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C45B3" w14:textId="77777777" w:rsidR="005D40DF" w:rsidRDefault="005D40DF" w:rsidP="005D40DF">
      <w:pPr>
        <w:spacing w:after="0" w:line="240" w:lineRule="auto"/>
        <w:ind w:firstLine="0"/>
        <w:jc w:val="center"/>
        <w:rPr>
          <w:rFonts w:cstheme="minorHAnsi"/>
          <w:b/>
          <w:bCs/>
          <w:color w:val="FFFFFF" w:themeColor="background1"/>
          <w:sz w:val="32"/>
          <w:szCs w:val="32"/>
          <w:lang w:val="fr-FR"/>
        </w:rPr>
      </w:pPr>
    </w:p>
    <w:p w14:paraId="279AF54D" w14:textId="77777777" w:rsidR="005D40DF" w:rsidRDefault="005D40DF" w:rsidP="005D40DF">
      <w:pPr>
        <w:spacing w:after="0" w:line="240" w:lineRule="auto"/>
        <w:ind w:firstLine="0"/>
        <w:jc w:val="center"/>
        <w:rPr>
          <w:rFonts w:cstheme="minorHAnsi"/>
          <w:b/>
          <w:bCs/>
          <w:color w:val="FFFFFF" w:themeColor="background1"/>
          <w:sz w:val="32"/>
          <w:szCs w:val="32"/>
          <w:lang w:val="fr-FR"/>
        </w:rPr>
      </w:pPr>
    </w:p>
    <w:p w14:paraId="5B8291FA" w14:textId="77777777" w:rsidR="005D40DF" w:rsidRDefault="005D40DF" w:rsidP="005D40DF">
      <w:pPr>
        <w:spacing w:after="0" w:line="240" w:lineRule="auto"/>
        <w:ind w:firstLine="0"/>
        <w:jc w:val="center"/>
        <w:rPr>
          <w:rFonts w:cstheme="minorHAnsi"/>
          <w:b/>
          <w:bCs/>
          <w:color w:val="FFFFFF" w:themeColor="background1"/>
          <w:sz w:val="32"/>
          <w:szCs w:val="32"/>
          <w:lang w:val="fr-FR"/>
        </w:rPr>
      </w:pPr>
    </w:p>
    <w:p w14:paraId="6325BF52" w14:textId="77777777" w:rsidR="005D40DF" w:rsidRDefault="005D40DF" w:rsidP="005D40DF">
      <w:pPr>
        <w:spacing w:after="0" w:line="240" w:lineRule="auto"/>
        <w:ind w:firstLine="0"/>
        <w:jc w:val="center"/>
        <w:rPr>
          <w:rFonts w:cstheme="minorHAnsi"/>
          <w:b/>
          <w:bCs/>
          <w:color w:val="FFFFFF" w:themeColor="background1"/>
          <w:sz w:val="32"/>
          <w:szCs w:val="32"/>
          <w:lang w:val="fr-FR"/>
        </w:rPr>
      </w:pPr>
    </w:p>
    <w:p w14:paraId="0DB35064" w14:textId="3B270634" w:rsidR="005D40DF" w:rsidRDefault="005D40DF" w:rsidP="005D40DF">
      <w:pPr>
        <w:spacing w:after="0" w:line="240" w:lineRule="auto"/>
        <w:ind w:firstLine="0"/>
        <w:jc w:val="center"/>
        <w:rPr>
          <w:rFonts w:cstheme="minorHAnsi"/>
          <w:b/>
          <w:bCs/>
          <w:color w:val="FFFFFF" w:themeColor="background1"/>
          <w:sz w:val="32"/>
          <w:szCs w:val="32"/>
          <w:lang w:val="fr-FR"/>
        </w:rPr>
      </w:pPr>
      <w:r>
        <w:rPr>
          <w:rFonts w:cstheme="minorHAnsi"/>
          <w:b/>
          <w:bCs/>
          <w:noProof/>
          <w:color w:val="FFFFFF" w:themeColor="background1"/>
          <w:sz w:val="32"/>
          <w:szCs w:val="32"/>
          <w:lang w:val="fr-FR"/>
          <w14:ligatures w14:val="standardContextual"/>
        </w:rPr>
        <mc:AlternateContent>
          <mc:Choice Requires="wpg">
            <w:drawing>
              <wp:anchor distT="0" distB="0" distL="114300" distR="114300" simplePos="0" relativeHeight="251660288" behindDoc="0" locked="0" layoutInCell="1" allowOverlap="1" wp14:anchorId="41906F50" wp14:editId="1B6B6A65">
                <wp:simplePos x="0" y="0"/>
                <wp:positionH relativeFrom="margin">
                  <wp:align>center</wp:align>
                </wp:positionH>
                <wp:positionV relativeFrom="margin">
                  <wp:align>top</wp:align>
                </wp:positionV>
                <wp:extent cx="771525" cy="1009650"/>
                <wp:effectExtent l="0" t="0" r="9525" b="0"/>
                <wp:wrapSquare wrapText="bothSides"/>
                <wp:docPr id="885843020" name="Group 1"/>
                <wp:cNvGraphicFramePr/>
                <a:graphic xmlns:a="http://schemas.openxmlformats.org/drawingml/2006/main">
                  <a:graphicData uri="http://schemas.microsoft.com/office/word/2010/wordprocessingGroup">
                    <wpg:wgp>
                      <wpg:cNvGrpSpPr/>
                      <wpg:grpSpPr>
                        <a:xfrm>
                          <a:off x="0" y="0"/>
                          <a:ext cx="771525" cy="1009650"/>
                          <a:chOff x="0" y="0"/>
                          <a:chExt cx="525780" cy="590550"/>
                        </a:xfrm>
                      </wpg:grpSpPr>
                      <wpg:grpSp>
                        <wpg:cNvPr id="2142253672" name="Group 20"/>
                        <wpg:cNvGrpSpPr/>
                        <wpg:grpSpPr>
                          <a:xfrm>
                            <a:off x="0" y="428625"/>
                            <a:ext cx="525780" cy="161925"/>
                            <a:chOff x="0" y="0"/>
                            <a:chExt cx="9463596" cy="2439542"/>
                          </a:xfrm>
                        </wpg:grpSpPr>
                        <wps:wsp>
                          <wps:cNvPr id="1748668647" name="Shape 6"/>
                          <wps:cNvSpPr/>
                          <wps:spPr>
                            <a:xfrm>
                              <a:off x="2163865" y="1928737"/>
                              <a:ext cx="272307" cy="503606"/>
                            </a:xfrm>
                            <a:custGeom>
                              <a:avLst/>
                              <a:gdLst/>
                              <a:ahLst/>
                              <a:cxnLst/>
                              <a:rect l="0" t="0" r="0" b="0"/>
                              <a:pathLst>
                                <a:path w="272307" h="503606">
                                  <a:moveTo>
                                    <a:pt x="226619" y="0"/>
                                  </a:moveTo>
                                  <a:lnTo>
                                    <a:pt x="272307" y="0"/>
                                  </a:lnTo>
                                  <a:lnTo>
                                    <a:pt x="272307" y="94345"/>
                                  </a:lnTo>
                                  <a:lnTo>
                                    <a:pt x="271958" y="93535"/>
                                  </a:lnTo>
                                  <a:lnTo>
                                    <a:pt x="177698" y="313677"/>
                                  </a:lnTo>
                                  <a:lnTo>
                                    <a:pt x="272307" y="313677"/>
                                  </a:lnTo>
                                  <a:lnTo>
                                    <a:pt x="272307" y="387058"/>
                                  </a:lnTo>
                                  <a:lnTo>
                                    <a:pt x="146050" y="387058"/>
                                  </a:lnTo>
                                  <a:lnTo>
                                    <a:pt x="96406" y="503606"/>
                                  </a:lnTo>
                                  <a:lnTo>
                                    <a:pt x="0" y="503606"/>
                                  </a:lnTo>
                                  <a:lnTo>
                                    <a:pt x="226619" y="0"/>
                                  </a:ln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1168046249" name="Shape 7"/>
                          <wps:cNvSpPr/>
                          <wps:spPr>
                            <a:xfrm>
                              <a:off x="2436172" y="1928737"/>
                              <a:ext cx="273742" cy="503606"/>
                            </a:xfrm>
                            <a:custGeom>
                              <a:avLst/>
                              <a:gdLst/>
                              <a:ahLst/>
                              <a:cxnLst/>
                              <a:rect l="0" t="0" r="0" b="0"/>
                              <a:pathLst>
                                <a:path w="273742" h="503606">
                                  <a:moveTo>
                                    <a:pt x="0" y="0"/>
                                  </a:moveTo>
                                  <a:lnTo>
                                    <a:pt x="46399" y="0"/>
                                  </a:lnTo>
                                  <a:lnTo>
                                    <a:pt x="273742" y="503606"/>
                                  </a:lnTo>
                                  <a:lnTo>
                                    <a:pt x="175901" y="503606"/>
                                  </a:lnTo>
                                  <a:lnTo>
                                    <a:pt x="125546" y="387058"/>
                                  </a:lnTo>
                                  <a:lnTo>
                                    <a:pt x="0" y="387058"/>
                                  </a:lnTo>
                                  <a:lnTo>
                                    <a:pt x="0" y="313677"/>
                                  </a:lnTo>
                                  <a:lnTo>
                                    <a:pt x="94609" y="313677"/>
                                  </a:lnTo>
                                  <a:lnTo>
                                    <a:pt x="0" y="94345"/>
                                  </a:lnTo>
                                  <a:lnTo>
                                    <a:pt x="0" y="0"/>
                                  </a:ln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1834976853" name="Shape 8"/>
                          <wps:cNvSpPr/>
                          <wps:spPr>
                            <a:xfrm>
                              <a:off x="2731529" y="1921547"/>
                              <a:ext cx="402158" cy="517995"/>
                            </a:xfrm>
                            <a:custGeom>
                              <a:avLst/>
                              <a:gdLst/>
                              <a:ahLst/>
                              <a:cxnLst/>
                              <a:rect l="0" t="0" r="0" b="0"/>
                              <a:pathLst>
                                <a:path w="402158" h="517995">
                                  <a:moveTo>
                                    <a:pt x="213665" y="0"/>
                                  </a:moveTo>
                                  <a:cubicBezTo>
                                    <a:pt x="274091" y="0"/>
                                    <a:pt x="337414" y="15825"/>
                                    <a:pt x="381305" y="44615"/>
                                  </a:cubicBezTo>
                                  <a:lnTo>
                                    <a:pt x="351790" y="117272"/>
                                  </a:lnTo>
                                  <a:cubicBezTo>
                                    <a:pt x="306476" y="90653"/>
                                    <a:pt x="256832" y="77699"/>
                                    <a:pt x="212941" y="77699"/>
                                  </a:cubicBezTo>
                                  <a:cubicBezTo>
                                    <a:pt x="135255" y="77699"/>
                                    <a:pt x="103594" y="107912"/>
                                    <a:pt x="103594" y="146050"/>
                                  </a:cubicBezTo>
                                  <a:cubicBezTo>
                                    <a:pt x="103594" y="253238"/>
                                    <a:pt x="402158" y="183464"/>
                                    <a:pt x="402158" y="368351"/>
                                  </a:cubicBezTo>
                                  <a:cubicBezTo>
                                    <a:pt x="402158" y="448920"/>
                                    <a:pt x="336690" y="517995"/>
                                    <a:pt x="198565" y="517995"/>
                                  </a:cubicBezTo>
                                  <a:cubicBezTo>
                                    <a:pt x="120142" y="517995"/>
                                    <a:pt x="41720" y="493535"/>
                                    <a:pt x="0" y="457556"/>
                                  </a:cubicBezTo>
                                  <a:lnTo>
                                    <a:pt x="32372" y="384899"/>
                                  </a:lnTo>
                                  <a:cubicBezTo>
                                    <a:pt x="72657" y="417271"/>
                                    <a:pt x="136690" y="440296"/>
                                    <a:pt x="198565" y="440296"/>
                                  </a:cubicBezTo>
                                  <a:cubicBezTo>
                                    <a:pt x="276987" y="440296"/>
                                    <a:pt x="310071" y="412230"/>
                                    <a:pt x="310071" y="374828"/>
                                  </a:cubicBezTo>
                                  <a:cubicBezTo>
                                    <a:pt x="310071" y="266192"/>
                                    <a:pt x="10782" y="337414"/>
                                    <a:pt x="10782" y="150355"/>
                                  </a:cubicBezTo>
                                  <a:cubicBezTo>
                                    <a:pt x="10782" y="69076"/>
                                    <a:pt x="75540" y="0"/>
                                    <a:pt x="213665" y="0"/>
                                  </a:cubicBez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290252900" name="Shape 9"/>
                          <wps:cNvSpPr/>
                          <wps:spPr>
                            <a:xfrm>
                              <a:off x="3184093" y="1921547"/>
                              <a:ext cx="402158" cy="517995"/>
                            </a:xfrm>
                            <a:custGeom>
                              <a:avLst/>
                              <a:gdLst/>
                              <a:ahLst/>
                              <a:cxnLst/>
                              <a:rect l="0" t="0" r="0" b="0"/>
                              <a:pathLst>
                                <a:path w="402158" h="517995">
                                  <a:moveTo>
                                    <a:pt x="213665" y="0"/>
                                  </a:moveTo>
                                  <a:cubicBezTo>
                                    <a:pt x="274091" y="0"/>
                                    <a:pt x="337414" y="15825"/>
                                    <a:pt x="381305" y="44615"/>
                                  </a:cubicBezTo>
                                  <a:lnTo>
                                    <a:pt x="351790" y="117272"/>
                                  </a:lnTo>
                                  <a:cubicBezTo>
                                    <a:pt x="306476" y="90653"/>
                                    <a:pt x="256832" y="77699"/>
                                    <a:pt x="212941" y="77699"/>
                                  </a:cubicBezTo>
                                  <a:cubicBezTo>
                                    <a:pt x="135255" y="77699"/>
                                    <a:pt x="103594" y="107912"/>
                                    <a:pt x="103594" y="146050"/>
                                  </a:cubicBezTo>
                                  <a:cubicBezTo>
                                    <a:pt x="103594" y="253238"/>
                                    <a:pt x="402158" y="183464"/>
                                    <a:pt x="402158" y="368351"/>
                                  </a:cubicBezTo>
                                  <a:cubicBezTo>
                                    <a:pt x="402158" y="448920"/>
                                    <a:pt x="336690" y="517995"/>
                                    <a:pt x="198552" y="517995"/>
                                  </a:cubicBezTo>
                                  <a:cubicBezTo>
                                    <a:pt x="120142" y="517995"/>
                                    <a:pt x="41720" y="493535"/>
                                    <a:pt x="0" y="457556"/>
                                  </a:cubicBezTo>
                                  <a:lnTo>
                                    <a:pt x="32372" y="384899"/>
                                  </a:lnTo>
                                  <a:cubicBezTo>
                                    <a:pt x="72657" y="417271"/>
                                    <a:pt x="136690" y="440296"/>
                                    <a:pt x="198552" y="440296"/>
                                  </a:cubicBezTo>
                                  <a:cubicBezTo>
                                    <a:pt x="276987" y="440296"/>
                                    <a:pt x="310071" y="412230"/>
                                    <a:pt x="310071" y="374828"/>
                                  </a:cubicBezTo>
                                  <a:cubicBezTo>
                                    <a:pt x="310071" y="266192"/>
                                    <a:pt x="10782" y="337414"/>
                                    <a:pt x="10782" y="150355"/>
                                  </a:cubicBezTo>
                                  <a:cubicBezTo>
                                    <a:pt x="10782" y="69076"/>
                                    <a:pt x="75540" y="0"/>
                                    <a:pt x="213665" y="0"/>
                                  </a:cubicBez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1179621949" name="Shape 10"/>
                          <wps:cNvSpPr/>
                          <wps:spPr>
                            <a:xfrm>
                              <a:off x="3643110" y="1921535"/>
                              <a:ext cx="271228" cy="518007"/>
                            </a:xfrm>
                            <a:custGeom>
                              <a:avLst/>
                              <a:gdLst/>
                              <a:ahLst/>
                              <a:cxnLst/>
                              <a:rect l="0" t="0" r="0" b="0"/>
                              <a:pathLst>
                                <a:path w="271228" h="518007">
                                  <a:moveTo>
                                    <a:pt x="271221" y="0"/>
                                  </a:moveTo>
                                  <a:lnTo>
                                    <a:pt x="271228" y="1"/>
                                  </a:lnTo>
                                  <a:lnTo>
                                    <a:pt x="271228" y="82030"/>
                                  </a:lnTo>
                                  <a:lnTo>
                                    <a:pt x="271221" y="82029"/>
                                  </a:lnTo>
                                  <a:cubicBezTo>
                                    <a:pt x="169773" y="82029"/>
                                    <a:pt x="94247" y="156134"/>
                                    <a:pt x="94247" y="259004"/>
                                  </a:cubicBezTo>
                                  <a:cubicBezTo>
                                    <a:pt x="94247" y="361886"/>
                                    <a:pt x="169773" y="435978"/>
                                    <a:pt x="271221" y="435978"/>
                                  </a:cubicBezTo>
                                  <a:lnTo>
                                    <a:pt x="271228" y="435977"/>
                                  </a:lnTo>
                                  <a:lnTo>
                                    <a:pt x="271228" y="518006"/>
                                  </a:lnTo>
                                  <a:lnTo>
                                    <a:pt x="271221" y="518007"/>
                                  </a:lnTo>
                                  <a:cubicBezTo>
                                    <a:pt x="115100" y="518007"/>
                                    <a:pt x="0" y="407936"/>
                                    <a:pt x="0" y="259004"/>
                                  </a:cubicBezTo>
                                  <a:cubicBezTo>
                                    <a:pt x="0" y="110083"/>
                                    <a:pt x="115100" y="0"/>
                                    <a:pt x="271221" y="0"/>
                                  </a:cubicBez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1237939736" name="Shape 11"/>
                          <wps:cNvSpPr/>
                          <wps:spPr>
                            <a:xfrm>
                              <a:off x="3914337" y="1921535"/>
                              <a:ext cx="271227" cy="518006"/>
                            </a:xfrm>
                            <a:custGeom>
                              <a:avLst/>
                              <a:gdLst/>
                              <a:ahLst/>
                              <a:cxnLst/>
                              <a:rect l="0" t="0" r="0" b="0"/>
                              <a:pathLst>
                                <a:path w="271227" h="518006">
                                  <a:moveTo>
                                    <a:pt x="0" y="0"/>
                                  </a:moveTo>
                                  <a:lnTo>
                                    <a:pt x="56468" y="4990"/>
                                  </a:lnTo>
                                  <a:cubicBezTo>
                                    <a:pt x="183084" y="27969"/>
                                    <a:pt x="271227" y="128064"/>
                                    <a:pt x="271227" y="259003"/>
                                  </a:cubicBezTo>
                                  <a:cubicBezTo>
                                    <a:pt x="271227" y="389941"/>
                                    <a:pt x="183084" y="490037"/>
                                    <a:pt x="56468" y="513015"/>
                                  </a:cubicBezTo>
                                  <a:lnTo>
                                    <a:pt x="0" y="518006"/>
                                  </a:lnTo>
                                  <a:lnTo>
                                    <a:pt x="0" y="435977"/>
                                  </a:lnTo>
                                  <a:lnTo>
                                    <a:pt x="36721" y="432593"/>
                                  </a:lnTo>
                                  <a:cubicBezTo>
                                    <a:pt x="119136" y="417005"/>
                                    <a:pt x="176981" y="349025"/>
                                    <a:pt x="176981" y="259003"/>
                                  </a:cubicBezTo>
                                  <a:cubicBezTo>
                                    <a:pt x="176981" y="168992"/>
                                    <a:pt x="119136" y="101004"/>
                                    <a:pt x="36721" y="85413"/>
                                  </a:cubicBezTo>
                                  <a:lnTo>
                                    <a:pt x="0" y="82029"/>
                                  </a:lnTo>
                                  <a:lnTo>
                                    <a:pt x="0" y="0"/>
                                  </a:ln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725387554" name="Shape 12"/>
                          <wps:cNvSpPr/>
                          <wps:spPr>
                            <a:xfrm>
                              <a:off x="4248913" y="1921535"/>
                              <a:ext cx="469062" cy="518007"/>
                            </a:xfrm>
                            <a:custGeom>
                              <a:avLst/>
                              <a:gdLst/>
                              <a:ahLst/>
                              <a:cxnLst/>
                              <a:rect l="0" t="0" r="0" b="0"/>
                              <a:pathLst>
                                <a:path w="469062" h="518007">
                                  <a:moveTo>
                                    <a:pt x="269786" y="0"/>
                                  </a:moveTo>
                                  <a:cubicBezTo>
                                    <a:pt x="351790" y="0"/>
                                    <a:pt x="422300" y="29514"/>
                                    <a:pt x="469062" y="84188"/>
                                  </a:cubicBezTo>
                                  <a:lnTo>
                                    <a:pt x="408635" y="141008"/>
                                  </a:lnTo>
                                  <a:cubicBezTo>
                                    <a:pt x="371945" y="101447"/>
                                    <a:pt x="326618" y="82029"/>
                                    <a:pt x="274091" y="82029"/>
                                  </a:cubicBezTo>
                                  <a:cubicBezTo>
                                    <a:pt x="169774" y="82029"/>
                                    <a:pt x="94247" y="155410"/>
                                    <a:pt x="94247" y="259004"/>
                                  </a:cubicBezTo>
                                  <a:cubicBezTo>
                                    <a:pt x="94247" y="362597"/>
                                    <a:pt x="169774" y="435978"/>
                                    <a:pt x="274091" y="435978"/>
                                  </a:cubicBezTo>
                                  <a:cubicBezTo>
                                    <a:pt x="326618" y="435978"/>
                                    <a:pt x="371945" y="416560"/>
                                    <a:pt x="408635" y="376275"/>
                                  </a:cubicBezTo>
                                  <a:lnTo>
                                    <a:pt x="469062" y="433819"/>
                                  </a:lnTo>
                                  <a:cubicBezTo>
                                    <a:pt x="422300" y="488493"/>
                                    <a:pt x="351790" y="518007"/>
                                    <a:pt x="269062" y="518007"/>
                                  </a:cubicBezTo>
                                  <a:cubicBezTo>
                                    <a:pt x="115100" y="518007"/>
                                    <a:pt x="0" y="409359"/>
                                    <a:pt x="0" y="259004"/>
                                  </a:cubicBezTo>
                                  <a:cubicBezTo>
                                    <a:pt x="0" y="108648"/>
                                    <a:pt x="115100" y="0"/>
                                    <a:pt x="269786" y="0"/>
                                  </a:cubicBez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375990" name="Shape 199"/>
                          <wps:cNvSpPr/>
                          <wps:spPr>
                            <a:xfrm>
                              <a:off x="4807941" y="1928736"/>
                              <a:ext cx="93535" cy="503606"/>
                            </a:xfrm>
                            <a:custGeom>
                              <a:avLst/>
                              <a:gdLst/>
                              <a:ahLst/>
                              <a:cxnLst/>
                              <a:rect l="0" t="0" r="0" b="0"/>
                              <a:pathLst>
                                <a:path w="93535" h="503606">
                                  <a:moveTo>
                                    <a:pt x="0" y="0"/>
                                  </a:moveTo>
                                  <a:lnTo>
                                    <a:pt x="93535" y="0"/>
                                  </a:lnTo>
                                  <a:lnTo>
                                    <a:pt x="93535" y="503606"/>
                                  </a:lnTo>
                                  <a:lnTo>
                                    <a:pt x="0" y="503606"/>
                                  </a:lnTo>
                                  <a:lnTo>
                                    <a:pt x="0" y="0"/>
                                  </a:lnTo>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1929068083" name="Shape 14"/>
                          <wps:cNvSpPr/>
                          <wps:spPr>
                            <a:xfrm>
                              <a:off x="4966221" y="1928737"/>
                              <a:ext cx="272307" cy="503606"/>
                            </a:xfrm>
                            <a:custGeom>
                              <a:avLst/>
                              <a:gdLst/>
                              <a:ahLst/>
                              <a:cxnLst/>
                              <a:rect l="0" t="0" r="0" b="0"/>
                              <a:pathLst>
                                <a:path w="272307" h="503606">
                                  <a:moveTo>
                                    <a:pt x="226619" y="0"/>
                                  </a:moveTo>
                                  <a:lnTo>
                                    <a:pt x="272307" y="0"/>
                                  </a:lnTo>
                                  <a:lnTo>
                                    <a:pt x="272307" y="94346"/>
                                  </a:lnTo>
                                  <a:lnTo>
                                    <a:pt x="271958" y="93535"/>
                                  </a:lnTo>
                                  <a:lnTo>
                                    <a:pt x="177698" y="313677"/>
                                  </a:lnTo>
                                  <a:lnTo>
                                    <a:pt x="272307" y="313677"/>
                                  </a:lnTo>
                                  <a:lnTo>
                                    <a:pt x="272307" y="387058"/>
                                  </a:lnTo>
                                  <a:lnTo>
                                    <a:pt x="146050" y="387058"/>
                                  </a:lnTo>
                                  <a:lnTo>
                                    <a:pt x="96406" y="503606"/>
                                  </a:lnTo>
                                  <a:lnTo>
                                    <a:pt x="0" y="503606"/>
                                  </a:lnTo>
                                  <a:lnTo>
                                    <a:pt x="226619" y="0"/>
                                  </a:ln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892116917" name="Shape 15"/>
                          <wps:cNvSpPr/>
                          <wps:spPr>
                            <a:xfrm>
                              <a:off x="5238529" y="1928737"/>
                              <a:ext cx="273741" cy="503606"/>
                            </a:xfrm>
                            <a:custGeom>
                              <a:avLst/>
                              <a:gdLst/>
                              <a:ahLst/>
                              <a:cxnLst/>
                              <a:rect l="0" t="0" r="0" b="0"/>
                              <a:pathLst>
                                <a:path w="273741" h="503606">
                                  <a:moveTo>
                                    <a:pt x="0" y="0"/>
                                  </a:moveTo>
                                  <a:lnTo>
                                    <a:pt x="46399" y="0"/>
                                  </a:lnTo>
                                  <a:lnTo>
                                    <a:pt x="273741" y="503606"/>
                                  </a:lnTo>
                                  <a:lnTo>
                                    <a:pt x="175901" y="503606"/>
                                  </a:lnTo>
                                  <a:lnTo>
                                    <a:pt x="125545" y="387058"/>
                                  </a:lnTo>
                                  <a:lnTo>
                                    <a:pt x="0" y="387058"/>
                                  </a:lnTo>
                                  <a:lnTo>
                                    <a:pt x="0" y="313677"/>
                                  </a:lnTo>
                                  <a:lnTo>
                                    <a:pt x="94608" y="313677"/>
                                  </a:lnTo>
                                  <a:lnTo>
                                    <a:pt x="0" y="94346"/>
                                  </a:lnTo>
                                  <a:lnTo>
                                    <a:pt x="0" y="0"/>
                                  </a:ln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1054283665" name="Shape 16"/>
                          <wps:cNvSpPr/>
                          <wps:spPr>
                            <a:xfrm>
                              <a:off x="5486413" y="1928736"/>
                              <a:ext cx="427342" cy="503606"/>
                            </a:xfrm>
                            <a:custGeom>
                              <a:avLst/>
                              <a:gdLst/>
                              <a:ahLst/>
                              <a:cxnLst/>
                              <a:rect l="0" t="0" r="0" b="0"/>
                              <a:pathLst>
                                <a:path w="427342" h="503606">
                                  <a:moveTo>
                                    <a:pt x="0" y="0"/>
                                  </a:moveTo>
                                  <a:lnTo>
                                    <a:pt x="427342" y="0"/>
                                  </a:lnTo>
                                  <a:lnTo>
                                    <a:pt x="427342" y="79134"/>
                                  </a:lnTo>
                                  <a:lnTo>
                                    <a:pt x="260439" y="79134"/>
                                  </a:lnTo>
                                  <a:lnTo>
                                    <a:pt x="260439" y="503606"/>
                                  </a:lnTo>
                                  <a:lnTo>
                                    <a:pt x="166916" y="503606"/>
                                  </a:lnTo>
                                  <a:lnTo>
                                    <a:pt x="166916" y="79134"/>
                                  </a:lnTo>
                                  <a:lnTo>
                                    <a:pt x="0" y="79134"/>
                                  </a:lnTo>
                                  <a:lnTo>
                                    <a:pt x="0" y="0"/>
                                  </a:ln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133174181" name="Shape 200"/>
                          <wps:cNvSpPr/>
                          <wps:spPr>
                            <a:xfrm>
                              <a:off x="5984278" y="1928736"/>
                              <a:ext cx="93523" cy="503606"/>
                            </a:xfrm>
                            <a:custGeom>
                              <a:avLst/>
                              <a:gdLst/>
                              <a:ahLst/>
                              <a:cxnLst/>
                              <a:rect l="0" t="0" r="0" b="0"/>
                              <a:pathLst>
                                <a:path w="93523" h="503606">
                                  <a:moveTo>
                                    <a:pt x="0" y="0"/>
                                  </a:moveTo>
                                  <a:lnTo>
                                    <a:pt x="93523" y="0"/>
                                  </a:lnTo>
                                  <a:lnTo>
                                    <a:pt x="93523" y="503606"/>
                                  </a:lnTo>
                                  <a:lnTo>
                                    <a:pt x="0" y="503606"/>
                                  </a:lnTo>
                                  <a:lnTo>
                                    <a:pt x="0" y="0"/>
                                  </a:lnTo>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626852364" name="Shape 18"/>
                          <wps:cNvSpPr/>
                          <wps:spPr>
                            <a:xfrm>
                              <a:off x="6177814" y="1921535"/>
                              <a:ext cx="271228" cy="518007"/>
                            </a:xfrm>
                            <a:custGeom>
                              <a:avLst/>
                              <a:gdLst/>
                              <a:ahLst/>
                              <a:cxnLst/>
                              <a:rect l="0" t="0" r="0" b="0"/>
                              <a:pathLst>
                                <a:path w="271228" h="518007">
                                  <a:moveTo>
                                    <a:pt x="271221" y="0"/>
                                  </a:moveTo>
                                  <a:lnTo>
                                    <a:pt x="271228" y="1"/>
                                  </a:lnTo>
                                  <a:lnTo>
                                    <a:pt x="271228" y="82030"/>
                                  </a:lnTo>
                                  <a:lnTo>
                                    <a:pt x="271221" y="82029"/>
                                  </a:lnTo>
                                  <a:cubicBezTo>
                                    <a:pt x="169773" y="82029"/>
                                    <a:pt x="94247" y="156134"/>
                                    <a:pt x="94247" y="259004"/>
                                  </a:cubicBezTo>
                                  <a:cubicBezTo>
                                    <a:pt x="94247" y="361886"/>
                                    <a:pt x="169773" y="435978"/>
                                    <a:pt x="271221" y="435978"/>
                                  </a:cubicBezTo>
                                  <a:lnTo>
                                    <a:pt x="271228" y="435977"/>
                                  </a:lnTo>
                                  <a:lnTo>
                                    <a:pt x="271228" y="518006"/>
                                  </a:lnTo>
                                  <a:lnTo>
                                    <a:pt x="271221" y="518007"/>
                                  </a:lnTo>
                                  <a:cubicBezTo>
                                    <a:pt x="115100" y="518007"/>
                                    <a:pt x="0" y="407936"/>
                                    <a:pt x="0" y="259004"/>
                                  </a:cubicBezTo>
                                  <a:cubicBezTo>
                                    <a:pt x="0" y="110083"/>
                                    <a:pt x="115100" y="0"/>
                                    <a:pt x="271221" y="0"/>
                                  </a:cubicBez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611642078" name="Shape 19"/>
                          <wps:cNvSpPr/>
                          <wps:spPr>
                            <a:xfrm>
                              <a:off x="6449041" y="1921535"/>
                              <a:ext cx="271228" cy="518006"/>
                            </a:xfrm>
                            <a:custGeom>
                              <a:avLst/>
                              <a:gdLst/>
                              <a:ahLst/>
                              <a:cxnLst/>
                              <a:rect l="0" t="0" r="0" b="0"/>
                              <a:pathLst>
                                <a:path w="271228" h="518006">
                                  <a:moveTo>
                                    <a:pt x="0" y="0"/>
                                  </a:moveTo>
                                  <a:lnTo>
                                    <a:pt x="56469" y="4990"/>
                                  </a:lnTo>
                                  <a:cubicBezTo>
                                    <a:pt x="183085" y="27969"/>
                                    <a:pt x="271228" y="128064"/>
                                    <a:pt x="271228" y="259003"/>
                                  </a:cubicBezTo>
                                  <a:cubicBezTo>
                                    <a:pt x="271228" y="389941"/>
                                    <a:pt x="183085" y="490037"/>
                                    <a:pt x="56469" y="513015"/>
                                  </a:cubicBezTo>
                                  <a:lnTo>
                                    <a:pt x="0" y="518006"/>
                                  </a:lnTo>
                                  <a:lnTo>
                                    <a:pt x="0" y="435977"/>
                                  </a:lnTo>
                                  <a:lnTo>
                                    <a:pt x="36722" y="432593"/>
                                  </a:lnTo>
                                  <a:cubicBezTo>
                                    <a:pt x="119136" y="417005"/>
                                    <a:pt x="176981" y="349025"/>
                                    <a:pt x="176981" y="259003"/>
                                  </a:cubicBezTo>
                                  <a:cubicBezTo>
                                    <a:pt x="176981" y="168992"/>
                                    <a:pt x="119136" y="101004"/>
                                    <a:pt x="36722" y="85413"/>
                                  </a:cubicBezTo>
                                  <a:lnTo>
                                    <a:pt x="0" y="82029"/>
                                  </a:lnTo>
                                  <a:lnTo>
                                    <a:pt x="0" y="0"/>
                                  </a:ln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842949883" name="Shape 20"/>
                          <wps:cNvSpPr/>
                          <wps:spPr>
                            <a:xfrm>
                              <a:off x="6819583" y="1928736"/>
                              <a:ext cx="447484" cy="503606"/>
                            </a:xfrm>
                            <a:custGeom>
                              <a:avLst/>
                              <a:gdLst/>
                              <a:ahLst/>
                              <a:cxnLst/>
                              <a:rect l="0" t="0" r="0" b="0"/>
                              <a:pathLst>
                                <a:path w="447484" h="503606">
                                  <a:moveTo>
                                    <a:pt x="0" y="0"/>
                                  </a:moveTo>
                                  <a:lnTo>
                                    <a:pt x="76988" y="0"/>
                                  </a:lnTo>
                                  <a:lnTo>
                                    <a:pt x="354673" y="341008"/>
                                  </a:lnTo>
                                  <a:lnTo>
                                    <a:pt x="354673" y="0"/>
                                  </a:lnTo>
                                  <a:lnTo>
                                    <a:pt x="447484" y="0"/>
                                  </a:lnTo>
                                  <a:lnTo>
                                    <a:pt x="447484" y="503606"/>
                                  </a:lnTo>
                                  <a:lnTo>
                                    <a:pt x="370510" y="503606"/>
                                  </a:lnTo>
                                  <a:lnTo>
                                    <a:pt x="92811" y="162585"/>
                                  </a:lnTo>
                                  <a:lnTo>
                                    <a:pt x="92811" y="503606"/>
                                  </a:lnTo>
                                  <a:lnTo>
                                    <a:pt x="0" y="503606"/>
                                  </a:lnTo>
                                  <a:lnTo>
                                    <a:pt x="0" y="0"/>
                                  </a:lnTo>
                                  <a:close/>
                                </a:path>
                              </a:pathLst>
                            </a:custGeom>
                            <a:ln w="0" cap="flat">
                              <a:miter lim="127000"/>
                            </a:ln>
                          </wps:spPr>
                          <wps:style>
                            <a:lnRef idx="0">
                              <a:srgbClr val="000000">
                                <a:alpha val="0"/>
                              </a:srgbClr>
                            </a:lnRef>
                            <a:fillRef idx="1">
                              <a:srgbClr val="30007C"/>
                            </a:fillRef>
                            <a:effectRef idx="0">
                              <a:scrgbClr r="0" g="0" b="0"/>
                            </a:effectRef>
                            <a:fontRef idx="none"/>
                          </wps:style>
                          <wps:bodyPr wrap="square"/>
                        </wps:wsp>
                        <wps:wsp>
                          <wps:cNvPr id="1871927646" name="Shape 21"/>
                          <wps:cNvSpPr/>
                          <wps:spPr>
                            <a:xfrm>
                              <a:off x="1605826" y="28346"/>
                              <a:ext cx="1617574" cy="1601571"/>
                            </a:xfrm>
                            <a:custGeom>
                              <a:avLst/>
                              <a:gdLst/>
                              <a:ahLst/>
                              <a:cxnLst/>
                              <a:rect l="0" t="0" r="0" b="0"/>
                              <a:pathLst>
                                <a:path w="1617574" h="1601571">
                                  <a:moveTo>
                                    <a:pt x="1379884" y="5883"/>
                                  </a:moveTo>
                                  <a:cubicBezTo>
                                    <a:pt x="1435767" y="3180"/>
                                    <a:pt x="1492060" y="6648"/>
                                    <a:pt x="1548626" y="13398"/>
                                  </a:cubicBezTo>
                                  <a:cubicBezTo>
                                    <a:pt x="1600480" y="19583"/>
                                    <a:pt x="1617574" y="47853"/>
                                    <a:pt x="1615999" y="98704"/>
                                  </a:cubicBezTo>
                                  <a:cubicBezTo>
                                    <a:pt x="1600988" y="582816"/>
                                    <a:pt x="1597610" y="1062723"/>
                                    <a:pt x="1613942" y="1546822"/>
                                  </a:cubicBezTo>
                                  <a:cubicBezTo>
                                    <a:pt x="1615237" y="1585468"/>
                                    <a:pt x="1601458" y="1600720"/>
                                    <a:pt x="1563561" y="1600326"/>
                                  </a:cubicBezTo>
                                  <a:cubicBezTo>
                                    <a:pt x="1476718" y="1599413"/>
                                    <a:pt x="1389850" y="1598917"/>
                                    <a:pt x="1303033" y="1600720"/>
                                  </a:cubicBezTo>
                                  <a:cubicBezTo>
                                    <a:pt x="1261910" y="1601571"/>
                                    <a:pt x="1247636" y="1583296"/>
                                    <a:pt x="1247712" y="1544574"/>
                                  </a:cubicBezTo>
                                  <a:cubicBezTo>
                                    <a:pt x="1247953" y="1419618"/>
                                    <a:pt x="1246594" y="1294676"/>
                                    <a:pt x="1246353" y="1169720"/>
                                  </a:cubicBezTo>
                                  <a:cubicBezTo>
                                    <a:pt x="1246213" y="1098499"/>
                                    <a:pt x="1248385" y="1027226"/>
                                    <a:pt x="1247013" y="956030"/>
                                  </a:cubicBezTo>
                                  <a:cubicBezTo>
                                    <a:pt x="1245946" y="900836"/>
                                    <a:pt x="1225080" y="881393"/>
                                    <a:pt x="1169467" y="881329"/>
                                  </a:cubicBezTo>
                                  <a:cubicBezTo>
                                    <a:pt x="945414" y="881075"/>
                                    <a:pt x="721347" y="881316"/>
                                    <a:pt x="497294" y="881964"/>
                                  </a:cubicBezTo>
                                  <a:cubicBezTo>
                                    <a:pt x="443078" y="882116"/>
                                    <a:pt x="424511" y="898842"/>
                                    <a:pt x="425653" y="954303"/>
                                  </a:cubicBezTo>
                                  <a:cubicBezTo>
                                    <a:pt x="429628" y="1148778"/>
                                    <a:pt x="433998" y="1343304"/>
                                    <a:pt x="442621" y="1537602"/>
                                  </a:cubicBezTo>
                                  <a:cubicBezTo>
                                    <a:pt x="444678" y="1584083"/>
                                    <a:pt x="433312" y="1601317"/>
                                    <a:pt x="387350" y="1600429"/>
                                  </a:cubicBezTo>
                                  <a:cubicBezTo>
                                    <a:pt x="305740" y="1598828"/>
                                    <a:pt x="224092" y="1600352"/>
                                    <a:pt x="142456" y="1599984"/>
                                  </a:cubicBezTo>
                                  <a:cubicBezTo>
                                    <a:pt x="76797" y="1599666"/>
                                    <a:pt x="72314" y="1594714"/>
                                    <a:pt x="72403" y="1527695"/>
                                  </a:cubicBezTo>
                                  <a:cubicBezTo>
                                    <a:pt x="72923" y="1134961"/>
                                    <a:pt x="73228" y="742238"/>
                                    <a:pt x="74206" y="349517"/>
                                  </a:cubicBezTo>
                                  <a:cubicBezTo>
                                    <a:pt x="74422" y="261747"/>
                                    <a:pt x="68352" y="176631"/>
                                    <a:pt x="17818" y="99771"/>
                                  </a:cubicBezTo>
                                  <a:cubicBezTo>
                                    <a:pt x="0" y="72695"/>
                                    <a:pt x="7709" y="46913"/>
                                    <a:pt x="43828" y="35445"/>
                                  </a:cubicBezTo>
                                  <a:cubicBezTo>
                                    <a:pt x="152133" y="1079"/>
                                    <a:pt x="262598" y="0"/>
                                    <a:pt x="373888" y="12890"/>
                                  </a:cubicBezTo>
                                  <a:cubicBezTo>
                                    <a:pt x="425310" y="18846"/>
                                    <a:pt x="448552" y="47053"/>
                                    <a:pt x="446189" y="101320"/>
                                  </a:cubicBezTo>
                                  <a:cubicBezTo>
                                    <a:pt x="438252" y="283527"/>
                                    <a:pt x="432689" y="465823"/>
                                    <a:pt x="426872" y="648119"/>
                                  </a:cubicBezTo>
                                  <a:cubicBezTo>
                                    <a:pt x="424282" y="729742"/>
                                    <a:pt x="432270" y="737235"/>
                                    <a:pt x="514845" y="737184"/>
                                  </a:cubicBezTo>
                                  <a:cubicBezTo>
                                    <a:pt x="730225" y="737032"/>
                                    <a:pt x="945604" y="736955"/>
                                    <a:pt x="1160971" y="736485"/>
                                  </a:cubicBezTo>
                                  <a:cubicBezTo>
                                    <a:pt x="1238212" y="736308"/>
                                    <a:pt x="1247737" y="726618"/>
                                    <a:pt x="1248004" y="649326"/>
                                  </a:cubicBezTo>
                                  <a:cubicBezTo>
                                    <a:pt x="1248398" y="538111"/>
                                    <a:pt x="1249439" y="426885"/>
                                    <a:pt x="1247953" y="315684"/>
                                  </a:cubicBezTo>
                                  <a:cubicBezTo>
                                    <a:pt x="1246937" y="240373"/>
                                    <a:pt x="1233259" y="167945"/>
                                    <a:pt x="1189520" y="103467"/>
                                  </a:cubicBezTo>
                                  <a:cubicBezTo>
                                    <a:pt x="1168692" y="72758"/>
                                    <a:pt x="1175436" y="47828"/>
                                    <a:pt x="1213600" y="35382"/>
                                  </a:cubicBezTo>
                                  <a:cubicBezTo>
                                    <a:pt x="1268527" y="17456"/>
                                    <a:pt x="1324001" y="8585"/>
                                    <a:pt x="1379884" y="5883"/>
                                  </a:cubicBezTo>
                                  <a:close/>
                                </a:path>
                              </a:pathLst>
                            </a:custGeom>
                            <a:ln w="0" cap="flat">
                              <a:miter lim="127000"/>
                            </a:ln>
                          </wps:spPr>
                          <wps:style>
                            <a:lnRef idx="0">
                              <a:srgbClr val="000000">
                                <a:alpha val="0"/>
                              </a:srgbClr>
                            </a:lnRef>
                            <a:fillRef idx="1">
                              <a:srgbClr val="5C318F"/>
                            </a:fillRef>
                            <a:effectRef idx="0">
                              <a:scrgbClr r="0" g="0" b="0"/>
                            </a:effectRef>
                            <a:fontRef idx="none"/>
                          </wps:style>
                          <wps:bodyPr wrap="square"/>
                        </wps:wsp>
                        <wps:wsp>
                          <wps:cNvPr id="1234948854" name="Shape 22"/>
                          <wps:cNvSpPr/>
                          <wps:spPr>
                            <a:xfrm>
                              <a:off x="7813993" y="62838"/>
                              <a:ext cx="787823" cy="1573988"/>
                            </a:xfrm>
                            <a:custGeom>
                              <a:avLst/>
                              <a:gdLst/>
                              <a:ahLst/>
                              <a:cxnLst/>
                              <a:rect l="0" t="0" r="0" b="0"/>
                              <a:pathLst>
                                <a:path w="787823" h="1573988">
                                  <a:moveTo>
                                    <a:pt x="586208" y="338"/>
                                  </a:moveTo>
                                  <a:cubicBezTo>
                                    <a:pt x="620909" y="41"/>
                                    <a:pt x="655596" y="0"/>
                                    <a:pt x="690249" y="529"/>
                                  </a:cubicBezTo>
                                  <a:lnTo>
                                    <a:pt x="787823" y="3924"/>
                                  </a:lnTo>
                                  <a:lnTo>
                                    <a:pt x="787823" y="198027"/>
                                  </a:lnTo>
                                  <a:lnTo>
                                    <a:pt x="775806" y="191267"/>
                                  </a:lnTo>
                                  <a:cubicBezTo>
                                    <a:pt x="702867" y="157435"/>
                                    <a:pt x="619613" y="139791"/>
                                    <a:pt x="524396" y="140768"/>
                                  </a:cubicBezTo>
                                  <a:cubicBezTo>
                                    <a:pt x="446024" y="141581"/>
                                    <a:pt x="433731" y="151995"/>
                                    <a:pt x="433439" y="231738"/>
                                  </a:cubicBezTo>
                                  <a:lnTo>
                                    <a:pt x="430467" y="956070"/>
                                  </a:lnTo>
                                  <a:cubicBezTo>
                                    <a:pt x="430467" y="1089789"/>
                                    <a:pt x="429743" y="1223519"/>
                                    <a:pt x="430809" y="1357237"/>
                                  </a:cubicBezTo>
                                  <a:cubicBezTo>
                                    <a:pt x="431280" y="1415328"/>
                                    <a:pt x="445351" y="1428167"/>
                                    <a:pt x="501930" y="1427773"/>
                                  </a:cubicBezTo>
                                  <a:cubicBezTo>
                                    <a:pt x="576593" y="1427252"/>
                                    <a:pt x="651777" y="1430733"/>
                                    <a:pt x="725729" y="1422884"/>
                                  </a:cubicBezTo>
                                  <a:lnTo>
                                    <a:pt x="787823" y="1411619"/>
                                  </a:lnTo>
                                  <a:lnTo>
                                    <a:pt x="787823" y="1556839"/>
                                  </a:lnTo>
                                  <a:lnTo>
                                    <a:pt x="779855" y="1557980"/>
                                  </a:lnTo>
                                  <a:cubicBezTo>
                                    <a:pt x="631279" y="1573988"/>
                                    <a:pt x="481286" y="1561111"/>
                                    <a:pt x="332143" y="1565263"/>
                                  </a:cubicBezTo>
                                  <a:cubicBezTo>
                                    <a:pt x="264478" y="1567143"/>
                                    <a:pt x="196660" y="1563994"/>
                                    <a:pt x="129007" y="1566025"/>
                                  </a:cubicBezTo>
                                  <a:cubicBezTo>
                                    <a:pt x="82195" y="1567423"/>
                                    <a:pt x="64999" y="1549592"/>
                                    <a:pt x="65456" y="1501662"/>
                                  </a:cubicBezTo>
                                  <a:cubicBezTo>
                                    <a:pt x="67412" y="1293230"/>
                                    <a:pt x="66294" y="1084759"/>
                                    <a:pt x="66294" y="876314"/>
                                  </a:cubicBezTo>
                                  <a:lnTo>
                                    <a:pt x="66853" y="876314"/>
                                  </a:lnTo>
                                  <a:cubicBezTo>
                                    <a:pt x="66853" y="683490"/>
                                    <a:pt x="71844" y="490476"/>
                                    <a:pt x="64402" y="297931"/>
                                  </a:cubicBezTo>
                                  <a:cubicBezTo>
                                    <a:pt x="61417" y="220766"/>
                                    <a:pt x="33922" y="143816"/>
                                    <a:pt x="12002" y="68404"/>
                                  </a:cubicBezTo>
                                  <a:cubicBezTo>
                                    <a:pt x="0" y="27116"/>
                                    <a:pt x="8699" y="5348"/>
                                    <a:pt x="55042" y="4586"/>
                                  </a:cubicBezTo>
                                  <a:cubicBezTo>
                                    <a:pt x="162675" y="2808"/>
                                    <a:pt x="270332" y="2859"/>
                                    <a:pt x="377990" y="2668"/>
                                  </a:cubicBezTo>
                                  <a:cubicBezTo>
                                    <a:pt x="447351" y="2547"/>
                                    <a:pt x="516808" y="932"/>
                                    <a:pt x="586208" y="338"/>
                                  </a:cubicBezTo>
                                  <a:close/>
                                </a:path>
                              </a:pathLst>
                            </a:custGeom>
                            <a:ln w="0" cap="flat">
                              <a:miter lim="127000"/>
                            </a:ln>
                          </wps:spPr>
                          <wps:style>
                            <a:lnRef idx="0">
                              <a:srgbClr val="000000">
                                <a:alpha val="0"/>
                              </a:srgbClr>
                            </a:lnRef>
                            <a:fillRef idx="1">
                              <a:srgbClr val="5C318F"/>
                            </a:fillRef>
                            <a:effectRef idx="0">
                              <a:scrgbClr r="0" g="0" b="0"/>
                            </a:effectRef>
                            <a:fontRef idx="none"/>
                          </wps:style>
                          <wps:bodyPr wrap="square"/>
                        </wps:wsp>
                        <wps:wsp>
                          <wps:cNvPr id="1482078797" name="Shape 23"/>
                          <wps:cNvSpPr/>
                          <wps:spPr>
                            <a:xfrm>
                              <a:off x="8601816" y="66762"/>
                              <a:ext cx="861780" cy="1552915"/>
                            </a:xfrm>
                            <a:custGeom>
                              <a:avLst/>
                              <a:gdLst/>
                              <a:ahLst/>
                              <a:cxnLst/>
                              <a:rect l="0" t="0" r="0" b="0"/>
                              <a:pathLst>
                                <a:path w="861780" h="1552915">
                                  <a:moveTo>
                                    <a:pt x="0" y="0"/>
                                  </a:moveTo>
                                  <a:lnTo>
                                    <a:pt x="6270" y="218"/>
                                  </a:lnTo>
                                  <a:cubicBezTo>
                                    <a:pt x="249640" y="14201"/>
                                    <a:pt x="458123" y="111508"/>
                                    <a:pt x="606345" y="307304"/>
                                  </a:cubicBezTo>
                                  <a:cubicBezTo>
                                    <a:pt x="861780" y="644717"/>
                                    <a:pt x="754516" y="1153187"/>
                                    <a:pt x="420226" y="1396011"/>
                                  </a:cubicBezTo>
                                  <a:cubicBezTo>
                                    <a:pt x="335607" y="1457467"/>
                                    <a:pt x="241474" y="1498957"/>
                                    <a:pt x="140052" y="1526719"/>
                                  </a:cubicBezTo>
                                  <a:cubicBezTo>
                                    <a:pt x="115488" y="1533448"/>
                                    <a:pt x="90865" y="1538947"/>
                                    <a:pt x="66191" y="1543433"/>
                                  </a:cubicBezTo>
                                  <a:lnTo>
                                    <a:pt x="0" y="1552915"/>
                                  </a:lnTo>
                                  <a:lnTo>
                                    <a:pt x="0" y="1407696"/>
                                  </a:lnTo>
                                  <a:lnTo>
                                    <a:pt x="16836" y="1404641"/>
                                  </a:lnTo>
                                  <a:cubicBezTo>
                                    <a:pt x="42856" y="1397665"/>
                                    <a:pt x="68056" y="1388290"/>
                                    <a:pt x="90852" y="1375920"/>
                                  </a:cubicBezTo>
                                  <a:cubicBezTo>
                                    <a:pt x="241804" y="1294030"/>
                                    <a:pt x="323681" y="1157810"/>
                                    <a:pt x="346236" y="992443"/>
                                  </a:cubicBezTo>
                                  <a:cubicBezTo>
                                    <a:pt x="370163" y="817056"/>
                                    <a:pt x="360790" y="642521"/>
                                    <a:pt x="274341" y="480125"/>
                                  </a:cubicBezTo>
                                  <a:cubicBezTo>
                                    <a:pt x="216836" y="372086"/>
                                    <a:pt x="145872" y="285615"/>
                                    <a:pt x="57545" y="226479"/>
                                  </a:cubicBezTo>
                                  <a:lnTo>
                                    <a:pt x="0" y="194104"/>
                                  </a:lnTo>
                                  <a:lnTo>
                                    <a:pt x="0" y="0"/>
                                  </a:lnTo>
                                  <a:close/>
                                </a:path>
                              </a:pathLst>
                            </a:custGeom>
                            <a:ln w="0" cap="flat">
                              <a:miter lim="127000"/>
                            </a:ln>
                          </wps:spPr>
                          <wps:style>
                            <a:lnRef idx="0">
                              <a:srgbClr val="000000">
                                <a:alpha val="0"/>
                              </a:srgbClr>
                            </a:lnRef>
                            <a:fillRef idx="1">
                              <a:srgbClr val="5C318F"/>
                            </a:fillRef>
                            <a:effectRef idx="0">
                              <a:scrgbClr r="0" g="0" b="0"/>
                            </a:effectRef>
                            <a:fontRef idx="none"/>
                          </wps:style>
                          <wps:bodyPr wrap="square"/>
                        </wps:wsp>
                        <wps:wsp>
                          <wps:cNvPr id="1571130719" name="Shape 24"/>
                          <wps:cNvSpPr/>
                          <wps:spPr>
                            <a:xfrm>
                              <a:off x="3732645" y="63538"/>
                              <a:ext cx="1046531" cy="1565415"/>
                            </a:xfrm>
                            <a:custGeom>
                              <a:avLst/>
                              <a:gdLst/>
                              <a:ahLst/>
                              <a:cxnLst/>
                              <a:rect l="0" t="0" r="0" b="0"/>
                              <a:pathLst>
                                <a:path w="1046531" h="1565415">
                                  <a:moveTo>
                                    <a:pt x="885177" y="736"/>
                                  </a:moveTo>
                                  <a:cubicBezTo>
                                    <a:pt x="942759" y="0"/>
                                    <a:pt x="981316" y="15189"/>
                                    <a:pt x="991057" y="73355"/>
                                  </a:cubicBezTo>
                                  <a:cubicBezTo>
                                    <a:pt x="998944" y="120421"/>
                                    <a:pt x="1007707" y="169545"/>
                                    <a:pt x="1002170" y="216090"/>
                                  </a:cubicBezTo>
                                  <a:cubicBezTo>
                                    <a:pt x="995820" y="269303"/>
                                    <a:pt x="958355" y="279032"/>
                                    <a:pt x="923189" y="240055"/>
                                  </a:cubicBezTo>
                                  <a:cubicBezTo>
                                    <a:pt x="869937" y="181013"/>
                                    <a:pt x="801243" y="152946"/>
                                    <a:pt x="726516" y="144894"/>
                                  </a:cubicBezTo>
                                  <a:cubicBezTo>
                                    <a:pt x="647395" y="136360"/>
                                    <a:pt x="567042" y="139002"/>
                                    <a:pt x="487223" y="137528"/>
                                  </a:cubicBezTo>
                                  <a:cubicBezTo>
                                    <a:pt x="454508" y="136918"/>
                                    <a:pt x="434619" y="151752"/>
                                    <a:pt x="433895" y="187033"/>
                                  </a:cubicBezTo>
                                  <a:cubicBezTo>
                                    <a:pt x="430784" y="338086"/>
                                    <a:pt x="427203" y="489128"/>
                                    <a:pt x="424370" y="640181"/>
                                  </a:cubicBezTo>
                                  <a:cubicBezTo>
                                    <a:pt x="423685" y="676377"/>
                                    <a:pt x="442264" y="693724"/>
                                    <a:pt x="479272" y="693458"/>
                                  </a:cubicBezTo>
                                  <a:cubicBezTo>
                                    <a:pt x="610324" y="692505"/>
                                    <a:pt x="755650" y="711187"/>
                                    <a:pt x="883221" y="676401"/>
                                  </a:cubicBezTo>
                                  <a:cubicBezTo>
                                    <a:pt x="924598" y="665111"/>
                                    <a:pt x="937057" y="668845"/>
                                    <a:pt x="937387" y="715569"/>
                                  </a:cubicBezTo>
                                  <a:cubicBezTo>
                                    <a:pt x="937793" y="774052"/>
                                    <a:pt x="906463" y="821004"/>
                                    <a:pt x="848957" y="835190"/>
                                  </a:cubicBezTo>
                                  <a:cubicBezTo>
                                    <a:pt x="798919" y="847534"/>
                                    <a:pt x="747116" y="856119"/>
                                    <a:pt x="695719" y="858659"/>
                                  </a:cubicBezTo>
                                  <a:cubicBezTo>
                                    <a:pt x="624725" y="862178"/>
                                    <a:pt x="553377" y="859027"/>
                                    <a:pt x="482193" y="857593"/>
                                  </a:cubicBezTo>
                                  <a:cubicBezTo>
                                    <a:pt x="443979" y="856818"/>
                                    <a:pt x="422694" y="871944"/>
                                    <a:pt x="422986" y="912051"/>
                                  </a:cubicBezTo>
                                  <a:cubicBezTo>
                                    <a:pt x="424040" y="1054506"/>
                                    <a:pt x="425183" y="1196949"/>
                                    <a:pt x="425869" y="1339393"/>
                                  </a:cubicBezTo>
                                  <a:cubicBezTo>
                                    <a:pt x="426047" y="1376375"/>
                                    <a:pt x="443992" y="1393075"/>
                                    <a:pt x="480454" y="1392923"/>
                                  </a:cubicBezTo>
                                  <a:cubicBezTo>
                                    <a:pt x="633247" y="1392288"/>
                                    <a:pt x="786054" y="1392314"/>
                                    <a:pt x="938847" y="1391259"/>
                                  </a:cubicBezTo>
                                  <a:cubicBezTo>
                                    <a:pt x="954074" y="1391158"/>
                                    <a:pt x="969658" y="1386624"/>
                                    <a:pt x="984390" y="1381963"/>
                                  </a:cubicBezTo>
                                  <a:cubicBezTo>
                                    <a:pt x="1032916" y="1366621"/>
                                    <a:pt x="1046531" y="1378217"/>
                                    <a:pt x="1039736" y="1430388"/>
                                  </a:cubicBezTo>
                                  <a:cubicBezTo>
                                    <a:pt x="1031303" y="1495196"/>
                                    <a:pt x="966838" y="1547634"/>
                                    <a:pt x="881037" y="1556042"/>
                                  </a:cubicBezTo>
                                  <a:cubicBezTo>
                                    <a:pt x="829272" y="1561109"/>
                                    <a:pt x="777113" y="1564157"/>
                                    <a:pt x="725106" y="1564424"/>
                                  </a:cubicBezTo>
                                  <a:cubicBezTo>
                                    <a:pt x="532371" y="1565415"/>
                                    <a:pt x="339623" y="1564868"/>
                                    <a:pt x="146876" y="1564881"/>
                                  </a:cubicBezTo>
                                  <a:cubicBezTo>
                                    <a:pt x="70624" y="1564881"/>
                                    <a:pt x="69914" y="1563979"/>
                                    <a:pt x="69939" y="1485290"/>
                                  </a:cubicBezTo>
                                  <a:cubicBezTo>
                                    <a:pt x="70015" y="1285507"/>
                                    <a:pt x="69964" y="1085723"/>
                                    <a:pt x="69964" y="885939"/>
                                  </a:cubicBezTo>
                                  <a:cubicBezTo>
                                    <a:pt x="70167" y="703542"/>
                                    <a:pt x="70548" y="521119"/>
                                    <a:pt x="70015" y="338709"/>
                                  </a:cubicBezTo>
                                  <a:cubicBezTo>
                                    <a:pt x="69748" y="242862"/>
                                    <a:pt x="65659" y="147827"/>
                                    <a:pt x="15265" y="61278"/>
                                  </a:cubicBezTo>
                                  <a:cubicBezTo>
                                    <a:pt x="0" y="35077"/>
                                    <a:pt x="10871" y="13055"/>
                                    <a:pt x="41567" y="6896"/>
                                  </a:cubicBezTo>
                                  <a:cubicBezTo>
                                    <a:pt x="60058" y="3200"/>
                                    <a:pt x="79553" y="3746"/>
                                    <a:pt x="98590" y="3695"/>
                                  </a:cubicBezTo>
                                  <a:cubicBezTo>
                                    <a:pt x="360794" y="2984"/>
                                    <a:pt x="623011" y="4064"/>
                                    <a:pt x="885177" y="736"/>
                                  </a:cubicBezTo>
                                  <a:close/>
                                </a:path>
                              </a:pathLst>
                            </a:custGeom>
                            <a:ln w="0" cap="flat">
                              <a:miter lim="127000"/>
                            </a:ln>
                          </wps:spPr>
                          <wps:style>
                            <a:lnRef idx="0">
                              <a:srgbClr val="000000">
                                <a:alpha val="0"/>
                              </a:srgbClr>
                            </a:lnRef>
                            <a:fillRef idx="1">
                              <a:srgbClr val="5C318F"/>
                            </a:fillRef>
                            <a:effectRef idx="0">
                              <a:scrgbClr r="0" g="0" b="0"/>
                            </a:effectRef>
                            <a:fontRef idx="none"/>
                          </wps:style>
                          <wps:bodyPr wrap="square"/>
                        </wps:wsp>
                        <wps:wsp>
                          <wps:cNvPr id="811845010" name="Shape 25"/>
                          <wps:cNvSpPr/>
                          <wps:spPr>
                            <a:xfrm>
                              <a:off x="0" y="0"/>
                              <a:ext cx="1134796" cy="1661668"/>
                            </a:xfrm>
                            <a:custGeom>
                              <a:avLst/>
                              <a:gdLst/>
                              <a:ahLst/>
                              <a:cxnLst/>
                              <a:rect l="0" t="0" r="0" b="0"/>
                              <a:pathLst>
                                <a:path w="1134796" h="1661668">
                                  <a:moveTo>
                                    <a:pt x="523289" y="3451"/>
                                  </a:moveTo>
                                  <a:cubicBezTo>
                                    <a:pt x="615045" y="0"/>
                                    <a:pt x="707390" y="12376"/>
                                    <a:pt x="800138" y="36017"/>
                                  </a:cubicBezTo>
                                  <a:cubicBezTo>
                                    <a:pt x="863156" y="52070"/>
                                    <a:pt x="923265" y="82194"/>
                                    <a:pt x="981799" y="111633"/>
                                  </a:cubicBezTo>
                                  <a:cubicBezTo>
                                    <a:pt x="999871" y="120726"/>
                                    <a:pt x="1016330" y="147561"/>
                                    <a:pt x="1019747" y="168528"/>
                                  </a:cubicBezTo>
                                  <a:cubicBezTo>
                                    <a:pt x="1030097" y="231915"/>
                                    <a:pt x="1017892" y="292912"/>
                                    <a:pt x="981812" y="347713"/>
                                  </a:cubicBezTo>
                                  <a:cubicBezTo>
                                    <a:pt x="949528" y="396735"/>
                                    <a:pt x="912292" y="397675"/>
                                    <a:pt x="883234" y="347764"/>
                                  </a:cubicBezTo>
                                  <a:cubicBezTo>
                                    <a:pt x="793953" y="194449"/>
                                    <a:pt x="553822" y="97803"/>
                                    <a:pt x="395338" y="162966"/>
                                  </a:cubicBezTo>
                                  <a:cubicBezTo>
                                    <a:pt x="271818" y="213754"/>
                                    <a:pt x="224587" y="341808"/>
                                    <a:pt x="317259" y="436994"/>
                                  </a:cubicBezTo>
                                  <a:cubicBezTo>
                                    <a:pt x="384785" y="506375"/>
                                    <a:pt x="470713" y="559346"/>
                                    <a:pt x="553110" y="612368"/>
                                  </a:cubicBezTo>
                                  <a:cubicBezTo>
                                    <a:pt x="676478" y="691769"/>
                                    <a:pt x="809282" y="757326"/>
                                    <a:pt x="928319" y="842442"/>
                                  </a:cubicBezTo>
                                  <a:cubicBezTo>
                                    <a:pt x="1073239" y="946061"/>
                                    <a:pt x="1134796" y="1093394"/>
                                    <a:pt x="1091984" y="1271612"/>
                                  </a:cubicBezTo>
                                  <a:cubicBezTo>
                                    <a:pt x="1065937" y="1380109"/>
                                    <a:pt x="990803" y="1459661"/>
                                    <a:pt x="899414" y="1515008"/>
                                  </a:cubicBezTo>
                                  <a:cubicBezTo>
                                    <a:pt x="688658" y="1642656"/>
                                    <a:pt x="461124" y="1661668"/>
                                    <a:pt x="228778" y="1584858"/>
                                  </a:cubicBezTo>
                                  <a:cubicBezTo>
                                    <a:pt x="145263" y="1557248"/>
                                    <a:pt x="66802" y="1512291"/>
                                    <a:pt x="28715" y="1422540"/>
                                  </a:cubicBezTo>
                                  <a:cubicBezTo>
                                    <a:pt x="7671" y="1372959"/>
                                    <a:pt x="15532" y="1330312"/>
                                    <a:pt x="56909" y="1296226"/>
                                  </a:cubicBezTo>
                                  <a:cubicBezTo>
                                    <a:pt x="190068" y="1435697"/>
                                    <a:pt x="487820" y="1502105"/>
                                    <a:pt x="674332" y="1414069"/>
                                  </a:cubicBezTo>
                                  <a:cubicBezTo>
                                    <a:pt x="785622" y="1361542"/>
                                    <a:pt x="824230" y="1232103"/>
                                    <a:pt x="738886" y="1143685"/>
                                  </a:cubicBezTo>
                                  <a:cubicBezTo>
                                    <a:pt x="672973" y="1075385"/>
                                    <a:pt x="586715" y="1026210"/>
                                    <a:pt x="507568" y="971321"/>
                                  </a:cubicBezTo>
                                  <a:cubicBezTo>
                                    <a:pt x="384162" y="885736"/>
                                    <a:pt x="252718" y="810374"/>
                                    <a:pt x="136830" y="715784"/>
                                  </a:cubicBezTo>
                                  <a:cubicBezTo>
                                    <a:pt x="46203" y="641807"/>
                                    <a:pt x="0" y="536181"/>
                                    <a:pt x="6947" y="411328"/>
                                  </a:cubicBezTo>
                                  <a:cubicBezTo>
                                    <a:pt x="14402" y="277634"/>
                                    <a:pt x="126403" y="120066"/>
                                    <a:pt x="249974" y="65849"/>
                                  </a:cubicBezTo>
                                  <a:cubicBezTo>
                                    <a:pt x="340366" y="26181"/>
                                    <a:pt x="431533" y="6902"/>
                                    <a:pt x="523289" y="3451"/>
                                  </a:cubicBezTo>
                                  <a:close/>
                                </a:path>
                              </a:pathLst>
                            </a:custGeom>
                            <a:ln w="0" cap="flat">
                              <a:miter lim="127000"/>
                            </a:ln>
                          </wps:spPr>
                          <wps:style>
                            <a:lnRef idx="0">
                              <a:srgbClr val="000000">
                                <a:alpha val="0"/>
                              </a:srgbClr>
                            </a:lnRef>
                            <a:fillRef idx="1">
                              <a:srgbClr val="5C318F"/>
                            </a:fillRef>
                            <a:effectRef idx="0">
                              <a:scrgbClr r="0" g="0" b="0"/>
                            </a:effectRef>
                            <a:fontRef idx="none"/>
                          </wps:style>
                          <wps:bodyPr wrap="square"/>
                        </wps:wsp>
                        <wps:wsp>
                          <wps:cNvPr id="1171854562" name="Shape 26"/>
                          <wps:cNvSpPr/>
                          <wps:spPr>
                            <a:xfrm>
                              <a:off x="6227560" y="39153"/>
                              <a:ext cx="1090232" cy="1589901"/>
                            </a:xfrm>
                            <a:custGeom>
                              <a:avLst/>
                              <a:gdLst/>
                              <a:ahLst/>
                              <a:cxnLst/>
                              <a:rect l="0" t="0" r="0" b="0"/>
                              <a:pathLst>
                                <a:path w="1090232" h="1589901">
                                  <a:moveTo>
                                    <a:pt x="363436" y="1512"/>
                                  </a:moveTo>
                                  <a:cubicBezTo>
                                    <a:pt x="439369" y="2693"/>
                                    <a:pt x="453517" y="29820"/>
                                    <a:pt x="447917" y="105728"/>
                                  </a:cubicBezTo>
                                  <a:cubicBezTo>
                                    <a:pt x="416967" y="525526"/>
                                    <a:pt x="417627" y="945985"/>
                                    <a:pt x="424168" y="1366495"/>
                                  </a:cubicBezTo>
                                  <a:cubicBezTo>
                                    <a:pt x="425235" y="1434897"/>
                                    <a:pt x="450786" y="1454049"/>
                                    <a:pt x="519075" y="1451293"/>
                                  </a:cubicBezTo>
                                  <a:cubicBezTo>
                                    <a:pt x="581520" y="1448765"/>
                                    <a:pt x="644093" y="1448969"/>
                                    <a:pt x="706616" y="1448740"/>
                                  </a:cubicBezTo>
                                  <a:cubicBezTo>
                                    <a:pt x="819189" y="1448333"/>
                                    <a:pt x="922389" y="1424013"/>
                                    <a:pt x="1005536" y="1340701"/>
                                  </a:cubicBezTo>
                                  <a:cubicBezTo>
                                    <a:pt x="1033679" y="1312494"/>
                                    <a:pt x="1065632" y="1319352"/>
                                    <a:pt x="1072223" y="1355954"/>
                                  </a:cubicBezTo>
                                  <a:cubicBezTo>
                                    <a:pt x="1084593" y="1424610"/>
                                    <a:pt x="1090232" y="1495628"/>
                                    <a:pt x="1045985" y="1556347"/>
                                  </a:cubicBezTo>
                                  <a:cubicBezTo>
                                    <a:pt x="1033958" y="1572858"/>
                                    <a:pt x="1007288" y="1587843"/>
                                    <a:pt x="987248" y="1587983"/>
                                  </a:cubicBezTo>
                                  <a:cubicBezTo>
                                    <a:pt x="702349" y="1589901"/>
                                    <a:pt x="417437" y="1588669"/>
                                    <a:pt x="132538" y="1589507"/>
                                  </a:cubicBezTo>
                                  <a:cubicBezTo>
                                    <a:pt x="83833" y="1589646"/>
                                    <a:pt x="65939" y="1571295"/>
                                    <a:pt x="66434" y="1521295"/>
                                  </a:cubicBezTo>
                                  <a:cubicBezTo>
                                    <a:pt x="68593" y="1309281"/>
                                    <a:pt x="67349" y="1097229"/>
                                    <a:pt x="67349" y="885190"/>
                                  </a:cubicBezTo>
                                  <a:lnTo>
                                    <a:pt x="69012" y="885190"/>
                                  </a:lnTo>
                                  <a:cubicBezTo>
                                    <a:pt x="69012" y="692277"/>
                                    <a:pt x="69317" y="499352"/>
                                    <a:pt x="68835" y="306425"/>
                                  </a:cubicBezTo>
                                  <a:cubicBezTo>
                                    <a:pt x="68656" y="236842"/>
                                    <a:pt x="64427" y="168999"/>
                                    <a:pt x="27864" y="105182"/>
                                  </a:cubicBezTo>
                                  <a:cubicBezTo>
                                    <a:pt x="0" y="56541"/>
                                    <a:pt x="13450" y="27610"/>
                                    <a:pt x="69152" y="20828"/>
                                  </a:cubicBezTo>
                                  <a:cubicBezTo>
                                    <a:pt x="166675" y="8979"/>
                                    <a:pt x="265392" y="0"/>
                                    <a:pt x="363436" y="1512"/>
                                  </a:cubicBezTo>
                                  <a:close/>
                                </a:path>
                              </a:pathLst>
                            </a:custGeom>
                            <a:ln w="0" cap="flat">
                              <a:miter lim="127000"/>
                            </a:ln>
                          </wps:spPr>
                          <wps:style>
                            <a:lnRef idx="0">
                              <a:srgbClr val="000000">
                                <a:alpha val="0"/>
                              </a:srgbClr>
                            </a:lnRef>
                            <a:fillRef idx="1">
                              <a:srgbClr val="5C318F"/>
                            </a:fillRef>
                            <a:effectRef idx="0">
                              <a:scrgbClr r="0" g="0" b="0"/>
                            </a:effectRef>
                            <a:fontRef idx="none"/>
                          </wps:style>
                          <wps:bodyPr wrap="square"/>
                        </wps:wsp>
                        <wps:wsp>
                          <wps:cNvPr id="1348095287" name="Shape 27"/>
                          <wps:cNvSpPr/>
                          <wps:spPr>
                            <a:xfrm>
                              <a:off x="5266589" y="29720"/>
                              <a:ext cx="455904" cy="1598216"/>
                            </a:xfrm>
                            <a:custGeom>
                              <a:avLst/>
                              <a:gdLst/>
                              <a:ahLst/>
                              <a:cxnLst/>
                              <a:rect l="0" t="0" r="0" b="0"/>
                              <a:pathLst>
                                <a:path w="455904" h="1598216">
                                  <a:moveTo>
                                    <a:pt x="294839" y="3831"/>
                                  </a:moveTo>
                                  <a:cubicBezTo>
                                    <a:pt x="322084" y="5108"/>
                                    <a:pt x="349380" y="7665"/>
                                    <a:pt x="376682" y="11237"/>
                                  </a:cubicBezTo>
                                  <a:cubicBezTo>
                                    <a:pt x="441693" y="19746"/>
                                    <a:pt x="455904" y="44004"/>
                                    <a:pt x="454088" y="110602"/>
                                  </a:cubicBezTo>
                                  <a:cubicBezTo>
                                    <a:pt x="444626" y="457553"/>
                                    <a:pt x="432739" y="804466"/>
                                    <a:pt x="428345" y="1151482"/>
                                  </a:cubicBezTo>
                                  <a:cubicBezTo>
                                    <a:pt x="426656" y="1284577"/>
                                    <a:pt x="441795" y="1417927"/>
                                    <a:pt x="451117" y="1551036"/>
                                  </a:cubicBezTo>
                                  <a:cubicBezTo>
                                    <a:pt x="453072" y="1579078"/>
                                    <a:pt x="446748" y="1596731"/>
                                    <a:pt x="417575" y="1597023"/>
                                  </a:cubicBezTo>
                                  <a:cubicBezTo>
                                    <a:pt x="315201" y="1598039"/>
                                    <a:pt x="212801" y="1598216"/>
                                    <a:pt x="110413" y="1597556"/>
                                  </a:cubicBezTo>
                                  <a:cubicBezTo>
                                    <a:pt x="69266" y="1597289"/>
                                    <a:pt x="71755" y="1565781"/>
                                    <a:pt x="71742" y="1537612"/>
                                  </a:cubicBezTo>
                                  <a:cubicBezTo>
                                    <a:pt x="71665" y="1318792"/>
                                    <a:pt x="71704" y="1099970"/>
                                    <a:pt x="71704" y="881162"/>
                                  </a:cubicBezTo>
                                  <a:lnTo>
                                    <a:pt x="72554" y="881162"/>
                                  </a:lnTo>
                                  <a:cubicBezTo>
                                    <a:pt x="72554" y="684922"/>
                                    <a:pt x="71704" y="488669"/>
                                    <a:pt x="73012" y="292441"/>
                                  </a:cubicBezTo>
                                  <a:cubicBezTo>
                                    <a:pt x="73469" y="224979"/>
                                    <a:pt x="65684" y="161009"/>
                                    <a:pt x="25641" y="104353"/>
                                  </a:cubicBezTo>
                                  <a:cubicBezTo>
                                    <a:pt x="0" y="68069"/>
                                    <a:pt x="14998" y="46429"/>
                                    <a:pt x="52209" y="34097"/>
                                  </a:cubicBezTo>
                                  <a:cubicBezTo>
                                    <a:pt x="131829" y="7694"/>
                                    <a:pt x="213106" y="0"/>
                                    <a:pt x="294839" y="3831"/>
                                  </a:cubicBezTo>
                                  <a:close/>
                                </a:path>
                              </a:pathLst>
                            </a:custGeom>
                            <a:ln w="0" cap="flat">
                              <a:miter lim="127000"/>
                            </a:ln>
                          </wps:spPr>
                          <wps:style>
                            <a:lnRef idx="0">
                              <a:srgbClr val="000000">
                                <a:alpha val="0"/>
                              </a:srgbClr>
                            </a:lnRef>
                            <a:fillRef idx="1">
                              <a:srgbClr val="5C318F"/>
                            </a:fillRef>
                            <a:effectRef idx="0">
                              <a:scrgbClr r="0" g="0" b="0"/>
                            </a:effectRef>
                            <a:fontRef idx="none"/>
                          </wps:style>
                          <wps:bodyPr wrap="square"/>
                        </wps:wsp>
                      </wpg:grpSp>
                      <wpg:grpSp>
                        <wpg:cNvPr id="23733739" name="Group 11"/>
                        <wpg:cNvGrpSpPr/>
                        <wpg:grpSpPr>
                          <a:xfrm>
                            <a:off x="57150" y="0"/>
                            <a:ext cx="392430" cy="326390"/>
                            <a:chOff x="0" y="0"/>
                            <a:chExt cx="5627295" cy="6195328"/>
                          </a:xfrm>
                        </wpg:grpSpPr>
                        <wps:wsp>
                          <wps:cNvPr id="1969401144" name="Shape 28"/>
                          <wps:cNvSpPr/>
                          <wps:spPr>
                            <a:xfrm>
                              <a:off x="1121956" y="0"/>
                              <a:ext cx="1724254" cy="1552867"/>
                            </a:xfrm>
                            <a:custGeom>
                              <a:avLst/>
                              <a:gdLst/>
                              <a:ahLst/>
                              <a:cxnLst/>
                              <a:rect l="0" t="0" r="0" b="0"/>
                              <a:pathLst>
                                <a:path w="1724254" h="1552867">
                                  <a:moveTo>
                                    <a:pt x="1690332" y="51"/>
                                  </a:moveTo>
                                  <a:cubicBezTo>
                                    <a:pt x="1701749" y="64"/>
                                    <a:pt x="1713078" y="991"/>
                                    <a:pt x="1724254" y="2311"/>
                                  </a:cubicBezTo>
                                  <a:lnTo>
                                    <a:pt x="1724254" y="891629"/>
                                  </a:lnTo>
                                  <a:cubicBezTo>
                                    <a:pt x="1712328" y="890956"/>
                                    <a:pt x="1700911" y="890549"/>
                                    <a:pt x="1690688" y="890537"/>
                                  </a:cubicBezTo>
                                  <a:cubicBezTo>
                                    <a:pt x="1635658" y="890689"/>
                                    <a:pt x="1553375" y="897839"/>
                                    <a:pt x="1472933" y="933399"/>
                                  </a:cubicBezTo>
                                  <a:cubicBezTo>
                                    <a:pt x="1009688" y="1138149"/>
                                    <a:pt x="541439" y="1347076"/>
                                    <a:pt x="81153" y="1552867"/>
                                  </a:cubicBezTo>
                                  <a:lnTo>
                                    <a:pt x="0" y="728891"/>
                                  </a:lnTo>
                                  <a:cubicBezTo>
                                    <a:pt x="531673" y="491058"/>
                                    <a:pt x="1063244" y="252997"/>
                                    <a:pt x="1595958" y="17526"/>
                                  </a:cubicBezTo>
                                  <a:cubicBezTo>
                                    <a:pt x="1622641" y="5740"/>
                                    <a:pt x="1656435" y="0"/>
                                    <a:pt x="1690332" y="51"/>
                                  </a:cubicBezTo>
                                  <a:close/>
                                </a:path>
                              </a:pathLst>
                            </a:custGeom>
                            <a:solidFill>
                              <a:srgbClr val="7747C2"/>
                            </a:solidFill>
                            <a:ln w="0" cap="flat">
                              <a:noFill/>
                              <a:miter lim="127000"/>
                            </a:ln>
                            <a:effectLst/>
                          </wps:spPr>
                          <wps:bodyPr wrap="square"/>
                        </wps:wsp>
                        <wps:wsp>
                          <wps:cNvPr id="616781957" name="Shape 29"/>
                          <wps:cNvSpPr/>
                          <wps:spPr>
                            <a:xfrm>
                              <a:off x="2846210" y="2311"/>
                              <a:ext cx="1584440" cy="1518336"/>
                            </a:xfrm>
                            <a:custGeom>
                              <a:avLst/>
                              <a:gdLst/>
                              <a:ahLst/>
                              <a:cxnLst/>
                              <a:rect l="0" t="0" r="0" b="0"/>
                              <a:pathLst>
                                <a:path w="1584440" h="1518336">
                                  <a:moveTo>
                                    <a:pt x="0" y="0"/>
                                  </a:moveTo>
                                  <a:cubicBezTo>
                                    <a:pt x="22860" y="2718"/>
                                    <a:pt x="44768" y="7925"/>
                                    <a:pt x="63233" y="16091"/>
                                  </a:cubicBezTo>
                                  <a:cubicBezTo>
                                    <a:pt x="570980" y="240665"/>
                                    <a:pt x="1077659" y="467652"/>
                                    <a:pt x="1584440" y="694411"/>
                                  </a:cubicBezTo>
                                  <a:lnTo>
                                    <a:pt x="1503287" y="1518336"/>
                                  </a:lnTo>
                                  <a:cubicBezTo>
                                    <a:pt x="1067969" y="1323645"/>
                                    <a:pt x="625094" y="1125969"/>
                                    <a:pt x="186969" y="932180"/>
                                  </a:cubicBezTo>
                                  <a:cubicBezTo>
                                    <a:pt x="120244" y="902678"/>
                                    <a:pt x="52794" y="892251"/>
                                    <a:pt x="0" y="889318"/>
                                  </a:cubicBezTo>
                                  <a:lnTo>
                                    <a:pt x="0" y="0"/>
                                  </a:lnTo>
                                  <a:close/>
                                </a:path>
                              </a:pathLst>
                            </a:custGeom>
                            <a:solidFill>
                              <a:srgbClr val="8955D6"/>
                            </a:solidFill>
                            <a:ln w="0" cap="flat">
                              <a:noFill/>
                              <a:miter lim="127000"/>
                            </a:ln>
                            <a:effectLst/>
                          </wps:spPr>
                          <wps:bodyPr wrap="square"/>
                        </wps:wsp>
                        <wps:wsp>
                          <wps:cNvPr id="226787922" name="Shape 30"/>
                          <wps:cNvSpPr/>
                          <wps:spPr>
                            <a:xfrm>
                              <a:off x="2846210" y="2249830"/>
                              <a:ext cx="2633345" cy="3943947"/>
                            </a:xfrm>
                            <a:custGeom>
                              <a:avLst/>
                              <a:gdLst/>
                              <a:ahLst/>
                              <a:cxnLst/>
                              <a:rect l="0" t="0" r="0" b="0"/>
                              <a:pathLst>
                                <a:path w="2633345" h="3943947">
                                  <a:moveTo>
                                    <a:pt x="1921929" y="0"/>
                                  </a:moveTo>
                                  <a:cubicBezTo>
                                    <a:pt x="2157095" y="105207"/>
                                    <a:pt x="2394966" y="211569"/>
                                    <a:pt x="2633345" y="317843"/>
                                  </a:cubicBezTo>
                                  <a:cubicBezTo>
                                    <a:pt x="2554656" y="824141"/>
                                    <a:pt x="2432723" y="1321117"/>
                                    <a:pt x="2221154" y="1797012"/>
                                  </a:cubicBezTo>
                                  <a:cubicBezTo>
                                    <a:pt x="1777632" y="2794648"/>
                                    <a:pt x="986333" y="3451009"/>
                                    <a:pt x="34772" y="3934371"/>
                                  </a:cubicBezTo>
                                  <a:cubicBezTo>
                                    <a:pt x="24752" y="3939464"/>
                                    <a:pt x="12878" y="3942435"/>
                                    <a:pt x="0" y="3943947"/>
                                  </a:cubicBezTo>
                                  <a:lnTo>
                                    <a:pt x="0" y="3087802"/>
                                  </a:lnTo>
                                  <a:cubicBezTo>
                                    <a:pt x="28321" y="3079674"/>
                                    <a:pt x="56020" y="3069171"/>
                                    <a:pt x="81661" y="3055976"/>
                                  </a:cubicBezTo>
                                  <a:cubicBezTo>
                                    <a:pt x="1070673" y="2547150"/>
                                    <a:pt x="1655928" y="1778775"/>
                                    <a:pt x="1821180" y="772185"/>
                                  </a:cubicBezTo>
                                  <a:cubicBezTo>
                                    <a:pt x="1836928" y="676199"/>
                                    <a:pt x="1852079" y="571678"/>
                                    <a:pt x="1867485" y="452641"/>
                                  </a:cubicBezTo>
                                  <a:cubicBezTo>
                                    <a:pt x="1882051" y="340080"/>
                                    <a:pt x="1895386" y="226200"/>
                                    <a:pt x="1908277" y="116040"/>
                                  </a:cubicBezTo>
                                  <a:cubicBezTo>
                                    <a:pt x="1912760" y="77711"/>
                                    <a:pt x="1917319" y="38926"/>
                                    <a:pt x="1921929" y="0"/>
                                  </a:cubicBezTo>
                                  <a:close/>
                                </a:path>
                              </a:pathLst>
                            </a:custGeom>
                            <a:solidFill>
                              <a:srgbClr val="8955D6"/>
                            </a:solidFill>
                            <a:ln w="0" cap="flat">
                              <a:noFill/>
                              <a:miter lim="127000"/>
                            </a:ln>
                            <a:effectLst/>
                          </wps:spPr>
                          <wps:bodyPr wrap="square"/>
                        </wps:wsp>
                        <wps:wsp>
                          <wps:cNvPr id="8258380" name="Shape 31"/>
                          <wps:cNvSpPr/>
                          <wps:spPr>
                            <a:xfrm>
                              <a:off x="160896" y="2281695"/>
                              <a:ext cx="2685314" cy="3913633"/>
                            </a:xfrm>
                            <a:custGeom>
                              <a:avLst/>
                              <a:gdLst/>
                              <a:ahLst/>
                              <a:cxnLst/>
                              <a:rect l="0" t="0" r="0" b="0"/>
                              <a:pathLst>
                                <a:path w="2685314" h="3913633">
                                  <a:moveTo>
                                    <a:pt x="624167" y="0"/>
                                  </a:moveTo>
                                  <a:cubicBezTo>
                                    <a:pt x="627494" y="28207"/>
                                    <a:pt x="630783" y="56325"/>
                                    <a:pt x="634035" y="84176"/>
                                  </a:cubicBezTo>
                                  <a:cubicBezTo>
                                    <a:pt x="646938" y="194335"/>
                                    <a:pt x="660261" y="308217"/>
                                    <a:pt x="674827" y="420764"/>
                                  </a:cubicBezTo>
                                  <a:cubicBezTo>
                                    <a:pt x="690245" y="539814"/>
                                    <a:pt x="705383" y="644348"/>
                                    <a:pt x="721144" y="740334"/>
                                  </a:cubicBezTo>
                                  <a:cubicBezTo>
                                    <a:pt x="886396" y="1746910"/>
                                    <a:pt x="1471651" y="2515286"/>
                                    <a:pt x="2460663" y="3024112"/>
                                  </a:cubicBezTo>
                                  <a:cubicBezTo>
                                    <a:pt x="2501227" y="3044990"/>
                                    <a:pt x="2546731" y="3059926"/>
                                    <a:pt x="2592171" y="3067635"/>
                                  </a:cubicBezTo>
                                  <a:lnTo>
                                    <a:pt x="2592502" y="3072765"/>
                                  </a:lnTo>
                                  <a:cubicBezTo>
                                    <a:pt x="2599576" y="3072296"/>
                                    <a:pt x="2606688" y="3071610"/>
                                    <a:pt x="2613813" y="3070772"/>
                                  </a:cubicBezTo>
                                  <a:cubicBezTo>
                                    <a:pt x="2620937" y="3071610"/>
                                    <a:pt x="2628049" y="3072296"/>
                                    <a:pt x="2635111" y="3072765"/>
                                  </a:cubicBezTo>
                                  <a:lnTo>
                                    <a:pt x="2635453" y="3067635"/>
                                  </a:lnTo>
                                  <a:cubicBezTo>
                                    <a:pt x="2652166" y="3064802"/>
                                    <a:pt x="2668816" y="3060675"/>
                                    <a:pt x="2685314" y="3055938"/>
                                  </a:cubicBezTo>
                                  <a:lnTo>
                                    <a:pt x="2685314" y="3912083"/>
                                  </a:lnTo>
                                  <a:cubicBezTo>
                                    <a:pt x="2674582" y="3913340"/>
                                    <a:pt x="2663203" y="3913633"/>
                                    <a:pt x="2651379" y="3912845"/>
                                  </a:cubicBezTo>
                                  <a:cubicBezTo>
                                    <a:pt x="2610256" y="3910140"/>
                                    <a:pt x="2564854" y="3896258"/>
                                    <a:pt x="2531846" y="3879266"/>
                                  </a:cubicBezTo>
                                  <a:cubicBezTo>
                                    <a:pt x="1193902" y="3190939"/>
                                    <a:pt x="302616" y="2155381"/>
                                    <a:pt x="53480" y="637769"/>
                                  </a:cubicBezTo>
                                  <a:cubicBezTo>
                                    <a:pt x="33883" y="518440"/>
                                    <a:pt x="16307" y="398768"/>
                                    <a:pt x="0" y="278905"/>
                                  </a:cubicBezTo>
                                  <a:cubicBezTo>
                                    <a:pt x="209169" y="185572"/>
                                    <a:pt x="417817" y="92304"/>
                                    <a:pt x="624167" y="0"/>
                                  </a:cubicBezTo>
                                  <a:close/>
                                </a:path>
                              </a:pathLst>
                            </a:custGeom>
                            <a:solidFill>
                              <a:srgbClr val="7747C2"/>
                            </a:solidFill>
                            <a:ln w="0" cap="flat">
                              <a:noFill/>
                              <a:miter lim="127000"/>
                            </a:ln>
                            <a:effectLst/>
                          </wps:spPr>
                          <wps:bodyPr wrap="square"/>
                        </wps:wsp>
                        <wps:wsp>
                          <wps:cNvPr id="1009677109" name="Shape 32"/>
                          <wps:cNvSpPr/>
                          <wps:spPr>
                            <a:xfrm>
                              <a:off x="0" y="699770"/>
                              <a:ext cx="1203097" cy="1347712"/>
                            </a:xfrm>
                            <a:custGeom>
                              <a:avLst/>
                              <a:gdLst/>
                              <a:ahLst/>
                              <a:cxnLst/>
                              <a:rect l="0" t="0" r="0" b="0"/>
                              <a:pathLst>
                                <a:path w="1203097" h="1347712">
                                  <a:moveTo>
                                    <a:pt x="1187044" y="0"/>
                                  </a:moveTo>
                                  <a:lnTo>
                                    <a:pt x="1203097" y="853097"/>
                                  </a:lnTo>
                                  <a:cubicBezTo>
                                    <a:pt x="438900" y="1162266"/>
                                    <a:pt x="308585" y="1253211"/>
                                    <a:pt x="96965" y="1347712"/>
                                  </a:cubicBezTo>
                                  <a:cubicBezTo>
                                    <a:pt x="69838" y="1117181"/>
                                    <a:pt x="43498" y="886511"/>
                                    <a:pt x="13056" y="656489"/>
                                  </a:cubicBezTo>
                                  <a:cubicBezTo>
                                    <a:pt x="0" y="557949"/>
                                    <a:pt x="35992" y="513385"/>
                                    <a:pt x="123584" y="474497"/>
                                  </a:cubicBezTo>
                                  <a:cubicBezTo>
                                    <a:pt x="297777" y="397167"/>
                                    <a:pt x="490271" y="311633"/>
                                    <a:pt x="1187044" y="0"/>
                                  </a:cubicBezTo>
                                  <a:close/>
                                </a:path>
                              </a:pathLst>
                            </a:custGeom>
                            <a:solidFill>
                              <a:srgbClr val="7747C2"/>
                            </a:solidFill>
                            <a:ln w="0" cap="flat">
                              <a:noFill/>
                              <a:miter lim="127000"/>
                            </a:ln>
                            <a:effectLst/>
                          </wps:spPr>
                          <wps:bodyPr wrap="square"/>
                        </wps:wsp>
                        <wps:wsp>
                          <wps:cNvPr id="1721438545" name="Shape 33"/>
                          <wps:cNvSpPr/>
                          <wps:spPr>
                            <a:xfrm>
                              <a:off x="1257783" y="1384833"/>
                              <a:ext cx="1588427" cy="3442487"/>
                            </a:xfrm>
                            <a:custGeom>
                              <a:avLst/>
                              <a:gdLst/>
                              <a:ahLst/>
                              <a:cxnLst/>
                              <a:rect l="0" t="0" r="0" b="0"/>
                              <a:pathLst>
                                <a:path w="1588427" h="3442487">
                                  <a:moveTo>
                                    <a:pt x="1553921" y="317"/>
                                  </a:moveTo>
                                  <a:cubicBezTo>
                                    <a:pt x="1565097" y="0"/>
                                    <a:pt x="1574165" y="1981"/>
                                    <a:pt x="1577124" y="2794"/>
                                  </a:cubicBezTo>
                                  <a:cubicBezTo>
                                    <a:pt x="1580883" y="4458"/>
                                    <a:pt x="1584668" y="6134"/>
                                    <a:pt x="1588427" y="7798"/>
                                  </a:cubicBezTo>
                                  <a:lnTo>
                                    <a:pt x="1588427" y="3402775"/>
                                  </a:lnTo>
                                  <a:cubicBezTo>
                                    <a:pt x="1564894" y="3416173"/>
                                    <a:pt x="1541081" y="3429419"/>
                                    <a:pt x="1516926" y="3442487"/>
                                  </a:cubicBezTo>
                                  <a:cubicBezTo>
                                    <a:pt x="708520" y="3005163"/>
                                    <a:pt x="248704" y="2387689"/>
                                    <a:pt x="112344" y="1557071"/>
                                  </a:cubicBezTo>
                                  <a:cubicBezTo>
                                    <a:pt x="97498" y="1466660"/>
                                    <a:pt x="83159" y="1367574"/>
                                    <a:pt x="68466" y="1254112"/>
                                  </a:cubicBezTo>
                                  <a:cubicBezTo>
                                    <a:pt x="54280" y="1144575"/>
                                    <a:pt x="41135" y="1032218"/>
                                    <a:pt x="28422" y="923557"/>
                                  </a:cubicBezTo>
                                  <a:cubicBezTo>
                                    <a:pt x="19278" y="845388"/>
                                    <a:pt x="9880" y="765492"/>
                                    <a:pt x="0" y="685393"/>
                                  </a:cubicBezTo>
                                  <a:cubicBezTo>
                                    <a:pt x="506031" y="459067"/>
                                    <a:pt x="1023455" y="227978"/>
                                    <a:pt x="1534427" y="2121"/>
                                  </a:cubicBezTo>
                                  <a:cubicBezTo>
                                    <a:pt x="1537323" y="1448"/>
                                    <a:pt x="1544244" y="317"/>
                                    <a:pt x="1553921" y="317"/>
                                  </a:cubicBezTo>
                                  <a:close/>
                                </a:path>
                              </a:pathLst>
                            </a:custGeom>
                            <a:solidFill>
                              <a:srgbClr val="442077"/>
                            </a:solidFill>
                            <a:ln w="0" cap="flat">
                              <a:noFill/>
                              <a:miter lim="127000"/>
                            </a:ln>
                            <a:effectLst/>
                          </wps:spPr>
                          <wps:bodyPr wrap="square"/>
                        </wps:wsp>
                        <wps:wsp>
                          <wps:cNvPr id="1839249127" name="Shape 34"/>
                          <wps:cNvSpPr/>
                          <wps:spPr>
                            <a:xfrm>
                              <a:off x="2846210" y="1392631"/>
                              <a:ext cx="1449350" cy="3394977"/>
                            </a:xfrm>
                            <a:custGeom>
                              <a:avLst/>
                              <a:gdLst/>
                              <a:ahLst/>
                              <a:cxnLst/>
                              <a:rect l="0" t="0" r="0" b="0"/>
                              <a:pathLst>
                                <a:path w="1449350" h="3394977">
                                  <a:moveTo>
                                    <a:pt x="0" y="0"/>
                                  </a:moveTo>
                                  <a:cubicBezTo>
                                    <a:pt x="482727" y="213551"/>
                                    <a:pt x="971500" y="431927"/>
                                    <a:pt x="1449350" y="645732"/>
                                  </a:cubicBezTo>
                                  <a:cubicBezTo>
                                    <a:pt x="1437996" y="736498"/>
                                    <a:pt x="1427366" y="827227"/>
                                    <a:pt x="1417015" y="915759"/>
                                  </a:cubicBezTo>
                                  <a:cubicBezTo>
                                    <a:pt x="1404290" y="1024420"/>
                                    <a:pt x="1391145" y="1136777"/>
                                    <a:pt x="1376959" y="1246315"/>
                                  </a:cubicBezTo>
                                  <a:cubicBezTo>
                                    <a:pt x="1362278" y="1359764"/>
                                    <a:pt x="1347928" y="1458862"/>
                                    <a:pt x="1333094" y="1549261"/>
                                  </a:cubicBezTo>
                                  <a:cubicBezTo>
                                    <a:pt x="1200798" y="2355076"/>
                                    <a:pt x="764058" y="2960256"/>
                                    <a:pt x="0" y="3394977"/>
                                  </a:cubicBezTo>
                                  <a:lnTo>
                                    <a:pt x="0" y="0"/>
                                  </a:lnTo>
                                  <a:close/>
                                </a:path>
                              </a:pathLst>
                            </a:custGeom>
                            <a:solidFill>
                              <a:srgbClr val="5C318F"/>
                            </a:solidFill>
                            <a:ln w="0" cap="flat">
                              <a:noFill/>
                              <a:miter lim="127000"/>
                            </a:ln>
                            <a:effectLst/>
                          </wps:spPr>
                          <wps:bodyPr wrap="square"/>
                        </wps:wsp>
                        <wps:wsp>
                          <wps:cNvPr id="1083436938" name="Shape 35"/>
                          <wps:cNvSpPr/>
                          <wps:spPr>
                            <a:xfrm>
                              <a:off x="4349497" y="696735"/>
                              <a:ext cx="1277798" cy="1358912"/>
                            </a:xfrm>
                            <a:custGeom>
                              <a:avLst/>
                              <a:gdLst/>
                              <a:ahLst/>
                              <a:cxnLst/>
                              <a:rect l="0" t="0" r="0" b="0"/>
                              <a:pathLst>
                                <a:path w="1277798" h="1358912">
                                  <a:moveTo>
                                    <a:pt x="81140" y="0"/>
                                  </a:moveTo>
                                  <a:cubicBezTo>
                                    <a:pt x="743864" y="271285"/>
                                    <a:pt x="955078" y="390258"/>
                                    <a:pt x="1154252" y="478536"/>
                                  </a:cubicBezTo>
                                  <a:cubicBezTo>
                                    <a:pt x="1245388" y="518935"/>
                                    <a:pt x="1277798" y="568465"/>
                                    <a:pt x="1259891" y="662978"/>
                                  </a:cubicBezTo>
                                  <a:cubicBezTo>
                                    <a:pt x="1249184" y="719480"/>
                                    <a:pt x="1249273" y="778027"/>
                                    <a:pt x="1244511" y="835660"/>
                                  </a:cubicBezTo>
                                  <a:cubicBezTo>
                                    <a:pt x="1230541" y="1010412"/>
                                    <a:pt x="1215009" y="1184973"/>
                                    <a:pt x="1196340" y="1358912"/>
                                  </a:cubicBezTo>
                                  <a:cubicBezTo>
                                    <a:pt x="954456" y="1250962"/>
                                    <a:pt x="735558" y="1128865"/>
                                    <a:pt x="0" y="823925"/>
                                  </a:cubicBezTo>
                                  <a:lnTo>
                                    <a:pt x="81140" y="0"/>
                                  </a:lnTo>
                                  <a:close/>
                                </a:path>
                              </a:pathLst>
                            </a:custGeom>
                            <a:solidFill>
                              <a:srgbClr val="8955D6"/>
                            </a:solidFill>
                            <a:ln w="0" cap="flat">
                              <a:noFill/>
                              <a:miter lim="127000"/>
                            </a:ln>
                            <a:effectLst/>
                          </wps:spPr>
                          <wps:bodyPr wrap="square"/>
                        </wps:wsp>
                      </wpg:grpSp>
                    </wpg:wgp>
                  </a:graphicData>
                </a:graphic>
                <wp14:sizeRelH relativeFrom="margin">
                  <wp14:pctWidth>0</wp14:pctWidth>
                </wp14:sizeRelH>
                <wp14:sizeRelV relativeFrom="margin">
                  <wp14:pctHeight>0</wp14:pctHeight>
                </wp14:sizeRelV>
              </wp:anchor>
            </w:drawing>
          </mc:Choice>
          <mc:Fallback>
            <w:pict>
              <v:group w14:anchorId="0CEB8BA9" id="Group 1" o:spid="_x0000_s1026" style="position:absolute;margin-left:0;margin-top:0;width:60.75pt;height:79.5pt;z-index:251660288;mso-position-horizontal:center;mso-position-horizontal-relative:margin;mso-position-vertical:top;mso-position-vertical-relative:margin;mso-width-relative:margin;mso-height-relative:margin" coordsize="5257,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">
                <v:group id="Group 20" o:spid="_x0000_s1027" style="position:absolute;top:4286;width:5257;height:1619" coordsize="94635,2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">
                  <v:shape id="Shape 6" o:spid="_x0000_s1028" style="position:absolute;left:21638;top:19287;width:2723;height:5036;visibility:visible;mso-wrap-style:square;v-text-anchor:top" coordsize="272307,50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" path="m226619,r45688,l272307,94345r-349,-810l177698,313677r94609,l272307,387058r-126257,l96406,503606,,503606,226619,xe" fillcolor="#30007c" stroked="f" strokeweight="0">
                    <v:stroke miterlimit="83231f" joinstyle="miter"/>
                    <v:path arrowok="t" textboxrect="0,0,272307,503606"/>
                  </v:shape>
                  <v:shape id="Shape 7" o:spid="_x0000_s1029" style="position:absolute;left:24361;top:19287;width:2738;height:5036;visibility:visible;mso-wrap-style:square;v-text-anchor:top" coordsize="273742,50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" path="m,l46399,,273742,503606r-97841,l125546,387058,,387058,,313677r94609,l,94345,,xe" fillcolor="#30007c" stroked="f" strokeweight="0">
                    <v:stroke miterlimit="83231f" joinstyle="miter"/>
                    <v:path arrowok="t" textboxrect="0,0,273742,503606"/>
                  </v:shape>
                  <v:shape id="Shape 8" o:spid="_x0000_s1030" style="position:absolute;left:27315;top:19215;width:4021;height:5180;visibility:visible;mso-wrap-style:square;v-text-anchor:top" coordsize="402158,51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" path="m213665,v60426,,123749,15825,167640,44615l351790,117272c306476,90653,256832,77699,212941,77699v-77686,,-109347,30213,-109347,68351c103594,253238,402158,183464,402158,368351v,80569,-65468,149644,-203593,149644c120142,517995,41720,493535,,457556l32372,384899v40285,32372,104318,55397,166193,55397c276987,440296,310071,412230,310071,374828,310071,266192,10782,337414,10782,150355,10782,69076,75540,,213665,xe" fillcolor="#30007c" stroked="f" strokeweight="0">
                    <v:stroke miterlimit="83231f" joinstyle="miter"/>
                    <v:path arrowok="t" textboxrect="0,0,402158,517995"/>
                  </v:shape>
                  <v:shape id="Shape 9" o:spid="_x0000_s1031" style="position:absolute;left:31840;top:19215;width:4022;height:5180;visibility:visible;mso-wrap-style:square;v-text-anchor:top" coordsize="402158,51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" path="m213665,v60426,,123749,15825,167640,44615l351790,117272c306476,90653,256832,77699,212941,77699v-77686,,-109347,30213,-109347,68351c103594,253238,402158,183464,402158,368351v,80569,-65468,149644,-203606,149644c120142,517995,41720,493535,,457556l32372,384899v40285,32372,104318,55397,166180,55397c276987,440296,310071,412230,310071,374828,310071,266192,10782,337414,10782,150355,10782,69076,75540,,213665,xe" fillcolor="#30007c" stroked="f" strokeweight="0">
                    <v:stroke miterlimit="83231f" joinstyle="miter"/>
                    <v:path arrowok="t" textboxrect="0,0,402158,517995"/>
                  </v:shape>
                  <v:shape id="Shape 10" o:spid="_x0000_s1032" style="position:absolute;left:36431;top:19215;width:2712;height:5180;visibility:visible;mso-wrap-style:square;v-text-anchor:top" coordsize="271228,51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" path="m271221,r7,1l271228,82030r-7,-1c169773,82029,94247,156134,94247,259004v,102882,75526,176974,176974,176974l271228,435977r,82029l271221,518007c115100,518007,,407936,,259004,,110083,115100,,271221,xe" fillcolor="#30007c" stroked="f" strokeweight="0">
                    <v:stroke miterlimit="83231f" joinstyle="miter"/>
                    <v:path arrowok="t" textboxrect="0,0,271228,518007"/>
                  </v:shape>
                  <v:shape id="Shape 11" o:spid="_x0000_s1033" style="position:absolute;left:39143;top:19215;width:2712;height:5180;visibility:visible;mso-wrap-style:square;v-text-anchor:top" coordsize="271227,51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" path="m,l56468,4990c183084,27969,271227,128064,271227,259003v,130938,-88143,231034,-214759,254012l,518006,,435977r36721,-3384c119136,417005,176981,349025,176981,259003v,-90011,-57845,-157999,-140260,-173590l,82029,,xe" fillcolor="#30007c" stroked="f" strokeweight="0">
                    <v:stroke miterlimit="83231f" joinstyle="miter"/>
                    <v:path arrowok="t" textboxrect="0,0,271227,518006"/>
                  </v:shape>
                  <v:shape id="Shape 12" o:spid="_x0000_s1034" style="position:absolute;left:42489;top:19215;width:4690;height:5180;visibility:visible;mso-wrap-style:square;v-text-anchor:top" coordsize="469062,51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" path="m269786,v82004,,152514,29514,199276,84188l408635,141008c371945,101447,326618,82029,274091,82029v-104317,,-179844,73381,-179844,176975c94247,362597,169774,435978,274091,435978v52527,,97854,-19418,134544,-59703l469062,433819v-46762,54674,-117272,84188,-200000,84188c115100,518007,,409359,,259004,,108648,115100,,269786,xe" fillcolor="#30007c" stroked="f" strokeweight="0">
                    <v:stroke miterlimit="83231f" joinstyle="miter"/>
                    <v:path arrowok="t" textboxrect="0,0,469062,518007"/>
                  </v:shape>
                  <v:shape id="Shape 199" o:spid="_x0000_s1035" style="position:absolute;left:48079;top:19287;width:935;height:5036;visibility:visible;mso-wrap-style:square;v-text-anchor:top" coordsize="93535,50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" path="m,l93535,r,503606l,503606,,e" fillcolor="#30007c" stroked="f" strokeweight="0">
                    <v:stroke miterlimit="83231f" joinstyle="miter"/>
                    <v:path arrowok="t" textboxrect="0,0,93535,503606"/>
                  </v:shape>
                  <v:shape id="Shape 14" o:spid="_x0000_s1036" style="position:absolute;left:49662;top:19287;width:2723;height:5036;visibility:visible;mso-wrap-style:square;v-text-anchor:top" coordsize="272307,50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" path="m226619,r45688,l272307,94346r-349,-811l177698,313677r94609,l272307,387058r-126257,l96406,503606,,503606,226619,xe" fillcolor="#30007c" stroked="f" strokeweight="0">
                    <v:stroke miterlimit="83231f" joinstyle="miter"/>
                    <v:path arrowok="t" textboxrect="0,0,272307,503606"/>
                  </v:shape>
                  <v:shape id="Shape 15" o:spid="_x0000_s1037" style="position:absolute;left:52385;top:19287;width:2737;height:5036;visibility:visible;mso-wrap-style:square;v-text-anchor:top" coordsize="273741,50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" path="m,l46399,,273741,503606r-97840,l125545,387058,,387058,,313677r94608,l,94346,,xe" fillcolor="#30007c" stroked="f" strokeweight="0">
                    <v:stroke miterlimit="83231f" joinstyle="miter"/>
                    <v:path arrowok="t" textboxrect="0,0,273741,503606"/>
                  </v:shape>
                  <v:shape id="Shape 16" o:spid="_x0000_s1038" style="position:absolute;left:54864;top:19287;width:4273;height:5036;visibility:visible;mso-wrap-style:square;v-text-anchor:top" coordsize="427342,50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" path="m,l427342,r,79134l260439,79134r,424472l166916,503606r,-424472l,79134,,xe" fillcolor="#30007c" stroked="f" strokeweight="0">
                    <v:stroke miterlimit="83231f" joinstyle="miter"/>
                    <v:path arrowok="t" textboxrect="0,0,427342,503606"/>
                  </v:shape>
                  <v:shape id="Shape 200" o:spid="_x0000_s1039" style="position:absolute;left:59842;top:19287;width:936;height:5036;visibility:visible;mso-wrap-style:square;v-text-anchor:top" coordsize="93523,50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" path="m,l93523,r,503606l,503606,,e" fillcolor="#30007c" stroked="f" strokeweight="0">
                    <v:stroke miterlimit="83231f" joinstyle="miter"/>
                    <v:path arrowok="t" textboxrect="0,0,93523,503606"/>
                  </v:shape>
                  <v:shape id="Shape 18" o:spid="_x0000_s1040" style="position:absolute;left:61778;top:19215;width:2712;height:5180;visibility:visible;mso-wrap-style:square;v-text-anchor:top" coordsize="271228,51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" path="m271221,r7,1l271228,82030r-7,-1c169773,82029,94247,156134,94247,259004v,102882,75526,176974,176974,176974l271228,435977r,82029l271221,518007c115100,518007,,407936,,259004,,110083,115100,,271221,xe" fillcolor="#30007c" stroked="f" strokeweight="0">
                    <v:stroke miterlimit="83231f" joinstyle="miter"/>
                    <v:path arrowok="t" textboxrect="0,0,271228,518007"/>
                  </v:shape>
                  <v:shape id="Shape 19" o:spid="_x0000_s1041" style="position:absolute;left:64490;top:19215;width:2712;height:5180;visibility:visible;mso-wrap-style:square;v-text-anchor:top" coordsize="271228,51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" path="m,l56469,4990c183085,27969,271228,128064,271228,259003v,130938,-88143,231034,-214759,254012l,518006,,435977r36722,-3384c119136,417005,176981,349025,176981,259003v,-90011,-57845,-157999,-140259,-173590l,82029,,xe" fillcolor="#30007c" stroked="f" strokeweight="0">
                    <v:stroke miterlimit="83231f" joinstyle="miter"/>
                    <v:path arrowok="t" textboxrect="0,0,271228,518006"/>
                  </v:shape>
                  <v:shape id="Shape 20" o:spid="_x0000_s1042" style="position:absolute;left:68195;top:19287;width:4475;height:5036;visibility:visible;mso-wrap-style:square;v-text-anchor:top" coordsize="447484,50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" path="m,l76988,,354673,341008,354673,r92811,l447484,503606r-76974,l92811,162585r,341021l,503606,,xe" fillcolor="#30007c" stroked="f" strokeweight="0">
                    <v:stroke miterlimit="83231f" joinstyle="miter"/>
                    <v:path arrowok="t" textboxrect="0,0,447484,503606"/>
                  </v:shape>
                  <v:shape id="Shape 21" o:spid="_x0000_s1043" style="position:absolute;left:16058;top:283;width:16176;height:16016;visibility:visible;mso-wrap-style:square;v-text-anchor:top" coordsize="1617574,160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" path="m1379884,5883v55883,-2703,112176,765,168742,7515c1600480,19583,1617574,47853,1615999,98704v-15011,484112,-18389,964019,-2057,1448118c1615237,1585468,1601458,1600720,1563561,1600326v-86843,-913,-173711,-1409,-260528,394c1261910,1601571,1247636,1583296,1247712,1544574v241,-124956,-1118,-249898,-1359,-374854c1246213,1098499,1248385,1027226,1247013,956030v-1067,-55194,-21933,-74637,-77546,-74701c945414,881075,721347,881316,497294,881964v-54216,152,-72783,16878,-71641,72339c429628,1148778,433998,1343304,442621,1537602v2057,46481,-9309,63715,-55271,62827c305740,1598828,224092,1600352,142456,1599984v-65659,-318,-70142,-5270,-70053,-72289c72923,1134961,73228,742238,74206,349517,74422,261747,68352,176631,17818,99771,,72695,7709,46913,43828,35445,152133,1079,262598,,373888,12890v51422,5956,74664,34163,72301,88430c438252,283527,432689,465823,426872,648119v-2590,81623,5398,89116,87973,89065c730225,737032,945604,736955,1160971,736485v77241,-177,86766,-9867,87033,-87159c1248398,538111,1249439,426885,1247953,315684v-1016,-75311,-14694,-147739,-58433,-212217c1168692,72758,1175436,47828,1213600,35382,1268527,17456,1324001,8585,1379884,5883xe" fillcolor="#5c318f" stroked="f" strokeweight="0">
                    <v:stroke miterlimit="83231f" joinstyle="miter"/>
                    <v:path arrowok="t" textboxrect="0,0,1617574,1601571"/>
                  </v:shape>
                  <v:shape id="Shape 22" o:spid="_x0000_s1044" style="position:absolute;left:78139;top:628;width:7879;height:15740;visibility:visible;mso-wrap-style:square;v-text-anchor:top" coordsize="787823,157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" path="m586208,338c620909,41,655596,,690249,529r97574,3395l787823,198027r-12017,-6760c702867,157435,619613,139791,524396,140768v-78372,813,-90665,11227,-90957,90970l430467,956070v,133719,-724,267449,342,401167c431280,1415328,445351,1428167,501930,1427773v74663,-521,149847,2960,223799,-4889l787823,1411619r,145220l779855,1557980v-148576,16008,-298569,3131,-447712,7283c264478,1567143,196660,1563994,129007,1566025v-46812,1398,-64008,-16433,-63551,-64363c67412,1293230,66294,1084759,66294,876314r559,c66853,683490,71844,490476,64402,297931,61417,220766,33922,143816,12002,68404,,27116,8699,5348,55042,4586,162675,2808,270332,2859,377990,2668,447351,2547,516808,932,586208,338xe" fillcolor="#5c318f" stroked="f" strokeweight="0">
                    <v:stroke miterlimit="83231f" joinstyle="miter"/>
                    <v:path arrowok="t" textboxrect="0,0,787823,1573988"/>
                  </v:shape>
                  <v:shape id="Shape 23" o:spid="_x0000_s1045" style="position:absolute;left:86018;top:667;width:8617;height:15529;visibility:visible;mso-wrap-style:square;v-text-anchor:top" coordsize="861780,155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" path="m,l6270,218c249640,14201,458123,111508,606345,307304,861780,644717,754516,1153187,420226,1396011v-84619,61456,-178752,102946,-280174,130708c115488,1533448,90865,1538947,66191,1543433l,1552915,,1407696r16836,-3055c42856,1397665,68056,1388290,90852,1375920,241804,1294030,323681,1157810,346236,992443,370163,817056,360790,642521,274341,480125,216836,372086,145872,285615,57545,226479l,194104,,xe" fillcolor="#5c318f" stroked="f" strokeweight="0">
                    <v:stroke miterlimit="83231f" joinstyle="miter"/>
                    <v:path arrowok="t" textboxrect="0,0,861780,1552915"/>
                  </v:shape>
                  <v:shape id="Shape 24" o:spid="_x0000_s1046" style="position:absolute;left:37326;top:635;width:10465;height:15654;visibility:visible;mso-wrap-style:square;v-text-anchor:top" coordsize="1046531,156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" path="m885177,736c942759,,981316,15189,991057,73355v7887,47066,16650,96190,11113,142735c995820,269303,958355,279032,923189,240055,869937,181013,801243,152946,726516,144894v-79121,-8534,-159474,-5892,-239293,-7366c454508,136918,434619,151752,433895,187033v-3111,151053,-6692,302095,-9525,453148c423685,676377,442264,693724,479272,693458v131052,-953,276378,17729,403949,-17057c924598,665111,937057,668845,937387,715569v406,58483,-30924,105435,-88430,119621c798919,847534,747116,856119,695719,858659v-70994,3519,-142342,368,-213526,-1066c443979,856818,422694,871944,422986,912051v1054,142455,2197,284898,2883,427342c426047,1376375,443992,1393075,480454,1392923v152793,-635,305600,-609,458393,-1664c954074,1391158,969658,1386624,984390,1381963v48526,-15342,62141,-3746,55346,48425c1031303,1495196,966838,1547634,881037,1556042v-51765,5067,-103924,8115,-155931,8382c532371,1565415,339623,1564868,146876,1564881v-76252,,-76962,-902,-76937,-79591c70015,1285507,69964,1085723,69964,885939v203,-182397,584,-364820,51,-547230c69748,242862,65659,147827,15265,61278,,35077,10871,13055,41567,6896,60058,3200,79553,3746,98590,3695,360794,2984,623011,4064,885177,736xe" fillcolor="#5c318f" stroked="f" strokeweight="0">
                    <v:stroke miterlimit="83231f" joinstyle="miter"/>
                    <v:path arrowok="t" textboxrect="0,0,1046531,1565415"/>
                  </v:shape>
                  <v:shape id="Shape 25" o:spid="_x0000_s1047" style="position:absolute;width:11347;height:16616;visibility:visible;mso-wrap-style:square;v-text-anchor:top" coordsize="1134796,166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" path="m523289,3451c615045,,707390,12376,800138,36017v63018,16053,123127,46177,181661,75616c999871,120726,1016330,147561,1019747,168528v10350,63387,-1855,124384,-37935,179185c949528,396735,912292,397675,883234,347764,793953,194449,553822,97803,395338,162966,271818,213754,224587,341808,317259,436994v67526,69381,153454,122352,235851,175374c676478,691769,809282,757326,928319,842442v144920,103619,206477,250952,163665,429170c1065937,1380109,990803,1459661,899414,1515008v-210756,127648,-438290,146660,-670636,69850c145263,1557248,66802,1512291,28715,1422540,7671,1372959,15532,1330312,56909,1296226v133159,139471,430911,205879,617423,117843c785622,1361542,824230,1232103,738886,1143685,672973,1075385,586715,1026210,507568,971321,384162,885736,252718,810374,136830,715784,46203,641807,,536181,6947,411328,14402,277634,126403,120066,249974,65849,340366,26181,431533,6902,523289,3451xe" fillcolor="#5c318f" stroked="f" strokeweight="0">
                    <v:stroke miterlimit="83231f" joinstyle="miter"/>
                    <v:path arrowok="t" textboxrect="0,0,1134796,1661668"/>
                  </v:shape>
                  <v:shape id="Shape 26" o:spid="_x0000_s1048" style="position:absolute;left:62275;top:391;width:10902;height:15899;visibility:visible;mso-wrap-style:square;v-text-anchor:top" coordsize="1090232,158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" path="m363436,1512v75933,1181,90081,28308,84481,104216c416967,525526,417627,945985,424168,1366495v1067,68402,26618,87554,94907,84798c581520,1448765,644093,1448969,706616,1448740v112573,-407,215773,-24727,298920,-108039c1033679,1312494,1065632,1319352,1072223,1355954v12370,68656,18009,139674,-26238,200393c1033958,1572858,1007288,1587843,987248,1587983v-284899,1918,-569811,686,-854710,1524c83833,1589646,65939,1571295,66434,1521295v2159,-212014,915,-424066,915,-636105l69012,885190v,-192913,305,-385838,-177,-578765c68656,236842,64427,168999,27864,105182,,56541,13450,27610,69152,20828,166675,8979,265392,,363436,1512xe" fillcolor="#5c318f" stroked="f" strokeweight="0">
                    <v:stroke miterlimit="83231f" joinstyle="miter"/>
                    <v:path arrowok="t" textboxrect="0,0,1090232,1589901"/>
                  </v:shape>
                  <v:shape id="Shape 27" o:spid="_x0000_s1049" style="position:absolute;left:52665;top:297;width:4559;height:15982;visibility:visible;mso-wrap-style:square;v-text-anchor:top" coordsize="455904,159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" path="m294839,3831v27245,1277,54541,3834,81843,7406c441693,19746,455904,44004,454088,110602v-9462,346951,-21349,693864,-25743,1040880c426656,1284577,441795,1417927,451117,1551036v1955,28042,-4369,45695,-33542,45987c315201,1598039,212801,1598216,110413,1597556v-41147,-267,-38658,-31775,-38671,-59944c71665,1318792,71704,1099970,71704,881162r850,c72554,684922,71704,488669,73012,292441,73469,224979,65684,161009,25641,104353,,68069,14998,46429,52209,34097,131829,7694,213106,,294839,3831xe" fillcolor="#5c318f" stroked="f" strokeweight="0">
                    <v:stroke miterlimit="83231f" joinstyle="miter"/>
                    <v:path arrowok="t" textboxrect="0,0,455904,1598216"/>
                  </v:shape>
                </v:group>
                <v:group id="Group 11" o:spid="_x0000_s1050" style="position:absolute;left:571;width:3924;height:3263" coordsize="56272,6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">
                  <v:shape id="Shape 28" o:spid="_x0000_s1051" style="position:absolute;left:11219;width:17243;height:15528;visibility:visible;mso-wrap-style:square;v-text-anchor:top" coordsize="1724254,155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" path="m1690332,51v11417,13,22746,940,33922,2260l1724254,891629v-11926,-673,-23343,-1080,-33566,-1092c1635658,890689,1553375,897839,1472933,933399,1009688,1138149,541439,1347076,81153,1552867l,728891c531673,491058,1063244,252997,1595958,17526,1622641,5740,1656435,,1690332,51xe" fillcolor="#7747c2" stroked="f" strokeweight="0">
                    <v:stroke miterlimit="83231f" joinstyle="miter"/>
                    <v:path arrowok="t" textboxrect="0,0,1724254,1552867"/>
                  </v:shape>
                  <v:shape id="Shape 29" o:spid="_x0000_s1052" style="position:absolute;left:28462;top:23;width:15844;height:15183;visibility:visible;mso-wrap-style:square;v-text-anchor:top" coordsize="1584440,151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" path="m,c22860,2718,44768,7925,63233,16091,570980,240665,1077659,467652,1584440,694411r-81153,823925c1067969,1323645,625094,1125969,186969,932180,120244,902678,52794,892251,,889318l,xe" fillcolor="#8955d6" stroked="f" strokeweight="0">
                    <v:stroke miterlimit="83231f" joinstyle="miter"/>
                    <v:path arrowok="t" textboxrect="0,0,1584440,1518336"/>
                  </v:shape>
                  <v:shape id="Shape 30" o:spid="_x0000_s1053" style="position:absolute;left:28462;top:22498;width:26333;height:39439;visibility:visible;mso-wrap-style:square;v-text-anchor:top" coordsize="2633345,394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" path="m1921929,v235166,105207,473037,211569,711416,317843c2554656,824141,2432723,1321117,2221154,1797012,1777632,2794648,986333,3451009,34772,3934371v-10020,5093,-21894,8064,-34772,9576l,3087802v28321,-8128,56020,-18631,81661,-31826c1070673,2547150,1655928,1778775,1821180,772185v15748,-95986,30899,-200507,46305,-319544c1882051,340080,1895386,226200,1908277,116040,1912760,77711,1917319,38926,1921929,xe" fillcolor="#8955d6" stroked="f" strokeweight="0">
                    <v:stroke miterlimit="83231f" joinstyle="miter"/>
                    <v:path arrowok="t" textboxrect="0,0,2633345,3943947"/>
                  </v:shape>
                  <v:shape id="Shape 31" o:spid="_x0000_s1054" style="position:absolute;left:1608;top:22816;width:26854;height:39137;visibility:visible;mso-wrap-style:square;v-text-anchor:top" coordsize="2685314,391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" path="m624167,v3327,28207,6616,56325,9868,84176c646938,194335,660261,308217,674827,420764v15418,119050,30556,223584,46317,319570c886396,1746910,1471651,2515286,2460663,3024112v40564,20878,86068,35814,131508,43523l2592502,3072765v7074,-469,14186,-1155,21311,-1993c2620937,3071610,2628049,3072296,2635111,3072765r342,-5130c2652166,3064802,2668816,3060675,2685314,3055938r,856145c2674582,3913340,2663203,3913633,2651379,3912845v-41123,-2705,-86525,-16587,-119533,-33579c1193902,3190939,302616,2155381,53480,637769,33883,518440,16307,398768,,278905,209169,185572,417817,92304,624167,xe" fillcolor="#7747c2" stroked="f" strokeweight="0">
                    <v:stroke miterlimit="83231f" joinstyle="miter"/>
                    <v:path arrowok="t" textboxrect="0,0,2685314,3913633"/>
                  </v:shape>
                  <v:shape id="Shape 32" o:spid="_x0000_s1055" style="position:absolute;top:6997;width:12030;height:13477;visibility:visible;mso-wrap-style:square;v-text-anchor:top" coordsize="1203097,134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" path="m1187044,r16053,853097c438900,1162266,308585,1253211,96965,1347712,69838,1117181,43498,886511,13056,656489,,557949,35992,513385,123584,474497,297777,397167,490271,311633,1187044,xe" fillcolor="#7747c2" stroked="f" strokeweight="0">
                    <v:stroke miterlimit="83231f" joinstyle="miter"/>
                    <v:path arrowok="t" textboxrect="0,0,1203097,1347712"/>
                  </v:shape>
                  <v:shape id="Shape 33" o:spid="_x0000_s1056" style="position:absolute;left:12577;top:13848;width:15885;height:34425;visibility:visible;mso-wrap-style:square;v-text-anchor:top" coordsize="1588427,344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" path="m1553921,317v11176,-317,20244,1664,23203,2477c1580883,4458,1584668,6134,1588427,7798r,3394977c1564894,3416173,1541081,3429419,1516926,3442487,708520,3005163,248704,2387689,112344,1557071,97498,1466660,83159,1367574,68466,1254112,54280,1144575,41135,1032218,28422,923557,19278,845388,9880,765492,,685393,506031,459067,1023455,227978,1534427,2121v2896,-673,9817,-1804,19494,-1804xe" fillcolor="#442077" stroked="f" strokeweight="0">
                    <v:stroke miterlimit="83231f" joinstyle="miter"/>
                    <v:path arrowok="t" textboxrect="0,0,1588427,3442487"/>
                  </v:shape>
                  <v:shape id="Shape 34" o:spid="_x0000_s1057" style="position:absolute;left:28462;top:13926;width:14493;height:33950;visibility:visible;mso-wrap-style:square;v-text-anchor:top" coordsize="1449350,339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" path="m,c482727,213551,971500,431927,1449350,645732v-11354,90766,-21984,181495,-32335,270027c1404290,1024420,1391145,1136777,1376959,1246315v-14681,113449,-29031,212547,-43865,302946c1200798,2355076,764058,2960256,,3394977l,xe" fillcolor="#5c318f" stroked="f" strokeweight="0">
                    <v:stroke miterlimit="83231f" joinstyle="miter"/>
                    <v:path arrowok="t" textboxrect="0,0,1449350,3394977"/>
                  </v:shape>
                  <v:shape id="Shape 35" o:spid="_x0000_s1058" style="position:absolute;left:43494;top:6967;width:12778;height:13589;visibility:visible;mso-wrap-style:square;v-text-anchor:top" coordsize="1277798,135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" path="m81140,c743864,271285,955078,390258,1154252,478536v91136,40399,123546,89929,105639,184442c1249184,719480,1249273,778027,1244511,835660v-13970,174752,-29502,349313,-48171,523252c954456,1250962,735558,1128865,,823925l81140,xe" fillcolor="#8955d6" stroked="f" strokeweight="0">
                    <v:stroke miterlimit="83231f" joinstyle="miter"/>
                    <v:path arrowok="t" textboxrect="0,0,1277798,1358912"/>
                  </v:shape>
                </v:group>
                <w10:wrap type="square" anchorx="margin" anchory="margin"/>
              </v:group>
            </w:pict>
          </mc:Fallback>
        </mc:AlternateContent>
      </w:r>
    </w:p>
    <w:p w14:paraId="2A17D8CD" w14:textId="1A4EE4F4" w:rsidR="005D40DF" w:rsidRPr="00614AB7" w:rsidRDefault="005D40DF" w:rsidP="005D40DF">
      <w:pPr>
        <w:shd w:val="clear" w:color="auto" w:fill="7030A0"/>
        <w:spacing w:after="0" w:line="240" w:lineRule="auto"/>
        <w:ind w:firstLine="0"/>
        <w:jc w:val="center"/>
        <w:rPr>
          <w:rFonts w:cstheme="minorHAnsi"/>
          <w:b/>
          <w:bCs/>
          <w:color w:val="FFFFFF" w:themeColor="background1"/>
          <w:sz w:val="32"/>
          <w:szCs w:val="32"/>
          <w:lang w:val="fr-FR"/>
        </w:rPr>
      </w:pPr>
      <w:r w:rsidRPr="00614AB7">
        <w:rPr>
          <w:rFonts w:cstheme="minorHAnsi"/>
          <w:b/>
          <w:bCs/>
          <w:color w:val="FFFFFF" w:themeColor="background1"/>
          <w:sz w:val="32"/>
          <w:szCs w:val="32"/>
          <w:lang w:val="fr-FR"/>
        </w:rPr>
        <w:t>SUPPLIER QUALIFICATION FORM</w:t>
      </w:r>
    </w:p>
    <w:p w14:paraId="6FE4F2D9" w14:textId="77777777" w:rsidR="005D40DF" w:rsidRDefault="005D40DF" w:rsidP="005D40DF">
      <w:pPr>
        <w:pStyle w:val="NoSpacing"/>
        <w:rPr>
          <w:rFonts w:cstheme="minorHAnsi"/>
          <w:sz w:val="24"/>
          <w:szCs w:val="24"/>
          <w:lang w:val="fr-FR"/>
        </w:rPr>
      </w:pPr>
    </w:p>
    <w:p w14:paraId="3D455D3D" w14:textId="77777777" w:rsidR="005D40DF" w:rsidRPr="009B19A7" w:rsidRDefault="005D40DF" w:rsidP="005D40DF">
      <w:pPr>
        <w:pStyle w:val="NoSpacing"/>
        <w:jc w:val="both"/>
        <w:rPr>
          <w:rFonts w:cstheme="minorHAnsi"/>
          <w:sz w:val="24"/>
          <w:szCs w:val="24"/>
          <w:lang w:val="en-GB"/>
        </w:rPr>
      </w:pPr>
      <w:r w:rsidRPr="009B19A7">
        <w:rPr>
          <w:rFonts w:cstheme="minorHAnsi"/>
          <w:sz w:val="24"/>
          <w:szCs w:val="24"/>
          <w:lang w:val="en-GB"/>
        </w:rPr>
        <w:t>Note: This Supplier Declaration Form, including your certification by signature, is part of the qualification procedure for our suppliers and service providers</w:t>
      </w:r>
      <w:r>
        <w:rPr>
          <w:rFonts w:cstheme="minorHAnsi"/>
          <w:sz w:val="24"/>
          <w:szCs w:val="24"/>
          <w:lang w:val="en-GB"/>
        </w:rPr>
        <w:t>.</w:t>
      </w:r>
    </w:p>
    <w:p w14:paraId="2916CCB2" w14:textId="77777777" w:rsidR="005D40DF" w:rsidRPr="009B19A7" w:rsidRDefault="005D40DF" w:rsidP="005D40DF">
      <w:pPr>
        <w:pStyle w:val="NoSpacing"/>
        <w:jc w:val="both"/>
        <w:rPr>
          <w:rFonts w:cstheme="minorHAnsi"/>
          <w:sz w:val="24"/>
          <w:szCs w:val="24"/>
          <w:lang w:val="en-GB"/>
        </w:rPr>
      </w:pPr>
    </w:p>
    <w:p w14:paraId="6AB792D7" w14:textId="77777777" w:rsidR="005D40DF" w:rsidRPr="009B19A7" w:rsidRDefault="005D40DF" w:rsidP="005D40DF">
      <w:pPr>
        <w:pStyle w:val="NoSpacing"/>
        <w:jc w:val="both"/>
        <w:rPr>
          <w:rFonts w:cstheme="minorHAnsi"/>
          <w:sz w:val="24"/>
          <w:szCs w:val="24"/>
          <w:lang w:val="en-GB"/>
        </w:rPr>
      </w:pPr>
      <w:r w:rsidRPr="009B19A7">
        <w:rPr>
          <w:rFonts w:cstheme="minorHAnsi"/>
          <w:sz w:val="24"/>
          <w:szCs w:val="24"/>
          <w:lang w:val="en-GB"/>
        </w:rPr>
        <w:t>By signing the certification at the end of this Supplier Declaration Form, you confirm that all information submitted in sections 1.1 and 1.2 below is true and complete.</w:t>
      </w:r>
    </w:p>
    <w:p w14:paraId="1F893B91" w14:textId="77777777" w:rsidR="005D40DF" w:rsidRDefault="005D40DF" w:rsidP="005D40DF">
      <w:pPr>
        <w:pStyle w:val="NoSpacing"/>
        <w:jc w:val="both"/>
        <w:rPr>
          <w:rFonts w:cstheme="minorHAnsi"/>
          <w:sz w:val="24"/>
          <w:szCs w:val="24"/>
          <w:lang w:val="en-GB"/>
        </w:rPr>
      </w:pPr>
    </w:p>
    <w:p w14:paraId="6EBEEE02" w14:textId="77777777" w:rsidR="005D40DF" w:rsidRPr="009B19A7" w:rsidRDefault="005D40DF" w:rsidP="005D40DF">
      <w:pPr>
        <w:pStyle w:val="NoSpacing"/>
        <w:jc w:val="both"/>
        <w:rPr>
          <w:rFonts w:cstheme="minorHAnsi"/>
          <w:b/>
          <w:bCs/>
          <w:sz w:val="24"/>
          <w:szCs w:val="24"/>
          <w:lang w:val="en-GB"/>
        </w:rPr>
      </w:pPr>
      <w:r w:rsidRPr="009B19A7">
        <w:rPr>
          <w:rFonts w:cstheme="minorHAnsi"/>
          <w:b/>
          <w:bCs/>
          <w:sz w:val="24"/>
          <w:szCs w:val="24"/>
          <w:lang w:val="en-GB"/>
        </w:rPr>
        <w:t>Information about your business</w:t>
      </w:r>
    </w:p>
    <w:p w14:paraId="2DBDB5BE" w14:textId="77777777" w:rsidR="005D40DF" w:rsidRPr="009B19A7" w:rsidRDefault="005D40DF" w:rsidP="005D40DF">
      <w:pPr>
        <w:pStyle w:val="NoSpacing"/>
        <w:jc w:val="both"/>
        <w:rPr>
          <w:rFonts w:cstheme="minorHAnsi"/>
          <w:sz w:val="24"/>
          <w:szCs w:val="24"/>
          <w:lang w:val="en-GB"/>
        </w:rPr>
      </w:pPr>
      <w:r w:rsidRPr="009B19A7">
        <w:rPr>
          <w:rFonts w:cstheme="minorHAnsi"/>
          <w:sz w:val="24"/>
          <w:szCs w:val="24"/>
          <w:lang w:val="en-GB"/>
        </w:rPr>
        <w:t>Please provide the following information about your business and attach a copy of your company’s legal registration document if available.</w:t>
      </w:r>
    </w:p>
    <w:p w14:paraId="61F20CF8" w14:textId="77777777" w:rsidR="005D40DF" w:rsidRPr="009B19A7" w:rsidRDefault="005D40DF" w:rsidP="005D40DF">
      <w:pPr>
        <w:pStyle w:val="NoSpacing"/>
        <w:rPr>
          <w:rFonts w:cstheme="minorHAnsi"/>
          <w:sz w:val="24"/>
          <w:szCs w:val="24"/>
        </w:rPr>
      </w:pPr>
    </w:p>
    <w:tbl>
      <w:tblPr>
        <w:tblStyle w:val="TableGrid"/>
        <w:tblW w:w="0" w:type="auto"/>
        <w:tblLook w:val="04A0" w:firstRow="1" w:lastRow="0" w:firstColumn="1" w:lastColumn="0" w:noHBand="0" w:noVBand="1"/>
      </w:tblPr>
      <w:tblGrid>
        <w:gridCol w:w="2425"/>
        <w:gridCol w:w="1710"/>
        <w:gridCol w:w="5215"/>
      </w:tblGrid>
      <w:tr w:rsidR="005D40DF" w:rsidRPr="009B19A7" w14:paraId="6B267442" w14:textId="77777777" w:rsidTr="005D40DF">
        <w:tc>
          <w:tcPr>
            <w:tcW w:w="2425" w:type="dxa"/>
            <w:shd w:val="clear" w:color="auto" w:fill="975CCB"/>
            <w:vAlign w:val="center"/>
          </w:tcPr>
          <w:p w14:paraId="1DE862DB" w14:textId="77777777" w:rsidR="005D40DF" w:rsidRPr="009B19A7" w:rsidRDefault="005D40DF" w:rsidP="00B3457C">
            <w:pPr>
              <w:spacing w:after="0" w:line="240" w:lineRule="auto"/>
              <w:ind w:firstLine="0"/>
              <w:rPr>
                <w:rFonts w:cstheme="minorHAnsi"/>
                <w:color w:val="FFFFFF"/>
                <w:sz w:val="24"/>
                <w:szCs w:val="24"/>
                <w:lang w:val="en-GB"/>
              </w:rPr>
            </w:pPr>
            <w:r w:rsidRPr="009B19A7">
              <w:rPr>
                <w:rFonts w:cstheme="minorHAnsi"/>
                <w:color w:val="FFFFFF"/>
                <w:sz w:val="24"/>
                <w:szCs w:val="24"/>
                <w:lang w:val="en-GB"/>
              </w:rPr>
              <w:t>Business Name</w:t>
            </w:r>
          </w:p>
        </w:tc>
        <w:tc>
          <w:tcPr>
            <w:tcW w:w="6925" w:type="dxa"/>
            <w:gridSpan w:val="2"/>
            <w:vAlign w:val="center"/>
          </w:tcPr>
          <w:p w14:paraId="77254073" w14:textId="77777777" w:rsidR="005D40DF" w:rsidRPr="009B19A7" w:rsidRDefault="005D40DF" w:rsidP="00B3457C">
            <w:pPr>
              <w:pStyle w:val="NoSpacing"/>
              <w:rPr>
                <w:rFonts w:cstheme="minorHAnsi"/>
                <w:sz w:val="24"/>
                <w:szCs w:val="24"/>
                <w:lang w:val="en-GB"/>
              </w:rPr>
            </w:pPr>
          </w:p>
        </w:tc>
      </w:tr>
      <w:tr w:rsidR="005D40DF" w:rsidRPr="009B19A7" w14:paraId="5F114680" w14:textId="77777777" w:rsidTr="005D40DF">
        <w:tc>
          <w:tcPr>
            <w:tcW w:w="2425" w:type="dxa"/>
            <w:shd w:val="clear" w:color="auto" w:fill="975CCB"/>
            <w:vAlign w:val="center"/>
          </w:tcPr>
          <w:p w14:paraId="3D470B2D" w14:textId="77777777" w:rsidR="005D40DF" w:rsidRPr="009B19A7" w:rsidRDefault="005D40DF" w:rsidP="00B3457C">
            <w:pPr>
              <w:spacing w:after="0" w:line="240" w:lineRule="auto"/>
              <w:ind w:firstLine="0"/>
              <w:rPr>
                <w:rFonts w:cstheme="minorHAnsi"/>
                <w:color w:val="FFFFFF"/>
                <w:sz w:val="24"/>
                <w:szCs w:val="24"/>
                <w:lang w:val="en-GB"/>
              </w:rPr>
            </w:pPr>
            <w:r w:rsidRPr="009B19A7">
              <w:rPr>
                <w:rFonts w:cstheme="minorHAnsi"/>
                <w:color w:val="FFFFFF"/>
                <w:sz w:val="24"/>
                <w:szCs w:val="24"/>
                <w:lang w:val="en-GB"/>
              </w:rPr>
              <w:t>Legal Form</w:t>
            </w:r>
          </w:p>
          <w:p w14:paraId="69849948" w14:textId="77777777" w:rsidR="005D40DF" w:rsidRPr="009B19A7" w:rsidRDefault="005D40DF" w:rsidP="00B3457C">
            <w:pPr>
              <w:spacing w:after="0" w:line="240" w:lineRule="auto"/>
              <w:ind w:firstLine="0"/>
              <w:rPr>
                <w:rFonts w:cstheme="minorHAnsi"/>
                <w:color w:val="FFFFFF"/>
                <w:sz w:val="24"/>
                <w:szCs w:val="24"/>
                <w:lang w:val="en-GB"/>
              </w:rPr>
            </w:pPr>
            <w:r w:rsidRPr="009B19A7">
              <w:rPr>
                <w:rFonts w:cstheme="minorHAnsi"/>
                <w:color w:val="FFFFFF"/>
                <w:sz w:val="24"/>
                <w:szCs w:val="24"/>
                <w:lang w:val="en-GB"/>
              </w:rPr>
              <w:t>If the supplier is not a registered company, write “not registered.”</w:t>
            </w:r>
          </w:p>
        </w:tc>
        <w:tc>
          <w:tcPr>
            <w:tcW w:w="6925" w:type="dxa"/>
            <w:gridSpan w:val="2"/>
            <w:vAlign w:val="center"/>
          </w:tcPr>
          <w:p w14:paraId="1EF95A7E" w14:textId="77777777" w:rsidR="005D40DF" w:rsidRPr="009B19A7" w:rsidRDefault="005D40DF" w:rsidP="00B3457C">
            <w:pPr>
              <w:pStyle w:val="NoSpacing"/>
              <w:rPr>
                <w:rFonts w:cstheme="minorHAnsi"/>
                <w:sz w:val="24"/>
                <w:szCs w:val="24"/>
                <w:lang w:val="en-GB"/>
              </w:rPr>
            </w:pPr>
          </w:p>
        </w:tc>
      </w:tr>
      <w:tr w:rsidR="005D40DF" w:rsidRPr="009B19A7" w14:paraId="49F27DD2" w14:textId="77777777" w:rsidTr="005D40DF">
        <w:tc>
          <w:tcPr>
            <w:tcW w:w="2425" w:type="dxa"/>
            <w:shd w:val="clear" w:color="auto" w:fill="975CCB"/>
            <w:vAlign w:val="center"/>
          </w:tcPr>
          <w:p w14:paraId="34CA7537" w14:textId="77777777" w:rsidR="005D40DF" w:rsidRPr="009B19A7" w:rsidRDefault="005D40DF" w:rsidP="00B3457C">
            <w:pPr>
              <w:spacing w:after="0" w:line="240" w:lineRule="auto"/>
              <w:ind w:firstLine="0"/>
              <w:rPr>
                <w:rFonts w:cstheme="minorHAnsi"/>
                <w:color w:val="FFFFFF"/>
                <w:sz w:val="24"/>
                <w:szCs w:val="24"/>
                <w:lang w:val="en-GB"/>
              </w:rPr>
            </w:pPr>
            <w:r w:rsidRPr="009B19A7">
              <w:rPr>
                <w:rFonts w:cstheme="minorHAnsi"/>
                <w:color w:val="FFFFFF"/>
                <w:sz w:val="24"/>
                <w:szCs w:val="24"/>
                <w:lang w:val="en-GB"/>
              </w:rPr>
              <w:t>Year Founded</w:t>
            </w:r>
          </w:p>
        </w:tc>
        <w:tc>
          <w:tcPr>
            <w:tcW w:w="6925" w:type="dxa"/>
            <w:gridSpan w:val="2"/>
            <w:vAlign w:val="center"/>
          </w:tcPr>
          <w:p w14:paraId="55FF9B37" w14:textId="77777777" w:rsidR="005D40DF" w:rsidRPr="009B19A7" w:rsidRDefault="005D40DF" w:rsidP="00B3457C">
            <w:pPr>
              <w:pStyle w:val="NoSpacing"/>
              <w:rPr>
                <w:rFonts w:cstheme="minorHAnsi"/>
                <w:sz w:val="24"/>
                <w:szCs w:val="24"/>
                <w:lang w:val="en-GB"/>
              </w:rPr>
            </w:pPr>
          </w:p>
        </w:tc>
      </w:tr>
      <w:tr w:rsidR="005D40DF" w:rsidRPr="009B19A7" w14:paraId="33D77BF4" w14:textId="77777777" w:rsidTr="005D40DF">
        <w:tc>
          <w:tcPr>
            <w:tcW w:w="2425" w:type="dxa"/>
            <w:shd w:val="clear" w:color="auto" w:fill="975CCB"/>
            <w:vAlign w:val="center"/>
          </w:tcPr>
          <w:p w14:paraId="76D1D041" w14:textId="77777777" w:rsidR="005D40DF" w:rsidRPr="009B19A7" w:rsidRDefault="005D40DF" w:rsidP="00B3457C">
            <w:pPr>
              <w:spacing w:after="0" w:line="240" w:lineRule="auto"/>
              <w:ind w:firstLine="0"/>
              <w:rPr>
                <w:rFonts w:cstheme="minorHAnsi"/>
                <w:color w:val="FFFFFF"/>
                <w:sz w:val="24"/>
                <w:szCs w:val="24"/>
                <w:lang w:val="en-GB"/>
              </w:rPr>
            </w:pPr>
            <w:r w:rsidRPr="009B19A7">
              <w:rPr>
                <w:rFonts w:cstheme="minorHAnsi"/>
                <w:color w:val="FFFFFF"/>
                <w:sz w:val="24"/>
                <w:szCs w:val="24"/>
                <w:lang w:val="en-GB"/>
              </w:rPr>
              <w:t>Country where established</w:t>
            </w:r>
          </w:p>
        </w:tc>
        <w:tc>
          <w:tcPr>
            <w:tcW w:w="6925" w:type="dxa"/>
            <w:gridSpan w:val="2"/>
            <w:vAlign w:val="center"/>
          </w:tcPr>
          <w:p w14:paraId="6A2F4E30" w14:textId="77777777" w:rsidR="005D40DF" w:rsidRPr="009B19A7" w:rsidRDefault="005D40DF" w:rsidP="00B3457C">
            <w:pPr>
              <w:pStyle w:val="NoSpacing"/>
              <w:rPr>
                <w:rFonts w:cstheme="minorHAnsi"/>
                <w:sz w:val="24"/>
                <w:szCs w:val="24"/>
                <w:lang w:val="en-GB"/>
              </w:rPr>
            </w:pPr>
          </w:p>
        </w:tc>
      </w:tr>
      <w:tr w:rsidR="005D40DF" w:rsidRPr="009B19A7" w14:paraId="3506223F" w14:textId="77777777" w:rsidTr="005D40DF">
        <w:tc>
          <w:tcPr>
            <w:tcW w:w="2425" w:type="dxa"/>
            <w:shd w:val="clear" w:color="auto" w:fill="975CCB"/>
            <w:vAlign w:val="center"/>
          </w:tcPr>
          <w:p w14:paraId="6CBB046C" w14:textId="77777777" w:rsidR="005D40DF" w:rsidRPr="009B19A7" w:rsidRDefault="005D40DF" w:rsidP="00B3457C">
            <w:pPr>
              <w:spacing w:after="0" w:line="240" w:lineRule="auto"/>
              <w:ind w:firstLine="0"/>
              <w:rPr>
                <w:rFonts w:cstheme="minorHAnsi"/>
                <w:color w:val="FFFFFF"/>
                <w:sz w:val="24"/>
                <w:szCs w:val="24"/>
                <w:lang w:val="en-GB"/>
              </w:rPr>
            </w:pPr>
            <w:r w:rsidRPr="009B19A7">
              <w:rPr>
                <w:rFonts w:cstheme="minorHAnsi"/>
                <w:color w:val="FFFFFF"/>
                <w:sz w:val="24"/>
                <w:szCs w:val="24"/>
                <w:lang w:val="en-GB"/>
              </w:rPr>
              <w:t>VAT or registration number</w:t>
            </w:r>
          </w:p>
        </w:tc>
        <w:tc>
          <w:tcPr>
            <w:tcW w:w="6925" w:type="dxa"/>
            <w:gridSpan w:val="2"/>
            <w:vAlign w:val="center"/>
          </w:tcPr>
          <w:p w14:paraId="5DA599B2" w14:textId="77777777" w:rsidR="005D40DF" w:rsidRPr="009B19A7" w:rsidRDefault="005D40DF" w:rsidP="00B3457C">
            <w:pPr>
              <w:pStyle w:val="NoSpacing"/>
              <w:rPr>
                <w:rFonts w:cstheme="minorHAnsi"/>
                <w:sz w:val="24"/>
                <w:szCs w:val="24"/>
                <w:lang w:val="en-GB"/>
              </w:rPr>
            </w:pPr>
          </w:p>
        </w:tc>
      </w:tr>
      <w:tr w:rsidR="005D40DF" w:rsidRPr="009B19A7" w14:paraId="7C8D6138" w14:textId="77777777" w:rsidTr="005D40DF">
        <w:tc>
          <w:tcPr>
            <w:tcW w:w="2425" w:type="dxa"/>
            <w:vMerge w:val="restart"/>
            <w:shd w:val="clear" w:color="auto" w:fill="975CCB"/>
            <w:vAlign w:val="center"/>
          </w:tcPr>
          <w:p w14:paraId="475CA9E5" w14:textId="77777777" w:rsidR="005D40DF" w:rsidRPr="009B19A7" w:rsidRDefault="005D40DF" w:rsidP="005D40DF">
            <w:pPr>
              <w:spacing w:after="0" w:line="240" w:lineRule="auto"/>
              <w:ind w:firstLine="0"/>
              <w:rPr>
                <w:rFonts w:cstheme="minorHAnsi"/>
                <w:color w:val="FFFFFF"/>
                <w:sz w:val="24"/>
                <w:szCs w:val="24"/>
                <w:lang w:val="en-GB"/>
              </w:rPr>
            </w:pPr>
            <w:r w:rsidRPr="009B19A7">
              <w:rPr>
                <w:rFonts w:cstheme="minorHAnsi"/>
                <w:color w:val="FFFFFF"/>
                <w:sz w:val="24"/>
                <w:szCs w:val="24"/>
                <w:lang w:val="en-GB"/>
              </w:rPr>
              <w:t xml:space="preserve">Bank Details </w:t>
            </w:r>
          </w:p>
        </w:tc>
        <w:tc>
          <w:tcPr>
            <w:tcW w:w="1710" w:type="dxa"/>
            <w:shd w:val="clear" w:color="auto" w:fill="975CCB"/>
            <w:vAlign w:val="center"/>
          </w:tcPr>
          <w:p w14:paraId="48EE9C52"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t>Account number</w:t>
            </w:r>
          </w:p>
        </w:tc>
        <w:tc>
          <w:tcPr>
            <w:tcW w:w="5215" w:type="dxa"/>
            <w:vAlign w:val="center"/>
          </w:tcPr>
          <w:p w14:paraId="04EFBF5F" w14:textId="77777777" w:rsidR="005D40DF" w:rsidRPr="009B19A7" w:rsidRDefault="005D40DF" w:rsidP="00B3457C">
            <w:pPr>
              <w:pStyle w:val="NoSpacing"/>
              <w:rPr>
                <w:rFonts w:cstheme="minorHAnsi"/>
                <w:sz w:val="24"/>
                <w:szCs w:val="24"/>
                <w:lang w:val="en-GB"/>
              </w:rPr>
            </w:pPr>
          </w:p>
        </w:tc>
      </w:tr>
      <w:tr w:rsidR="005D40DF" w:rsidRPr="009B19A7" w14:paraId="2D98B25C" w14:textId="77777777" w:rsidTr="005D40DF">
        <w:tc>
          <w:tcPr>
            <w:tcW w:w="2425" w:type="dxa"/>
            <w:vMerge/>
            <w:shd w:val="clear" w:color="auto" w:fill="975CCB"/>
            <w:vAlign w:val="center"/>
          </w:tcPr>
          <w:p w14:paraId="56D7AD02" w14:textId="77777777" w:rsidR="005D40DF" w:rsidRPr="009B19A7" w:rsidRDefault="005D40DF" w:rsidP="00B3457C">
            <w:pPr>
              <w:pStyle w:val="NoSpacing"/>
              <w:rPr>
                <w:rFonts w:cstheme="minorHAnsi"/>
                <w:sz w:val="24"/>
                <w:szCs w:val="24"/>
                <w:lang w:val="en-GB"/>
              </w:rPr>
            </w:pPr>
          </w:p>
        </w:tc>
        <w:tc>
          <w:tcPr>
            <w:tcW w:w="1710" w:type="dxa"/>
            <w:shd w:val="clear" w:color="auto" w:fill="975CCB"/>
            <w:vAlign w:val="center"/>
          </w:tcPr>
          <w:p w14:paraId="2B1515BF"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t>Bank Name</w:t>
            </w:r>
          </w:p>
        </w:tc>
        <w:tc>
          <w:tcPr>
            <w:tcW w:w="5215" w:type="dxa"/>
            <w:vAlign w:val="center"/>
          </w:tcPr>
          <w:p w14:paraId="62F00911" w14:textId="77777777" w:rsidR="005D40DF" w:rsidRPr="009B19A7" w:rsidRDefault="005D40DF" w:rsidP="00B3457C">
            <w:pPr>
              <w:pStyle w:val="NoSpacing"/>
              <w:rPr>
                <w:rFonts w:cstheme="minorHAnsi"/>
                <w:sz w:val="24"/>
                <w:szCs w:val="24"/>
                <w:lang w:val="en-GB"/>
              </w:rPr>
            </w:pPr>
          </w:p>
        </w:tc>
      </w:tr>
      <w:tr w:rsidR="005D40DF" w:rsidRPr="009B19A7" w14:paraId="12D8FB21" w14:textId="77777777" w:rsidTr="005D40DF">
        <w:tc>
          <w:tcPr>
            <w:tcW w:w="2425" w:type="dxa"/>
            <w:vMerge/>
            <w:shd w:val="clear" w:color="auto" w:fill="975CCB"/>
            <w:vAlign w:val="center"/>
          </w:tcPr>
          <w:p w14:paraId="55FF3D73" w14:textId="77777777" w:rsidR="005D40DF" w:rsidRPr="009B19A7" w:rsidRDefault="005D40DF" w:rsidP="00B3457C">
            <w:pPr>
              <w:pStyle w:val="NoSpacing"/>
              <w:rPr>
                <w:rFonts w:cstheme="minorHAnsi"/>
                <w:sz w:val="24"/>
                <w:szCs w:val="24"/>
                <w:lang w:val="en-GB"/>
              </w:rPr>
            </w:pPr>
          </w:p>
        </w:tc>
        <w:tc>
          <w:tcPr>
            <w:tcW w:w="1710" w:type="dxa"/>
            <w:shd w:val="clear" w:color="auto" w:fill="975CCB"/>
            <w:vAlign w:val="center"/>
          </w:tcPr>
          <w:p w14:paraId="3BE5504D"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t>IBAN</w:t>
            </w:r>
          </w:p>
        </w:tc>
        <w:tc>
          <w:tcPr>
            <w:tcW w:w="5215" w:type="dxa"/>
            <w:vAlign w:val="center"/>
          </w:tcPr>
          <w:p w14:paraId="6746668C" w14:textId="77777777" w:rsidR="005D40DF" w:rsidRPr="009B19A7" w:rsidRDefault="005D40DF" w:rsidP="00B3457C">
            <w:pPr>
              <w:pStyle w:val="NoSpacing"/>
              <w:rPr>
                <w:rFonts w:cstheme="minorHAnsi"/>
                <w:sz w:val="24"/>
                <w:szCs w:val="24"/>
                <w:lang w:val="en-GB"/>
              </w:rPr>
            </w:pPr>
          </w:p>
        </w:tc>
      </w:tr>
      <w:tr w:rsidR="005D40DF" w:rsidRPr="009B19A7" w14:paraId="2F4DAA21" w14:textId="77777777" w:rsidTr="005D40DF">
        <w:tc>
          <w:tcPr>
            <w:tcW w:w="2425" w:type="dxa"/>
            <w:vMerge/>
            <w:shd w:val="clear" w:color="auto" w:fill="975CCB"/>
            <w:vAlign w:val="center"/>
          </w:tcPr>
          <w:p w14:paraId="2926D48A" w14:textId="77777777" w:rsidR="005D40DF" w:rsidRPr="009B19A7" w:rsidRDefault="005D40DF" w:rsidP="00B3457C">
            <w:pPr>
              <w:pStyle w:val="NoSpacing"/>
              <w:rPr>
                <w:rFonts w:cstheme="minorHAnsi"/>
                <w:sz w:val="24"/>
                <w:szCs w:val="24"/>
                <w:lang w:val="en-GB"/>
              </w:rPr>
            </w:pPr>
          </w:p>
        </w:tc>
        <w:tc>
          <w:tcPr>
            <w:tcW w:w="1710" w:type="dxa"/>
            <w:shd w:val="clear" w:color="auto" w:fill="975CCB"/>
            <w:vAlign w:val="center"/>
          </w:tcPr>
          <w:p w14:paraId="51B48AC6"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t>BIC</w:t>
            </w:r>
          </w:p>
        </w:tc>
        <w:tc>
          <w:tcPr>
            <w:tcW w:w="5215" w:type="dxa"/>
            <w:vAlign w:val="center"/>
          </w:tcPr>
          <w:p w14:paraId="163CA333" w14:textId="77777777" w:rsidR="005D40DF" w:rsidRPr="009B19A7" w:rsidRDefault="005D40DF" w:rsidP="00B3457C">
            <w:pPr>
              <w:pStyle w:val="NoSpacing"/>
              <w:rPr>
                <w:rFonts w:cstheme="minorHAnsi"/>
                <w:sz w:val="24"/>
                <w:szCs w:val="24"/>
                <w:lang w:val="en-GB"/>
              </w:rPr>
            </w:pPr>
          </w:p>
        </w:tc>
      </w:tr>
      <w:tr w:rsidR="005D40DF" w:rsidRPr="009B19A7" w14:paraId="4B400117" w14:textId="77777777" w:rsidTr="005D40DF">
        <w:tc>
          <w:tcPr>
            <w:tcW w:w="2425" w:type="dxa"/>
            <w:vMerge/>
            <w:shd w:val="clear" w:color="auto" w:fill="975CCB"/>
            <w:vAlign w:val="center"/>
          </w:tcPr>
          <w:p w14:paraId="51847C38" w14:textId="77777777" w:rsidR="005D40DF" w:rsidRPr="009B19A7" w:rsidRDefault="005D40DF" w:rsidP="00B3457C">
            <w:pPr>
              <w:pStyle w:val="NoSpacing"/>
              <w:rPr>
                <w:rFonts w:cstheme="minorHAnsi"/>
                <w:sz w:val="24"/>
                <w:szCs w:val="24"/>
                <w:lang w:val="en-GB"/>
              </w:rPr>
            </w:pPr>
          </w:p>
        </w:tc>
        <w:tc>
          <w:tcPr>
            <w:tcW w:w="1710" w:type="dxa"/>
            <w:shd w:val="clear" w:color="auto" w:fill="975CCB"/>
            <w:vAlign w:val="center"/>
          </w:tcPr>
          <w:p w14:paraId="629E4E14"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t>Swift</w:t>
            </w:r>
          </w:p>
        </w:tc>
        <w:tc>
          <w:tcPr>
            <w:tcW w:w="5215" w:type="dxa"/>
            <w:vAlign w:val="center"/>
          </w:tcPr>
          <w:p w14:paraId="6E263805" w14:textId="77777777" w:rsidR="005D40DF" w:rsidRPr="009B19A7" w:rsidRDefault="005D40DF" w:rsidP="00B3457C">
            <w:pPr>
              <w:pStyle w:val="NoSpacing"/>
              <w:rPr>
                <w:rFonts w:cstheme="minorHAnsi"/>
                <w:sz w:val="24"/>
                <w:szCs w:val="24"/>
                <w:lang w:val="en-GB"/>
              </w:rPr>
            </w:pPr>
          </w:p>
        </w:tc>
      </w:tr>
      <w:tr w:rsidR="005D40DF" w:rsidRPr="009B19A7" w14:paraId="6B7CCF24" w14:textId="77777777" w:rsidTr="005D40DF">
        <w:tc>
          <w:tcPr>
            <w:tcW w:w="2425" w:type="dxa"/>
            <w:vMerge/>
            <w:shd w:val="clear" w:color="auto" w:fill="975CCB"/>
            <w:vAlign w:val="center"/>
          </w:tcPr>
          <w:p w14:paraId="7176B122" w14:textId="77777777" w:rsidR="005D40DF" w:rsidRPr="009B19A7" w:rsidRDefault="005D40DF" w:rsidP="00B3457C">
            <w:pPr>
              <w:pStyle w:val="NoSpacing"/>
              <w:rPr>
                <w:rFonts w:cstheme="minorHAnsi"/>
                <w:sz w:val="24"/>
                <w:szCs w:val="24"/>
                <w:lang w:val="en-GB"/>
              </w:rPr>
            </w:pPr>
          </w:p>
        </w:tc>
        <w:tc>
          <w:tcPr>
            <w:tcW w:w="1710" w:type="dxa"/>
            <w:shd w:val="clear" w:color="auto" w:fill="975CCB"/>
            <w:vAlign w:val="center"/>
          </w:tcPr>
          <w:p w14:paraId="71766720"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t>Currency</w:t>
            </w:r>
          </w:p>
        </w:tc>
        <w:tc>
          <w:tcPr>
            <w:tcW w:w="5215" w:type="dxa"/>
            <w:vAlign w:val="center"/>
          </w:tcPr>
          <w:p w14:paraId="665F278A" w14:textId="77777777" w:rsidR="005D40DF" w:rsidRPr="009B19A7" w:rsidRDefault="005D40DF" w:rsidP="00B3457C">
            <w:pPr>
              <w:pStyle w:val="NoSpacing"/>
              <w:rPr>
                <w:rFonts w:cstheme="minorHAnsi"/>
                <w:sz w:val="24"/>
                <w:szCs w:val="24"/>
                <w:lang w:val="en-GB"/>
              </w:rPr>
            </w:pPr>
          </w:p>
        </w:tc>
      </w:tr>
      <w:tr w:rsidR="005D40DF" w:rsidRPr="009B19A7" w14:paraId="62C5CE71" w14:textId="77777777" w:rsidTr="005D40DF">
        <w:tc>
          <w:tcPr>
            <w:tcW w:w="2425" w:type="dxa"/>
            <w:shd w:val="clear" w:color="auto" w:fill="975CCB"/>
            <w:vAlign w:val="center"/>
          </w:tcPr>
          <w:p w14:paraId="2E239B81"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t>Physical Address</w:t>
            </w:r>
          </w:p>
        </w:tc>
        <w:tc>
          <w:tcPr>
            <w:tcW w:w="6925" w:type="dxa"/>
            <w:gridSpan w:val="2"/>
            <w:vAlign w:val="center"/>
          </w:tcPr>
          <w:p w14:paraId="27116E6B" w14:textId="77777777" w:rsidR="005D40DF" w:rsidRPr="009B19A7" w:rsidRDefault="005D40DF" w:rsidP="00B3457C">
            <w:pPr>
              <w:pStyle w:val="NoSpacing"/>
              <w:rPr>
                <w:rFonts w:cstheme="minorHAnsi"/>
                <w:sz w:val="24"/>
                <w:szCs w:val="24"/>
                <w:lang w:val="en-GB"/>
              </w:rPr>
            </w:pPr>
          </w:p>
        </w:tc>
      </w:tr>
      <w:tr w:rsidR="005D40DF" w:rsidRPr="009B19A7" w14:paraId="3783BB60" w14:textId="77777777" w:rsidTr="005D40DF">
        <w:tc>
          <w:tcPr>
            <w:tcW w:w="2425" w:type="dxa"/>
            <w:shd w:val="clear" w:color="auto" w:fill="975CCB"/>
            <w:vAlign w:val="center"/>
          </w:tcPr>
          <w:p w14:paraId="598DC181"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t>Email address</w:t>
            </w:r>
          </w:p>
        </w:tc>
        <w:tc>
          <w:tcPr>
            <w:tcW w:w="6925" w:type="dxa"/>
            <w:gridSpan w:val="2"/>
            <w:vAlign w:val="center"/>
          </w:tcPr>
          <w:p w14:paraId="2E4566C1" w14:textId="77777777" w:rsidR="005D40DF" w:rsidRPr="009B19A7" w:rsidRDefault="005D40DF" w:rsidP="00B3457C">
            <w:pPr>
              <w:pStyle w:val="NoSpacing"/>
              <w:rPr>
                <w:rFonts w:cstheme="minorHAnsi"/>
                <w:sz w:val="24"/>
                <w:szCs w:val="24"/>
                <w:lang w:val="en-GB"/>
              </w:rPr>
            </w:pPr>
          </w:p>
        </w:tc>
      </w:tr>
      <w:tr w:rsidR="005D40DF" w:rsidRPr="009B19A7" w14:paraId="51AC3CDC" w14:textId="77777777" w:rsidTr="005D40DF">
        <w:tc>
          <w:tcPr>
            <w:tcW w:w="2425" w:type="dxa"/>
            <w:shd w:val="clear" w:color="auto" w:fill="975CCB"/>
            <w:vAlign w:val="center"/>
          </w:tcPr>
          <w:p w14:paraId="53B833BB"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t>Website</w:t>
            </w:r>
          </w:p>
        </w:tc>
        <w:tc>
          <w:tcPr>
            <w:tcW w:w="6925" w:type="dxa"/>
            <w:gridSpan w:val="2"/>
            <w:vAlign w:val="center"/>
          </w:tcPr>
          <w:p w14:paraId="5CA56F50" w14:textId="77777777" w:rsidR="005D40DF" w:rsidRPr="009B19A7" w:rsidRDefault="005D40DF" w:rsidP="00B3457C">
            <w:pPr>
              <w:pStyle w:val="NoSpacing"/>
              <w:rPr>
                <w:rFonts w:cstheme="minorHAnsi"/>
                <w:sz w:val="24"/>
                <w:szCs w:val="24"/>
                <w:lang w:val="en-GB"/>
              </w:rPr>
            </w:pPr>
          </w:p>
        </w:tc>
      </w:tr>
      <w:tr w:rsidR="005D40DF" w:rsidRPr="009B19A7" w14:paraId="0F16C86A" w14:textId="77777777" w:rsidTr="005D40DF">
        <w:tc>
          <w:tcPr>
            <w:tcW w:w="2425" w:type="dxa"/>
            <w:shd w:val="clear" w:color="auto" w:fill="975CCB"/>
            <w:vAlign w:val="center"/>
          </w:tcPr>
          <w:p w14:paraId="57A793DF"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t xml:space="preserve">Sales &amp; Marketing Contact </w:t>
            </w:r>
          </w:p>
        </w:tc>
        <w:tc>
          <w:tcPr>
            <w:tcW w:w="6925" w:type="dxa"/>
            <w:gridSpan w:val="2"/>
            <w:vAlign w:val="center"/>
          </w:tcPr>
          <w:p w14:paraId="52E0A495" w14:textId="77777777" w:rsidR="005D40DF" w:rsidRPr="009B19A7" w:rsidRDefault="005D40DF" w:rsidP="00B3457C">
            <w:pPr>
              <w:pStyle w:val="NoSpacing"/>
              <w:rPr>
                <w:rFonts w:cstheme="minorHAnsi"/>
                <w:sz w:val="24"/>
                <w:szCs w:val="24"/>
                <w:lang w:val="en-GB"/>
              </w:rPr>
            </w:pPr>
          </w:p>
        </w:tc>
      </w:tr>
      <w:tr w:rsidR="005D40DF" w:rsidRPr="009B19A7" w14:paraId="0433B6F6" w14:textId="77777777" w:rsidTr="005D40DF">
        <w:tc>
          <w:tcPr>
            <w:tcW w:w="2425" w:type="dxa"/>
            <w:shd w:val="clear" w:color="auto" w:fill="975CCB"/>
            <w:vAlign w:val="center"/>
          </w:tcPr>
          <w:p w14:paraId="78134DA4"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lastRenderedPageBreak/>
              <w:t>Range of Supplies provided by the Company (Company Portfolio)</w:t>
            </w:r>
          </w:p>
        </w:tc>
        <w:tc>
          <w:tcPr>
            <w:tcW w:w="6925" w:type="dxa"/>
            <w:gridSpan w:val="2"/>
            <w:vAlign w:val="center"/>
          </w:tcPr>
          <w:p w14:paraId="17968331" w14:textId="77777777" w:rsidR="005D40DF" w:rsidRPr="009B19A7" w:rsidRDefault="005D40DF" w:rsidP="00B3457C">
            <w:pPr>
              <w:pStyle w:val="NoSpacing"/>
              <w:rPr>
                <w:rFonts w:cstheme="minorHAnsi"/>
                <w:sz w:val="24"/>
                <w:szCs w:val="24"/>
                <w:lang w:val="en-GB"/>
              </w:rPr>
            </w:pPr>
          </w:p>
        </w:tc>
      </w:tr>
      <w:tr w:rsidR="005D40DF" w:rsidRPr="009B19A7" w14:paraId="64C256F3" w14:textId="77777777" w:rsidTr="005D40DF">
        <w:tc>
          <w:tcPr>
            <w:tcW w:w="2425" w:type="dxa"/>
            <w:shd w:val="clear" w:color="auto" w:fill="975CCB"/>
            <w:vAlign w:val="center"/>
          </w:tcPr>
          <w:p w14:paraId="4EFEABC5" w14:textId="77777777" w:rsidR="005D40DF" w:rsidRPr="009B19A7" w:rsidRDefault="005D40DF" w:rsidP="00B3457C">
            <w:pPr>
              <w:pStyle w:val="NoSpacing"/>
              <w:rPr>
                <w:rFonts w:cstheme="minorHAnsi"/>
                <w:color w:val="FFFFFF"/>
                <w:sz w:val="24"/>
                <w:szCs w:val="24"/>
                <w:lang w:val="en-GB"/>
              </w:rPr>
            </w:pPr>
            <w:r w:rsidRPr="009B19A7">
              <w:rPr>
                <w:rFonts w:cstheme="minorHAnsi"/>
                <w:color w:val="FFFFFF"/>
                <w:sz w:val="24"/>
                <w:szCs w:val="24"/>
                <w:lang w:val="en-GB"/>
              </w:rPr>
              <w:t>Other Information</w:t>
            </w:r>
          </w:p>
        </w:tc>
        <w:tc>
          <w:tcPr>
            <w:tcW w:w="6925" w:type="dxa"/>
            <w:gridSpan w:val="2"/>
            <w:vAlign w:val="center"/>
          </w:tcPr>
          <w:p w14:paraId="1B108B72" w14:textId="77777777" w:rsidR="005D40DF" w:rsidRPr="009B19A7" w:rsidRDefault="005D40DF" w:rsidP="00B3457C">
            <w:pPr>
              <w:pStyle w:val="NoSpacing"/>
              <w:rPr>
                <w:rFonts w:cstheme="minorHAnsi"/>
                <w:sz w:val="24"/>
                <w:szCs w:val="24"/>
                <w:lang w:val="en-GB"/>
              </w:rPr>
            </w:pPr>
          </w:p>
        </w:tc>
      </w:tr>
    </w:tbl>
    <w:p w14:paraId="0E8E8D82" w14:textId="77777777" w:rsidR="005D40DF" w:rsidRDefault="005D40DF" w:rsidP="005D40DF">
      <w:pPr>
        <w:spacing w:before="120" w:after="120" w:line="240" w:lineRule="auto"/>
        <w:ind w:left="360" w:firstLine="0"/>
        <w:jc w:val="both"/>
        <w:rPr>
          <w:rFonts w:cstheme="minorHAnsi"/>
          <w:sz w:val="24"/>
          <w:szCs w:val="24"/>
          <w:lang w:val="en-GB"/>
        </w:rPr>
      </w:pPr>
    </w:p>
    <w:p w14:paraId="0DD776EB" w14:textId="77777777" w:rsidR="005D40DF" w:rsidRPr="009B19A7" w:rsidRDefault="005D40DF" w:rsidP="005D40DF">
      <w:pPr>
        <w:spacing w:before="120" w:after="120" w:line="240" w:lineRule="auto"/>
        <w:ind w:left="360" w:firstLine="0"/>
        <w:jc w:val="both"/>
        <w:rPr>
          <w:rFonts w:cstheme="minorHAnsi"/>
          <w:b/>
          <w:bCs/>
          <w:sz w:val="24"/>
          <w:szCs w:val="24"/>
          <w:lang w:val="en-GB"/>
        </w:rPr>
      </w:pPr>
      <w:r w:rsidRPr="009B19A7">
        <w:rPr>
          <w:rFonts w:cstheme="minorHAnsi"/>
          <w:b/>
          <w:bCs/>
          <w:sz w:val="24"/>
          <w:szCs w:val="24"/>
          <w:lang w:val="en-GB"/>
        </w:rPr>
        <w:t>1.1 Information about your managing officials</w:t>
      </w:r>
    </w:p>
    <w:p w14:paraId="1DF9BBD0" w14:textId="77777777" w:rsidR="005D40DF" w:rsidRPr="009B19A7" w:rsidRDefault="005D40DF" w:rsidP="005D40DF">
      <w:pPr>
        <w:spacing w:before="120" w:after="120" w:line="240" w:lineRule="auto"/>
        <w:ind w:left="360" w:firstLine="0"/>
        <w:jc w:val="both"/>
        <w:rPr>
          <w:rFonts w:cstheme="minorHAnsi"/>
          <w:sz w:val="24"/>
          <w:szCs w:val="24"/>
          <w:lang w:val="en-GB"/>
        </w:rPr>
      </w:pPr>
      <w:r>
        <w:rPr>
          <w:rFonts w:cstheme="minorHAnsi"/>
          <w:sz w:val="24"/>
          <w:szCs w:val="24"/>
          <w:lang w:val="en-GB"/>
        </w:rPr>
        <w:t>SHEILD</w:t>
      </w:r>
      <w:r w:rsidRPr="009B19A7">
        <w:rPr>
          <w:rFonts w:cstheme="minorHAnsi"/>
          <w:sz w:val="24"/>
          <w:szCs w:val="24"/>
          <w:lang w:val="en-GB"/>
        </w:rPr>
        <w:t xml:space="preserve"> upholds high moral standards regarding the conduct of its employees, partners, suppliers, and other service providers. As discussed in part 2.3 below, one of these standards is a condemnation of terrorism and a commitment that no funds or other resources will be used to support terrorists or terrorist activities in any way. Not only is this standard an integral part of how </w:t>
      </w:r>
      <w:r>
        <w:rPr>
          <w:rFonts w:cstheme="minorHAnsi"/>
          <w:sz w:val="24"/>
          <w:szCs w:val="24"/>
          <w:lang w:val="en-GB"/>
        </w:rPr>
        <w:t>SHEILD</w:t>
      </w:r>
      <w:r w:rsidRPr="009B19A7">
        <w:rPr>
          <w:rFonts w:cstheme="minorHAnsi"/>
          <w:sz w:val="24"/>
          <w:szCs w:val="24"/>
          <w:lang w:val="en-GB"/>
        </w:rPr>
        <w:t xml:space="preserve"> works, but it is also an expectation of our institutional donors and banks that we screen our suppliers and service providers against lists of known and suspected terrorists on a regular basis.</w:t>
      </w:r>
    </w:p>
    <w:p w14:paraId="10A6D503" w14:textId="77777777" w:rsidR="005D40DF" w:rsidRPr="009B19A7" w:rsidRDefault="005D40DF" w:rsidP="005D40DF">
      <w:pPr>
        <w:spacing w:before="120" w:after="120" w:line="240" w:lineRule="auto"/>
        <w:ind w:left="360" w:firstLine="0"/>
        <w:jc w:val="both"/>
        <w:rPr>
          <w:rFonts w:cstheme="minorHAnsi"/>
          <w:sz w:val="24"/>
          <w:szCs w:val="24"/>
          <w:lang w:val="en-GB"/>
        </w:rPr>
      </w:pPr>
      <w:r w:rsidRPr="009B19A7">
        <w:rPr>
          <w:rFonts w:cstheme="minorHAnsi"/>
          <w:sz w:val="24"/>
          <w:szCs w:val="24"/>
          <w:lang w:val="en-GB"/>
        </w:rPr>
        <w:t>For this reason, we are required to collect certain information about the relevant decision</w:t>
      </w:r>
      <w:r>
        <w:rPr>
          <w:rFonts w:cstheme="minorHAnsi"/>
          <w:sz w:val="24"/>
          <w:szCs w:val="24"/>
          <w:lang w:val="en-GB"/>
        </w:rPr>
        <w:t>-</w:t>
      </w:r>
      <w:r w:rsidRPr="009B19A7">
        <w:rPr>
          <w:rFonts w:cstheme="minorHAnsi"/>
          <w:sz w:val="24"/>
          <w:szCs w:val="24"/>
          <w:lang w:val="en-GB"/>
        </w:rPr>
        <w:t xml:space="preserve">makers of each supplier. We request information about your top 4 managing officials (e.g., executive board members, managing directors, or heads of department). Generally, these are the individuals listed on your company’s registration document. If your company has fewer than 4 managing officials, please provide details for </w:t>
      </w:r>
      <w:proofErr w:type="gramStart"/>
      <w:r w:rsidRPr="009B19A7">
        <w:rPr>
          <w:rFonts w:cstheme="minorHAnsi"/>
          <w:sz w:val="24"/>
          <w:szCs w:val="24"/>
          <w:lang w:val="en-GB"/>
        </w:rPr>
        <w:t>all of</w:t>
      </w:r>
      <w:proofErr w:type="gramEnd"/>
      <w:r w:rsidRPr="009B19A7">
        <w:rPr>
          <w:rFonts w:cstheme="minorHAnsi"/>
          <w:sz w:val="24"/>
          <w:szCs w:val="24"/>
          <w:lang w:val="en-GB"/>
        </w:rPr>
        <w:t xml:space="preserve"> your managing officials and let us know this fact when submitting the form.</w:t>
      </w:r>
    </w:p>
    <w:p w14:paraId="6B467B46" w14:textId="77777777" w:rsidR="005D40DF" w:rsidRPr="009B19A7" w:rsidRDefault="005D40DF" w:rsidP="005D40DF">
      <w:pPr>
        <w:spacing w:before="120" w:after="120" w:line="240" w:lineRule="auto"/>
        <w:ind w:left="360" w:firstLine="0"/>
        <w:jc w:val="both"/>
        <w:rPr>
          <w:rFonts w:cstheme="minorHAnsi"/>
          <w:sz w:val="24"/>
          <w:szCs w:val="24"/>
          <w:lang w:val="en-GB"/>
        </w:rPr>
      </w:pPr>
      <w:r w:rsidRPr="009B19A7">
        <w:rPr>
          <w:rFonts w:cstheme="minorHAnsi"/>
          <w:sz w:val="24"/>
          <w:szCs w:val="24"/>
          <w:lang w:val="en-GB"/>
        </w:rPr>
        <w:t xml:space="preserve">The data collected below will only be used for comparison with freely accessible international sanctions lists published on the internet and will be protected in accordance with applicable data protection laws. If you have any questions how your data will be processed or stored, please talk to your contact at </w:t>
      </w:r>
      <w:r>
        <w:rPr>
          <w:rFonts w:cstheme="minorHAnsi"/>
          <w:sz w:val="24"/>
          <w:szCs w:val="24"/>
          <w:lang w:val="en-GB"/>
        </w:rPr>
        <w:t>SHEILD</w:t>
      </w:r>
      <w:r w:rsidRPr="009B19A7">
        <w:rPr>
          <w:rFonts w:cstheme="minorHAnsi"/>
          <w:sz w:val="24"/>
          <w:szCs w:val="24"/>
          <w:lang w:val="en-GB"/>
        </w:rPr>
        <w:t xml:space="preserve"> or send an email to </w:t>
      </w:r>
      <w:hyperlink r:id="rId7" w:history="1">
        <w:r w:rsidRPr="00CB6037">
          <w:rPr>
            <w:rStyle w:val="Hyperlink"/>
            <w:rFonts w:cstheme="minorHAnsi"/>
            <w:sz w:val="24"/>
            <w:szCs w:val="24"/>
            <w:lang w:val="en-GB"/>
          </w:rPr>
          <w:t>procurement@sheildgroup.org</w:t>
        </w:r>
      </w:hyperlink>
      <w:r>
        <w:rPr>
          <w:rFonts w:cstheme="minorHAnsi"/>
          <w:sz w:val="24"/>
          <w:szCs w:val="24"/>
          <w:lang w:val="en-GB"/>
        </w:rPr>
        <w:t xml:space="preserve"> </w:t>
      </w:r>
    </w:p>
    <w:p w14:paraId="09F42C90" w14:textId="77777777" w:rsidR="005D40DF" w:rsidRDefault="005D40DF" w:rsidP="005D40DF">
      <w:pPr>
        <w:pStyle w:val="NoSpacing"/>
        <w:rPr>
          <w:rFonts w:cstheme="minorHAnsi"/>
          <w:sz w:val="24"/>
          <w:szCs w:val="24"/>
          <w:lang w:val="en-GB"/>
        </w:rPr>
      </w:pPr>
    </w:p>
    <w:tbl>
      <w:tblPr>
        <w:tblStyle w:val="TableGrid1"/>
        <w:tblW w:w="0" w:type="auto"/>
        <w:tblInd w:w="360" w:type="dxa"/>
        <w:tblLook w:val="04A0" w:firstRow="1" w:lastRow="0" w:firstColumn="1" w:lastColumn="0" w:noHBand="0" w:noVBand="1"/>
      </w:tblPr>
      <w:tblGrid>
        <w:gridCol w:w="2247"/>
        <w:gridCol w:w="2247"/>
        <w:gridCol w:w="2248"/>
        <w:gridCol w:w="2248"/>
      </w:tblGrid>
      <w:tr w:rsidR="005D40DF" w:rsidRPr="009B19A7" w14:paraId="741C87EB" w14:textId="77777777" w:rsidTr="005D40DF">
        <w:tc>
          <w:tcPr>
            <w:tcW w:w="8990" w:type="dxa"/>
            <w:gridSpan w:val="4"/>
            <w:shd w:val="clear" w:color="auto" w:fill="975CCB"/>
            <w:vAlign w:val="center"/>
          </w:tcPr>
          <w:p w14:paraId="775E34CD" w14:textId="77777777" w:rsidR="005D40DF" w:rsidRPr="009B19A7" w:rsidRDefault="005D40DF" w:rsidP="00B3457C">
            <w:pPr>
              <w:spacing w:before="40" w:after="40" w:line="240" w:lineRule="auto"/>
              <w:ind w:firstLine="0"/>
              <w:jc w:val="both"/>
              <w:rPr>
                <w:rFonts w:asciiTheme="minorBidi" w:hAnsiTheme="minorBidi" w:cstheme="minorBidi"/>
                <w:b/>
                <w:bCs/>
                <w:color w:val="FFFFFF"/>
                <w:sz w:val="20"/>
                <w:szCs w:val="20"/>
                <w:lang w:val="en-GB" w:eastAsia="en-GB" w:bidi="ar-SA"/>
              </w:rPr>
            </w:pPr>
            <w:r w:rsidRPr="009B19A7">
              <w:rPr>
                <w:rFonts w:asciiTheme="minorBidi" w:hAnsiTheme="minorBidi" w:cstheme="minorBidi"/>
                <w:b/>
                <w:bCs/>
                <w:color w:val="FFFFFF"/>
                <w:sz w:val="20"/>
                <w:szCs w:val="20"/>
                <w:lang w:val="en-GB" w:eastAsia="en-GB" w:bidi="ar-SA"/>
              </w:rPr>
              <w:t>Managing Official 1</w:t>
            </w:r>
          </w:p>
        </w:tc>
      </w:tr>
      <w:tr w:rsidR="005D40DF" w:rsidRPr="009B19A7" w14:paraId="5BAFD405" w14:textId="77777777" w:rsidTr="00B3457C">
        <w:tc>
          <w:tcPr>
            <w:tcW w:w="2247" w:type="dxa"/>
            <w:vAlign w:val="center"/>
          </w:tcPr>
          <w:p w14:paraId="05972E7F"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Full name</w:t>
            </w:r>
          </w:p>
          <w:p w14:paraId="13DF75D0"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14"/>
                <w:szCs w:val="14"/>
                <w:lang w:val="en-GB" w:eastAsia="en-GB" w:bidi="ar-SA"/>
              </w:rPr>
              <w:t>(given name followed by middle and surname)</w:t>
            </w:r>
          </w:p>
        </w:tc>
        <w:tc>
          <w:tcPr>
            <w:tcW w:w="6743" w:type="dxa"/>
            <w:gridSpan w:val="3"/>
            <w:vAlign w:val="center"/>
          </w:tcPr>
          <w:p w14:paraId="7EB75E76"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35027C01" w14:textId="77777777" w:rsidTr="00B3457C">
        <w:tc>
          <w:tcPr>
            <w:tcW w:w="2247" w:type="dxa"/>
            <w:vAlign w:val="center"/>
          </w:tcPr>
          <w:p w14:paraId="0365A71A"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Nationality</w:t>
            </w:r>
          </w:p>
        </w:tc>
        <w:tc>
          <w:tcPr>
            <w:tcW w:w="6743" w:type="dxa"/>
            <w:gridSpan w:val="3"/>
            <w:vAlign w:val="center"/>
          </w:tcPr>
          <w:p w14:paraId="6DC83768"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70A2D150" w14:textId="77777777" w:rsidTr="00B3457C">
        <w:tc>
          <w:tcPr>
            <w:tcW w:w="2247" w:type="dxa"/>
            <w:vAlign w:val="center"/>
          </w:tcPr>
          <w:p w14:paraId="3B5C0981"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Address</w:t>
            </w:r>
          </w:p>
          <w:p w14:paraId="54E57D38"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14"/>
                <w:szCs w:val="14"/>
                <w:lang w:val="en-GB" w:eastAsia="en-GB" w:bidi="ar-SA"/>
              </w:rPr>
              <w:t>(at least a minimum, Country of Residence)</w:t>
            </w:r>
          </w:p>
        </w:tc>
        <w:tc>
          <w:tcPr>
            <w:tcW w:w="6743" w:type="dxa"/>
            <w:gridSpan w:val="3"/>
            <w:vAlign w:val="center"/>
          </w:tcPr>
          <w:p w14:paraId="0301A1A4"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3D45EC10" w14:textId="77777777" w:rsidTr="00B3457C">
        <w:tc>
          <w:tcPr>
            <w:tcW w:w="2247" w:type="dxa"/>
            <w:vAlign w:val="center"/>
          </w:tcPr>
          <w:p w14:paraId="3144E7DF"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 xml:space="preserve">Gender </w:t>
            </w:r>
            <w:r w:rsidRPr="009B19A7">
              <w:rPr>
                <w:rFonts w:asciiTheme="minorBidi" w:hAnsiTheme="minorBidi" w:cstheme="minorBidi"/>
                <w:sz w:val="14"/>
                <w:szCs w:val="14"/>
                <w:lang w:val="en-GB" w:eastAsia="en-GB" w:bidi="ar-SA"/>
              </w:rPr>
              <w:t>(Optional)</w:t>
            </w:r>
          </w:p>
        </w:tc>
        <w:tc>
          <w:tcPr>
            <w:tcW w:w="6743" w:type="dxa"/>
            <w:gridSpan w:val="3"/>
            <w:vAlign w:val="center"/>
          </w:tcPr>
          <w:p w14:paraId="3B801F84"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66D212CE" w14:textId="77777777" w:rsidTr="00B3457C">
        <w:tc>
          <w:tcPr>
            <w:tcW w:w="2247" w:type="dxa"/>
            <w:vAlign w:val="center"/>
          </w:tcPr>
          <w:p w14:paraId="3E7DE4E0"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Birth Date</w:t>
            </w:r>
          </w:p>
        </w:tc>
        <w:tc>
          <w:tcPr>
            <w:tcW w:w="2247" w:type="dxa"/>
            <w:vAlign w:val="center"/>
          </w:tcPr>
          <w:p w14:paraId="7EC22EA7"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Date:</w:t>
            </w:r>
          </w:p>
        </w:tc>
        <w:tc>
          <w:tcPr>
            <w:tcW w:w="2248" w:type="dxa"/>
            <w:vAlign w:val="center"/>
          </w:tcPr>
          <w:p w14:paraId="7A84AF3B"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Month:</w:t>
            </w:r>
          </w:p>
        </w:tc>
        <w:tc>
          <w:tcPr>
            <w:tcW w:w="2248" w:type="dxa"/>
            <w:vAlign w:val="center"/>
          </w:tcPr>
          <w:p w14:paraId="4F43604C"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Year:</w:t>
            </w:r>
          </w:p>
        </w:tc>
      </w:tr>
      <w:tr w:rsidR="005D40DF" w:rsidRPr="009B19A7" w14:paraId="3D49D6B1" w14:textId="77777777" w:rsidTr="005D40DF">
        <w:tc>
          <w:tcPr>
            <w:tcW w:w="8990" w:type="dxa"/>
            <w:gridSpan w:val="4"/>
            <w:shd w:val="clear" w:color="auto" w:fill="975CCB"/>
            <w:vAlign w:val="center"/>
          </w:tcPr>
          <w:p w14:paraId="242868D1" w14:textId="77777777" w:rsidR="005D40DF" w:rsidRPr="009B19A7" w:rsidRDefault="005D40DF" w:rsidP="00B3457C">
            <w:pPr>
              <w:spacing w:before="40" w:after="40" w:line="240" w:lineRule="auto"/>
              <w:ind w:firstLine="0"/>
              <w:jc w:val="both"/>
              <w:rPr>
                <w:rFonts w:asciiTheme="minorBidi" w:hAnsiTheme="minorBidi" w:cstheme="minorBidi"/>
                <w:b/>
                <w:bCs/>
                <w:sz w:val="20"/>
                <w:szCs w:val="20"/>
                <w:lang w:val="en-GB" w:eastAsia="en-GB" w:bidi="ar-SA"/>
              </w:rPr>
            </w:pPr>
            <w:r w:rsidRPr="009B19A7">
              <w:rPr>
                <w:rFonts w:asciiTheme="minorBidi" w:hAnsiTheme="minorBidi" w:cstheme="minorBidi"/>
                <w:b/>
                <w:bCs/>
                <w:color w:val="FFFFFF"/>
                <w:sz w:val="20"/>
                <w:szCs w:val="20"/>
                <w:lang w:val="en-GB" w:eastAsia="en-GB" w:bidi="ar-SA"/>
              </w:rPr>
              <w:t>Managing Official 2</w:t>
            </w:r>
          </w:p>
        </w:tc>
      </w:tr>
      <w:tr w:rsidR="005D40DF" w:rsidRPr="009B19A7" w14:paraId="1981C28C" w14:textId="77777777" w:rsidTr="00B3457C">
        <w:tc>
          <w:tcPr>
            <w:tcW w:w="2247" w:type="dxa"/>
            <w:vAlign w:val="center"/>
          </w:tcPr>
          <w:p w14:paraId="54BE2A0D"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Full name</w:t>
            </w:r>
          </w:p>
          <w:p w14:paraId="1E602831"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14"/>
                <w:szCs w:val="14"/>
                <w:lang w:val="en-GB" w:eastAsia="en-GB" w:bidi="ar-SA"/>
              </w:rPr>
              <w:t>(given name followed by middle and surname)</w:t>
            </w:r>
          </w:p>
        </w:tc>
        <w:tc>
          <w:tcPr>
            <w:tcW w:w="6743" w:type="dxa"/>
            <w:gridSpan w:val="3"/>
            <w:vAlign w:val="center"/>
          </w:tcPr>
          <w:p w14:paraId="69F28FC1"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35789252" w14:textId="77777777" w:rsidTr="00B3457C">
        <w:tc>
          <w:tcPr>
            <w:tcW w:w="2247" w:type="dxa"/>
            <w:vAlign w:val="center"/>
          </w:tcPr>
          <w:p w14:paraId="221129C3"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Nationality</w:t>
            </w:r>
          </w:p>
        </w:tc>
        <w:tc>
          <w:tcPr>
            <w:tcW w:w="6743" w:type="dxa"/>
            <w:gridSpan w:val="3"/>
            <w:vAlign w:val="center"/>
          </w:tcPr>
          <w:p w14:paraId="077BDA76"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0F83DB53" w14:textId="77777777" w:rsidTr="00B3457C">
        <w:tc>
          <w:tcPr>
            <w:tcW w:w="2247" w:type="dxa"/>
            <w:vAlign w:val="center"/>
          </w:tcPr>
          <w:p w14:paraId="6D922921"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Address</w:t>
            </w:r>
          </w:p>
          <w:p w14:paraId="1B40D2EC"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14"/>
                <w:szCs w:val="14"/>
                <w:lang w:val="en-GB" w:eastAsia="en-GB" w:bidi="ar-SA"/>
              </w:rPr>
              <w:lastRenderedPageBreak/>
              <w:t>(at least a minimum, Country of Residence)</w:t>
            </w:r>
          </w:p>
        </w:tc>
        <w:tc>
          <w:tcPr>
            <w:tcW w:w="6743" w:type="dxa"/>
            <w:gridSpan w:val="3"/>
            <w:vAlign w:val="center"/>
          </w:tcPr>
          <w:p w14:paraId="20E86BFF"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5935F270" w14:textId="77777777" w:rsidTr="00B3457C">
        <w:tc>
          <w:tcPr>
            <w:tcW w:w="2247" w:type="dxa"/>
            <w:vAlign w:val="center"/>
          </w:tcPr>
          <w:p w14:paraId="5081AFC8"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 xml:space="preserve">Gender </w:t>
            </w:r>
            <w:r w:rsidRPr="009B19A7">
              <w:rPr>
                <w:rFonts w:asciiTheme="minorBidi" w:hAnsiTheme="minorBidi" w:cstheme="minorBidi"/>
                <w:sz w:val="14"/>
                <w:szCs w:val="14"/>
                <w:lang w:val="en-GB" w:eastAsia="en-GB" w:bidi="ar-SA"/>
              </w:rPr>
              <w:t>(Optional)</w:t>
            </w:r>
          </w:p>
        </w:tc>
        <w:tc>
          <w:tcPr>
            <w:tcW w:w="6743" w:type="dxa"/>
            <w:gridSpan w:val="3"/>
            <w:vAlign w:val="center"/>
          </w:tcPr>
          <w:p w14:paraId="1A416114"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6FDFD888" w14:textId="77777777" w:rsidTr="00B3457C">
        <w:tc>
          <w:tcPr>
            <w:tcW w:w="2247" w:type="dxa"/>
            <w:vAlign w:val="center"/>
          </w:tcPr>
          <w:p w14:paraId="05A2990B"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Birth Date</w:t>
            </w:r>
          </w:p>
        </w:tc>
        <w:tc>
          <w:tcPr>
            <w:tcW w:w="2247" w:type="dxa"/>
            <w:vAlign w:val="center"/>
          </w:tcPr>
          <w:p w14:paraId="49D5F31E"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Date:</w:t>
            </w:r>
          </w:p>
        </w:tc>
        <w:tc>
          <w:tcPr>
            <w:tcW w:w="2248" w:type="dxa"/>
            <w:vAlign w:val="center"/>
          </w:tcPr>
          <w:p w14:paraId="2FDCA19D"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Month:</w:t>
            </w:r>
          </w:p>
        </w:tc>
        <w:tc>
          <w:tcPr>
            <w:tcW w:w="2248" w:type="dxa"/>
            <w:vAlign w:val="center"/>
          </w:tcPr>
          <w:p w14:paraId="3E30C419"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Year:</w:t>
            </w:r>
          </w:p>
        </w:tc>
      </w:tr>
      <w:tr w:rsidR="005D40DF" w:rsidRPr="009B19A7" w14:paraId="2B8CCB4D" w14:textId="77777777" w:rsidTr="005D40DF">
        <w:tc>
          <w:tcPr>
            <w:tcW w:w="8990" w:type="dxa"/>
            <w:gridSpan w:val="4"/>
            <w:shd w:val="clear" w:color="auto" w:fill="975CCB"/>
            <w:vAlign w:val="center"/>
          </w:tcPr>
          <w:p w14:paraId="7982D75C" w14:textId="77777777" w:rsidR="005D40DF" w:rsidRPr="009B19A7" w:rsidRDefault="005D40DF" w:rsidP="00B3457C">
            <w:pPr>
              <w:spacing w:before="40" w:after="40" w:line="240" w:lineRule="auto"/>
              <w:ind w:firstLine="0"/>
              <w:jc w:val="both"/>
              <w:rPr>
                <w:rFonts w:asciiTheme="minorBidi" w:hAnsiTheme="minorBidi" w:cstheme="minorBidi"/>
                <w:b/>
                <w:bCs/>
                <w:sz w:val="20"/>
                <w:szCs w:val="20"/>
                <w:lang w:val="en-GB" w:eastAsia="en-GB" w:bidi="ar-SA"/>
              </w:rPr>
            </w:pPr>
            <w:r w:rsidRPr="009B19A7">
              <w:rPr>
                <w:rFonts w:asciiTheme="minorBidi" w:hAnsiTheme="minorBidi" w:cstheme="minorBidi"/>
                <w:b/>
                <w:bCs/>
                <w:color w:val="FFFFFF"/>
                <w:sz w:val="20"/>
                <w:szCs w:val="20"/>
                <w:lang w:val="en-GB" w:eastAsia="en-GB" w:bidi="ar-SA"/>
              </w:rPr>
              <w:t>Managing Official 3</w:t>
            </w:r>
          </w:p>
        </w:tc>
      </w:tr>
      <w:tr w:rsidR="005D40DF" w:rsidRPr="009B19A7" w14:paraId="05474ACF" w14:textId="77777777" w:rsidTr="00B3457C">
        <w:tc>
          <w:tcPr>
            <w:tcW w:w="2247" w:type="dxa"/>
            <w:vAlign w:val="center"/>
          </w:tcPr>
          <w:p w14:paraId="53600B95"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Full name</w:t>
            </w:r>
          </w:p>
          <w:p w14:paraId="26A93F54"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14"/>
                <w:szCs w:val="14"/>
                <w:lang w:val="en-GB" w:eastAsia="en-GB" w:bidi="ar-SA"/>
              </w:rPr>
              <w:t>(given name followed by middle and surname)</w:t>
            </w:r>
          </w:p>
        </w:tc>
        <w:tc>
          <w:tcPr>
            <w:tcW w:w="6743" w:type="dxa"/>
            <w:gridSpan w:val="3"/>
            <w:vAlign w:val="center"/>
          </w:tcPr>
          <w:p w14:paraId="45EF3815"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376EBEAD" w14:textId="77777777" w:rsidTr="00B3457C">
        <w:tc>
          <w:tcPr>
            <w:tcW w:w="2247" w:type="dxa"/>
            <w:vAlign w:val="center"/>
          </w:tcPr>
          <w:p w14:paraId="1B0D9E20"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Nationality</w:t>
            </w:r>
          </w:p>
        </w:tc>
        <w:tc>
          <w:tcPr>
            <w:tcW w:w="6743" w:type="dxa"/>
            <w:gridSpan w:val="3"/>
            <w:vAlign w:val="center"/>
          </w:tcPr>
          <w:p w14:paraId="7477EA91"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36BB8A73" w14:textId="77777777" w:rsidTr="00B3457C">
        <w:tc>
          <w:tcPr>
            <w:tcW w:w="2247" w:type="dxa"/>
            <w:vAlign w:val="center"/>
          </w:tcPr>
          <w:p w14:paraId="2E95D262"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Address</w:t>
            </w:r>
          </w:p>
          <w:p w14:paraId="44B4C3C8"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14"/>
                <w:szCs w:val="14"/>
                <w:lang w:val="en-GB" w:eastAsia="en-GB" w:bidi="ar-SA"/>
              </w:rPr>
              <w:t>(at least a minimum, Country of Residence)</w:t>
            </w:r>
          </w:p>
        </w:tc>
        <w:tc>
          <w:tcPr>
            <w:tcW w:w="6743" w:type="dxa"/>
            <w:gridSpan w:val="3"/>
            <w:vAlign w:val="center"/>
          </w:tcPr>
          <w:p w14:paraId="65C7A2C0"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105C112D" w14:textId="77777777" w:rsidTr="00B3457C">
        <w:tc>
          <w:tcPr>
            <w:tcW w:w="2247" w:type="dxa"/>
            <w:vAlign w:val="center"/>
          </w:tcPr>
          <w:p w14:paraId="53BB2A6E"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 xml:space="preserve">Gender </w:t>
            </w:r>
            <w:r w:rsidRPr="009B19A7">
              <w:rPr>
                <w:rFonts w:asciiTheme="minorBidi" w:hAnsiTheme="minorBidi" w:cstheme="minorBidi"/>
                <w:sz w:val="14"/>
                <w:szCs w:val="14"/>
                <w:lang w:val="en-GB" w:eastAsia="en-GB" w:bidi="ar-SA"/>
              </w:rPr>
              <w:t>(Optional)</w:t>
            </w:r>
          </w:p>
        </w:tc>
        <w:tc>
          <w:tcPr>
            <w:tcW w:w="6743" w:type="dxa"/>
            <w:gridSpan w:val="3"/>
            <w:vAlign w:val="center"/>
          </w:tcPr>
          <w:p w14:paraId="4E5790D5"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00AE9CE8" w14:textId="77777777" w:rsidTr="00B3457C">
        <w:tc>
          <w:tcPr>
            <w:tcW w:w="2247" w:type="dxa"/>
            <w:vAlign w:val="center"/>
          </w:tcPr>
          <w:p w14:paraId="370B9E00"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Birth Date</w:t>
            </w:r>
          </w:p>
        </w:tc>
        <w:tc>
          <w:tcPr>
            <w:tcW w:w="2247" w:type="dxa"/>
            <w:vAlign w:val="center"/>
          </w:tcPr>
          <w:p w14:paraId="53B937BF"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Date:</w:t>
            </w:r>
          </w:p>
        </w:tc>
        <w:tc>
          <w:tcPr>
            <w:tcW w:w="2248" w:type="dxa"/>
            <w:vAlign w:val="center"/>
          </w:tcPr>
          <w:p w14:paraId="039C7AC0"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Month:</w:t>
            </w:r>
          </w:p>
        </w:tc>
        <w:tc>
          <w:tcPr>
            <w:tcW w:w="2248" w:type="dxa"/>
            <w:vAlign w:val="center"/>
          </w:tcPr>
          <w:p w14:paraId="251DBB7E"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Year:</w:t>
            </w:r>
          </w:p>
        </w:tc>
      </w:tr>
      <w:tr w:rsidR="005D40DF" w:rsidRPr="009B19A7" w14:paraId="5ABBB927" w14:textId="77777777" w:rsidTr="005D40DF">
        <w:tc>
          <w:tcPr>
            <w:tcW w:w="8990" w:type="dxa"/>
            <w:gridSpan w:val="4"/>
            <w:shd w:val="clear" w:color="auto" w:fill="975CCB"/>
            <w:vAlign w:val="center"/>
          </w:tcPr>
          <w:p w14:paraId="45C61260" w14:textId="77777777" w:rsidR="005D40DF" w:rsidRPr="009B19A7" w:rsidRDefault="005D40DF" w:rsidP="00B3457C">
            <w:pPr>
              <w:spacing w:before="40" w:after="40" w:line="240" w:lineRule="auto"/>
              <w:ind w:firstLine="0"/>
              <w:jc w:val="both"/>
              <w:rPr>
                <w:rFonts w:asciiTheme="minorBidi" w:hAnsiTheme="minorBidi" w:cstheme="minorBidi"/>
                <w:b/>
                <w:bCs/>
                <w:sz w:val="20"/>
                <w:szCs w:val="20"/>
                <w:lang w:val="en-GB" w:eastAsia="en-GB" w:bidi="ar-SA"/>
              </w:rPr>
            </w:pPr>
            <w:r w:rsidRPr="009B19A7">
              <w:rPr>
                <w:rFonts w:asciiTheme="minorBidi" w:hAnsiTheme="minorBidi" w:cstheme="minorBidi"/>
                <w:b/>
                <w:bCs/>
                <w:color w:val="FFFFFF"/>
                <w:sz w:val="20"/>
                <w:szCs w:val="20"/>
                <w:lang w:val="en-GB" w:eastAsia="en-GB" w:bidi="ar-SA"/>
              </w:rPr>
              <w:t>Managing Official 4</w:t>
            </w:r>
          </w:p>
        </w:tc>
      </w:tr>
      <w:tr w:rsidR="005D40DF" w:rsidRPr="009B19A7" w14:paraId="63DBB434" w14:textId="77777777" w:rsidTr="00B3457C">
        <w:tc>
          <w:tcPr>
            <w:tcW w:w="2247" w:type="dxa"/>
            <w:vAlign w:val="center"/>
          </w:tcPr>
          <w:p w14:paraId="6EBAEF06"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Full name</w:t>
            </w:r>
          </w:p>
          <w:p w14:paraId="14709B90"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14"/>
                <w:szCs w:val="14"/>
                <w:lang w:val="en-GB" w:eastAsia="en-GB" w:bidi="ar-SA"/>
              </w:rPr>
              <w:t>(given name followed by middle and surname)</w:t>
            </w:r>
          </w:p>
        </w:tc>
        <w:tc>
          <w:tcPr>
            <w:tcW w:w="6743" w:type="dxa"/>
            <w:gridSpan w:val="3"/>
            <w:vAlign w:val="center"/>
          </w:tcPr>
          <w:p w14:paraId="3F0CA9D2"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6C1C5F7C" w14:textId="77777777" w:rsidTr="00B3457C">
        <w:tc>
          <w:tcPr>
            <w:tcW w:w="2247" w:type="dxa"/>
            <w:vAlign w:val="center"/>
          </w:tcPr>
          <w:p w14:paraId="7E9D23B3"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Nationality</w:t>
            </w:r>
          </w:p>
        </w:tc>
        <w:tc>
          <w:tcPr>
            <w:tcW w:w="6743" w:type="dxa"/>
            <w:gridSpan w:val="3"/>
            <w:vAlign w:val="center"/>
          </w:tcPr>
          <w:p w14:paraId="6D6F910C"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416A72F2" w14:textId="77777777" w:rsidTr="00B3457C">
        <w:tc>
          <w:tcPr>
            <w:tcW w:w="2247" w:type="dxa"/>
            <w:vAlign w:val="center"/>
          </w:tcPr>
          <w:p w14:paraId="17880811"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Address</w:t>
            </w:r>
          </w:p>
          <w:p w14:paraId="58AA3CEE"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14"/>
                <w:szCs w:val="14"/>
                <w:lang w:val="en-GB" w:eastAsia="en-GB" w:bidi="ar-SA"/>
              </w:rPr>
              <w:t>(at least a minimum, Country of Residence)</w:t>
            </w:r>
          </w:p>
        </w:tc>
        <w:tc>
          <w:tcPr>
            <w:tcW w:w="6743" w:type="dxa"/>
            <w:gridSpan w:val="3"/>
            <w:vAlign w:val="center"/>
          </w:tcPr>
          <w:p w14:paraId="15F05E9D"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13F5880B" w14:textId="77777777" w:rsidTr="00B3457C">
        <w:tc>
          <w:tcPr>
            <w:tcW w:w="2247" w:type="dxa"/>
            <w:vAlign w:val="center"/>
          </w:tcPr>
          <w:p w14:paraId="2BC87373"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 xml:space="preserve">Gender </w:t>
            </w:r>
            <w:r w:rsidRPr="009B19A7">
              <w:rPr>
                <w:rFonts w:asciiTheme="minorBidi" w:hAnsiTheme="minorBidi" w:cstheme="minorBidi"/>
                <w:sz w:val="14"/>
                <w:szCs w:val="14"/>
                <w:lang w:val="en-GB" w:eastAsia="en-GB" w:bidi="ar-SA"/>
              </w:rPr>
              <w:t>(Optional)</w:t>
            </w:r>
          </w:p>
        </w:tc>
        <w:tc>
          <w:tcPr>
            <w:tcW w:w="6743" w:type="dxa"/>
            <w:gridSpan w:val="3"/>
            <w:vAlign w:val="center"/>
          </w:tcPr>
          <w:p w14:paraId="4401CBD5"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p>
        </w:tc>
      </w:tr>
      <w:tr w:rsidR="005D40DF" w:rsidRPr="009B19A7" w14:paraId="2732B0F3" w14:textId="77777777" w:rsidTr="00B3457C">
        <w:tc>
          <w:tcPr>
            <w:tcW w:w="2247" w:type="dxa"/>
            <w:vAlign w:val="center"/>
          </w:tcPr>
          <w:p w14:paraId="4D70C36B" w14:textId="77777777" w:rsidR="005D40DF" w:rsidRPr="009B19A7" w:rsidRDefault="005D40DF" w:rsidP="00B3457C">
            <w:pPr>
              <w:spacing w:before="40" w:after="40" w:line="240" w:lineRule="auto"/>
              <w:ind w:firstLine="0"/>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Birth Date</w:t>
            </w:r>
          </w:p>
        </w:tc>
        <w:tc>
          <w:tcPr>
            <w:tcW w:w="2247" w:type="dxa"/>
            <w:vAlign w:val="center"/>
          </w:tcPr>
          <w:p w14:paraId="7A05CD43"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Date:</w:t>
            </w:r>
          </w:p>
        </w:tc>
        <w:tc>
          <w:tcPr>
            <w:tcW w:w="2248" w:type="dxa"/>
            <w:vAlign w:val="center"/>
          </w:tcPr>
          <w:p w14:paraId="4BA08B09"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Month:</w:t>
            </w:r>
          </w:p>
        </w:tc>
        <w:tc>
          <w:tcPr>
            <w:tcW w:w="2248" w:type="dxa"/>
            <w:vAlign w:val="center"/>
          </w:tcPr>
          <w:p w14:paraId="6902B04F" w14:textId="77777777" w:rsidR="005D40DF" w:rsidRPr="009B19A7" w:rsidRDefault="005D40DF" w:rsidP="00B3457C">
            <w:pPr>
              <w:spacing w:before="40" w:after="40" w:line="240" w:lineRule="auto"/>
              <w:ind w:firstLine="0"/>
              <w:jc w:val="both"/>
              <w:rPr>
                <w:rFonts w:asciiTheme="minorBidi" w:hAnsiTheme="minorBidi" w:cstheme="minorBidi"/>
                <w:sz w:val="20"/>
                <w:szCs w:val="20"/>
                <w:lang w:val="en-GB" w:eastAsia="en-GB" w:bidi="ar-SA"/>
              </w:rPr>
            </w:pPr>
            <w:r w:rsidRPr="009B19A7">
              <w:rPr>
                <w:rFonts w:asciiTheme="minorBidi" w:hAnsiTheme="minorBidi" w:cstheme="minorBidi"/>
                <w:sz w:val="20"/>
                <w:szCs w:val="20"/>
                <w:lang w:val="en-GB" w:eastAsia="en-GB" w:bidi="ar-SA"/>
              </w:rPr>
              <w:t>Year:</w:t>
            </w:r>
          </w:p>
        </w:tc>
      </w:tr>
    </w:tbl>
    <w:p w14:paraId="5EBB237B" w14:textId="77777777" w:rsidR="005D40DF" w:rsidRPr="00614AB7" w:rsidRDefault="005D40DF" w:rsidP="005D40DF">
      <w:pPr>
        <w:pStyle w:val="NoSpacing"/>
        <w:rPr>
          <w:rFonts w:cstheme="minorHAnsi"/>
          <w:sz w:val="24"/>
          <w:szCs w:val="24"/>
          <w:lang w:val="en-GB"/>
        </w:rPr>
      </w:pPr>
    </w:p>
    <w:p w14:paraId="4C4D1148" w14:textId="77777777" w:rsidR="005D40DF" w:rsidRPr="00614AB7" w:rsidRDefault="005D40DF" w:rsidP="005D40DF">
      <w:pPr>
        <w:pStyle w:val="NoSpacing"/>
        <w:rPr>
          <w:rFonts w:cstheme="minorHAnsi"/>
          <w:sz w:val="24"/>
          <w:szCs w:val="24"/>
          <w:lang w:val="en-GB"/>
        </w:rPr>
      </w:pPr>
      <w:r w:rsidRPr="00614AB7">
        <w:rPr>
          <w:rFonts w:cstheme="minorHAnsi"/>
          <w:b/>
          <w:bCs/>
          <w:sz w:val="24"/>
          <w:szCs w:val="24"/>
          <w:lang w:val="en-GB"/>
        </w:rPr>
        <w:t xml:space="preserve">2. Policy Statement </w:t>
      </w:r>
      <w:r>
        <w:rPr>
          <w:rFonts w:cstheme="minorHAnsi"/>
          <w:b/>
          <w:bCs/>
          <w:sz w:val="24"/>
          <w:szCs w:val="24"/>
          <w:lang w:val="en-GB"/>
        </w:rPr>
        <w:t>SHEILD</w:t>
      </w:r>
      <w:r w:rsidRPr="00614AB7">
        <w:rPr>
          <w:rFonts w:cstheme="minorHAnsi"/>
          <w:sz w:val="24"/>
          <w:szCs w:val="24"/>
          <w:lang w:val="en-GB"/>
        </w:rPr>
        <w:t xml:space="preserve"> </w:t>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p>
    <w:p w14:paraId="439CCAB4" w14:textId="77777777" w:rsidR="005D40DF" w:rsidRDefault="005D40DF" w:rsidP="005D40DF">
      <w:pPr>
        <w:pStyle w:val="NoSpacing"/>
        <w:numPr>
          <w:ilvl w:val="0"/>
          <w:numId w:val="2"/>
        </w:numPr>
        <w:rPr>
          <w:rFonts w:cstheme="minorHAnsi"/>
          <w:sz w:val="24"/>
          <w:szCs w:val="24"/>
          <w:lang w:val="en-GB"/>
        </w:rPr>
      </w:pPr>
      <w:r>
        <w:rPr>
          <w:rFonts w:cstheme="minorHAnsi"/>
          <w:sz w:val="24"/>
          <w:szCs w:val="24"/>
          <w:lang w:val="en-GB"/>
        </w:rPr>
        <w:t>SHEILD</w:t>
      </w:r>
      <w:r w:rsidRPr="00614AB7">
        <w:rPr>
          <w:rFonts w:cstheme="minorHAnsi"/>
          <w:sz w:val="24"/>
          <w:szCs w:val="24"/>
          <w:lang w:val="en-GB"/>
        </w:rPr>
        <w:t xml:space="preserve"> supports the goals of the UN Global Compact </w:t>
      </w:r>
    </w:p>
    <w:p w14:paraId="7119232B" w14:textId="77777777" w:rsidR="005D40DF" w:rsidRPr="00614AB7" w:rsidRDefault="005D40DF" w:rsidP="005D40DF">
      <w:pPr>
        <w:pStyle w:val="NoSpacing"/>
        <w:ind w:left="720"/>
        <w:rPr>
          <w:rFonts w:cstheme="minorHAnsi"/>
          <w:sz w:val="24"/>
          <w:szCs w:val="24"/>
          <w:lang w:val="en-GB"/>
        </w:rPr>
      </w:pPr>
    </w:p>
    <w:p w14:paraId="6C672945" w14:textId="77777777" w:rsidR="005D40DF" w:rsidRDefault="005D40DF" w:rsidP="005D40DF">
      <w:pPr>
        <w:pStyle w:val="NoSpacing"/>
        <w:ind w:left="720"/>
        <w:rPr>
          <w:rFonts w:cstheme="minorHAnsi"/>
          <w:sz w:val="24"/>
          <w:szCs w:val="24"/>
          <w:lang w:val="en-GB"/>
        </w:rPr>
      </w:pPr>
      <w:r w:rsidRPr="00614AB7">
        <w:rPr>
          <w:rFonts w:cstheme="minorHAnsi"/>
          <w:sz w:val="24"/>
          <w:szCs w:val="24"/>
          <w:lang w:val="en-GB"/>
        </w:rPr>
        <w:t xml:space="preserve">The UN Global Compact is a strategic policy initiative for businesses that are committed to aligning their operations and strategies with ten universally accepted principles in the areas of human rights, labour, environment and anti-corruption. </w:t>
      </w:r>
    </w:p>
    <w:p w14:paraId="4CA7379F" w14:textId="77777777" w:rsidR="005D40DF" w:rsidRPr="00614AB7" w:rsidRDefault="005D40DF" w:rsidP="005D40DF">
      <w:pPr>
        <w:pStyle w:val="NoSpacing"/>
        <w:ind w:left="720"/>
        <w:rPr>
          <w:rFonts w:cstheme="minorHAnsi"/>
          <w:sz w:val="24"/>
          <w:szCs w:val="24"/>
          <w:lang w:val="en-GB"/>
        </w:rPr>
      </w:pPr>
    </w:p>
    <w:p w14:paraId="460DBCD5" w14:textId="77777777" w:rsidR="005D40DF" w:rsidRPr="00614AB7" w:rsidRDefault="005D40DF" w:rsidP="005D40DF">
      <w:pPr>
        <w:pStyle w:val="NoSpacing"/>
        <w:numPr>
          <w:ilvl w:val="0"/>
          <w:numId w:val="4"/>
        </w:numPr>
        <w:rPr>
          <w:rFonts w:cstheme="minorHAnsi"/>
          <w:sz w:val="24"/>
          <w:szCs w:val="24"/>
          <w:lang w:val="en-GB"/>
        </w:rPr>
      </w:pPr>
      <w:r w:rsidRPr="00614AB7">
        <w:rPr>
          <w:rFonts w:cstheme="minorHAnsi"/>
          <w:sz w:val="24"/>
          <w:szCs w:val="24"/>
          <w:lang w:val="en-GB"/>
        </w:rPr>
        <w:t>Human Rights</w:t>
      </w:r>
    </w:p>
    <w:p w14:paraId="18120AB4" w14:textId="77777777" w:rsidR="005D40DF" w:rsidRPr="00614AB7" w:rsidRDefault="005D40DF" w:rsidP="005D40DF">
      <w:pPr>
        <w:pStyle w:val="NoSpacing"/>
        <w:numPr>
          <w:ilvl w:val="1"/>
          <w:numId w:val="1"/>
        </w:numPr>
        <w:rPr>
          <w:rFonts w:cstheme="minorHAnsi"/>
          <w:sz w:val="24"/>
          <w:szCs w:val="24"/>
          <w:lang w:val="en-GB"/>
        </w:rPr>
      </w:pPr>
      <w:r w:rsidRPr="00614AB7">
        <w:rPr>
          <w:rFonts w:cstheme="minorHAnsi"/>
          <w:sz w:val="24"/>
          <w:szCs w:val="24"/>
          <w:lang w:val="en-GB"/>
        </w:rPr>
        <w:t>Principle 1: Businesses should support and respect the protection of internationally proclaimed human rights; and</w:t>
      </w:r>
    </w:p>
    <w:p w14:paraId="07314E45" w14:textId="77777777" w:rsidR="005D40DF" w:rsidRPr="00614AB7" w:rsidRDefault="005D40DF" w:rsidP="005D40DF">
      <w:pPr>
        <w:pStyle w:val="NoSpacing"/>
        <w:numPr>
          <w:ilvl w:val="1"/>
          <w:numId w:val="1"/>
        </w:numPr>
        <w:rPr>
          <w:rFonts w:cstheme="minorHAnsi"/>
          <w:sz w:val="24"/>
          <w:szCs w:val="24"/>
          <w:lang w:val="en-GB"/>
        </w:rPr>
      </w:pPr>
      <w:r w:rsidRPr="00614AB7">
        <w:rPr>
          <w:rFonts w:cstheme="minorHAnsi"/>
          <w:sz w:val="24"/>
          <w:szCs w:val="24"/>
          <w:lang w:val="en-GB"/>
        </w:rPr>
        <w:t xml:space="preserve">Principle 2: make sure that they are not complicit in human rights abuses.  </w:t>
      </w:r>
    </w:p>
    <w:p w14:paraId="09946D5C" w14:textId="77777777" w:rsidR="005D40DF" w:rsidRPr="00614AB7" w:rsidRDefault="005D40DF" w:rsidP="005D40DF">
      <w:pPr>
        <w:pStyle w:val="NoSpacing"/>
        <w:numPr>
          <w:ilvl w:val="0"/>
          <w:numId w:val="3"/>
        </w:numPr>
        <w:rPr>
          <w:rFonts w:cstheme="minorHAnsi"/>
          <w:sz w:val="24"/>
          <w:szCs w:val="24"/>
          <w:lang w:val="en-GB"/>
        </w:rPr>
      </w:pPr>
      <w:r w:rsidRPr="00614AB7">
        <w:rPr>
          <w:rFonts w:cstheme="minorHAnsi"/>
          <w:sz w:val="24"/>
          <w:szCs w:val="24"/>
          <w:lang w:val="en-GB"/>
        </w:rPr>
        <w:t>Labour</w:t>
      </w:r>
    </w:p>
    <w:p w14:paraId="1E34100E" w14:textId="77777777" w:rsidR="005D40DF" w:rsidRPr="00614AB7" w:rsidRDefault="005D40DF" w:rsidP="005D40DF">
      <w:pPr>
        <w:pStyle w:val="NoSpacing"/>
        <w:numPr>
          <w:ilvl w:val="1"/>
          <w:numId w:val="1"/>
        </w:numPr>
        <w:rPr>
          <w:rFonts w:cstheme="minorHAnsi"/>
          <w:sz w:val="24"/>
          <w:szCs w:val="24"/>
          <w:lang w:val="en-GB"/>
        </w:rPr>
      </w:pPr>
      <w:r w:rsidRPr="00614AB7">
        <w:rPr>
          <w:rFonts w:cstheme="minorHAnsi"/>
          <w:sz w:val="24"/>
          <w:szCs w:val="24"/>
          <w:lang w:val="en-GB"/>
        </w:rPr>
        <w:t xml:space="preserve">Principle 3: Businesses should uphold the freedom of association and the effective recognition of the right to collective </w:t>
      </w:r>
      <w:proofErr w:type="gramStart"/>
      <w:r w:rsidRPr="00614AB7">
        <w:rPr>
          <w:rFonts w:cstheme="minorHAnsi"/>
          <w:sz w:val="24"/>
          <w:szCs w:val="24"/>
          <w:lang w:val="en-GB"/>
        </w:rPr>
        <w:t>bargaining;</w:t>
      </w:r>
      <w:proofErr w:type="gramEnd"/>
    </w:p>
    <w:p w14:paraId="4E58B450" w14:textId="77777777" w:rsidR="005D40DF" w:rsidRPr="00614AB7" w:rsidRDefault="005D40DF" w:rsidP="005D40DF">
      <w:pPr>
        <w:pStyle w:val="NoSpacing"/>
        <w:numPr>
          <w:ilvl w:val="1"/>
          <w:numId w:val="1"/>
        </w:numPr>
        <w:rPr>
          <w:rFonts w:cstheme="minorHAnsi"/>
          <w:sz w:val="24"/>
          <w:szCs w:val="24"/>
          <w:lang w:val="en-GB"/>
        </w:rPr>
      </w:pPr>
      <w:r w:rsidRPr="00614AB7">
        <w:rPr>
          <w:rFonts w:cstheme="minorHAnsi"/>
          <w:sz w:val="24"/>
          <w:szCs w:val="24"/>
          <w:lang w:val="en-GB"/>
        </w:rPr>
        <w:t xml:space="preserve">Principle 4: the elimination of all forms of forced and compulsory </w:t>
      </w:r>
      <w:proofErr w:type="gramStart"/>
      <w:r w:rsidRPr="00614AB7">
        <w:rPr>
          <w:rFonts w:cstheme="minorHAnsi"/>
          <w:sz w:val="24"/>
          <w:szCs w:val="24"/>
          <w:lang w:val="en-GB"/>
        </w:rPr>
        <w:t>labour;</w:t>
      </w:r>
      <w:proofErr w:type="gramEnd"/>
    </w:p>
    <w:p w14:paraId="3C0A48FD" w14:textId="77777777" w:rsidR="005D40DF" w:rsidRPr="00614AB7" w:rsidRDefault="005D40DF" w:rsidP="005D40DF">
      <w:pPr>
        <w:pStyle w:val="NoSpacing"/>
        <w:numPr>
          <w:ilvl w:val="1"/>
          <w:numId w:val="1"/>
        </w:numPr>
        <w:rPr>
          <w:rFonts w:cstheme="minorHAnsi"/>
          <w:sz w:val="24"/>
          <w:szCs w:val="24"/>
          <w:lang w:val="en-GB"/>
        </w:rPr>
      </w:pPr>
      <w:r w:rsidRPr="00614AB7">
        <w:rPr>
          <w:rFonts w:cstheme="minorHAnsi"/>
          <w:sz w:val="24"/>
          <w:szCs w:val="24"/>
          <w:lang w:val="en-GB"/>
        </w:rPr>
        <w:t>Principle 5: the effective abolition of child labour; and</w:t>
      </w:r>
    </w:p>
    <w:p w14:paraId="719EE946" w14:textId="77777777" w:rsidR="005D40DF" w:rsidRPr="00614AB7" w:rsidRDefault="005D40DF" w:rsidP="005D40DF">
      <w:pPr>
        <w:pStyle w:val="NoSpacing"/>
        <w:numPr>
          <w:ilvl w:val="1"/>
          <w:numId w:val="1"/>
        </w:numPr>
        <w:rPr>
          <w:rFonts w:cstheme="minorHAnsi"/>
          <w:sz w:val="24"/>
          <w:szCs w:val="24"/>
          <w:lang w:val="en-GB"/>
        </w:rPr>
      </w:pPr>
      <w:r w:rsidRPr="00614AB7">
        <w:rPr>
          <w:rFonts w:cstheme="minorHAnsi"/>
          <w:sz w:val="24"/>
          <w:szCs w:val="24"/>
          <w:lang w:val="en-GB"/>
        </w:rPr>
        <w:t xml:space="preserve">Principle 6: the elimination of discrimination in respect of employment and occupation.  </w:t>
      </w:r>
    </w:p>
    <w:p w14:paraId="78681AB0" w14:textId="77777777" w:rsidR="005D40DF" w:rsidRPr="00614AB7" w:rsidRDefault="005D40DF" w:rsidP="005D40DF">
      <w:pPr>
        <w:pStyle w:val="NoSpacing"/>
        <w:numPr>
          <w:ilvl w:val="0"/>
          <w:numId w:val="3"/>
        </w:numPr>
        <w:rPr>
          <w:rFonts w:cstheme="minorHAnsi"/>
          <w:sz w:val="24"/>
          <w:szCs w:val="24"/>
          <w:lang w:val="en-GB"/>
        </w:rPr>
      </w:pPr>
      <w:r w:rsidRPr="00614AB7">
        <w:rPr>
          <w:rFonts w:cstheme="minorHAnsi"/>
          <w:sz w:val="24"/>
          <w:szCs w:val="24"/>
          <w:lang w:val="en-GB"/>
        </w:rPr>
        <w:lastRenderedPageBreak/>
        <w:t>Environment</w:t>
      </w:r>
    </w:p>
    <w:p w14:paraId="4CD4C04E" w14:textId="77777777" w:rsidR="005D40DF" w:rsidRPr="00614AB7" w:rsidRDefault="005D40DF" w:rsidP="005D40DF">
      <w:pPr>
        <w:pStyle w:val="NoSpacing"/>
        <w:numPr>
          <w:ilvl w:val="1"/>
          <w:numId w:val="1"/>
        </w:numPr>
        <w:rPr>
          <w:rFonts w:cstheme="minorHAnsi"/>
          <w:sz w:val="24"/>
          <w:szCs w:val="24"/>
          <w:lang w:val="en-GB"/>
        </w:rPr>
      </w:pPr>
      <w:r w:rsidRPr="00614AB7">
        <w:rPr>
          <w:rFonts w:cstheme="minorHAnsi"/>
          <w:sz w:val="24"/>
          <w:szCs w:val="24"/>
          <w:lang w:val="en-GB"/>
        </w:rPr>
        <w:t xml:space="preserve">Principle 7: Businesses should support a precautionary approach to environmental </w:t>
      </w:r>
      <w:proofErr w:type="gramStart"/>
      <w:r w:rsidRPr="00614AB7">
        <w:rPr>
          <w:rFonts w:cstheme="minorHAnsi"/>
          <w:sz w:val="24"/>
          <w:szCs w:val="24"/>
          <w:lang w:val="en-GB"/>
        </w:rPr>
        <w:t>challenges;</w:t>
      </w:r>
      <w:proofErr w:type="gramEnd"/>
    </w:p>
    <w:p w14:paraId="18E25F9B" w14:textId="77777777" w:rsidR="005D40DF" w:rsidRPr="00614AB7" w:rsidRDefault="005D40DF" w:rsidP="005D40DF">
      <w:pPr>
        <w:pStyle w:val="NoSpacing"/>
        <w:numPr>
          <w:ilvl w:val="1"/>
          <w:numId w:val="1"/>
        </w:numPr>
        <w:rPr>
          <w:rFonts w:cstheme="minorHAnsi"/>
          <w:sz w:val="24"/>
          <w:szCs w:val="24"/>
          <w:lang w:val="en-GB"/>
        </w:rPr>
      </w:pPr>
      <w:r w:rsidRPr="00614AB7">
        <w:rPr>
          <w:rFonts w:cstheme="minorHAnsi"/>
          <w:sz w:val="24"/>
          <w:szCs w:val="24"/>
          <w:lang w:val="en-GB"/>
        </w:rPr>
        <w:t>Principle 8: undertake initiatives to promote greater environmental responsibility; and</w:t>
      </w:r>
    </w:p>
    <w:p w14:paraId="3F7A8D08" w14:textId="77777777" w:rsidR="005D40DF" w:rsidRPr="00614AB7" w:rsidRDefault="005D40DF" w:rsidP="005D40DF">
      <w:pPr>
        <w:pStyle w:val="NoSpacing"/>
        <w:numPr>
          <w:ilvl w:val="1"/>
          <w:numId w:val="1"/>
        </w:numPr>
        <w:rPr>
          <w:rFonts w:cstheme="minorHAnsi"/>
          <w:sz w:val="24"/>
          <w:szCs w:val="24"/>
          <w:lang w:val="en-GB"/>
        </w:rPr>
      </w:pPr>
      <w:r w:rsidRPr="00614AB7">
        <w:rPr>
          <w:rFonts w:cstheme="minorHAnsi"/>
          <w:sz w:val="24"/>
          <w:szCs w:val="24"/>
          <w:lang w:val="en-GB"/>
        </w:rPr>
        <w:t xml:space="preserve">Principle 9: encourage the development and diffusion of environmentally friendly technologies.   </w:t>
      </w:r>
    </w:p>
    <w:p w14:paraId="5B814FEF" w14:textId="77777777" w:rsidR="005D40DF" w:rsidRPr="00614AB7" w:rsidRDefault="005D40DF" w:rsidP="005D40DF">
      <w:pPr>
        <w:pStyle w:val="NoSpacing"/>
        <w:numPr>
          <w:ilvl w:val="0"/>
          <w:numId w:val="3"/>
        </w:numPr>
        <w:rPr>
          <w:rFonts w:cstheme="minorHAnsi"/>
          <w:sz w:val="24"/>
          <w:szCs w:val="24"/>
          <w:lang w:val="en-GB"/>
        </w:rPr>
      </w:pPr>
      <w:r w:rsidRPr="00614AB7">
        <w:rPr>
          <w:rFonts w:cstheme="minorHAnsi"/>
          <w:sz w:val="24"/>
          <w:szCs w:val="24"/>
          <w:lang w:val="en-GB"/>
        </w:rPr>
        <w:t>Anti-Corruption</w:t>
      </w:r>
    </w:p>
    <w:p w14:paraId="0AE47079" w14:textId="77777777" w:rsidR="005D40DF" w:rsidRPr="00614AB7" w:rsidRDefault="005D40DF" w:rsidP="005D40DF">
      <w:pPr>
        <w:pStyle w:val="NoSpacing"/>
        <w:numPr>
          <w:ilvl w:val="1"/>
          <w:numId w:val="1"/>
        </w:numPr>
        <w:rPr>
          <w:rFonts w:cstheme="minorHAnsi"/>
          <w:sz w:val="24"/>
          <w:szCs w:val="24"/>
          <w:lang w:val="en-GB"/>
        </w:rPr>
      </w:pPr>
      <w:r w:rsidRPr="00614AB7">
        <w:rPr>
          <w:rFonts w:cstheme="minorHAnsi"/>
          <w:sz w:val="24"/>
          <w:szCs w:val="24"/>
          <w:lang w:val="en-GB"/>
        </w:rPr>
        <w:t xml:space="preserve">Principle 10: Businesses should work against corruption in all its forms, including extortion and bribery. </w:t>
      </w:r>
    </w:p>
    <w:p w14:paraId="78BB93F7" w14:textId="77777777" w:rsidR="005D40DF" w:rsidRDefault="005D40DF" w:rsidP="005D40DF">
      <w:pPr>
        <w:pStyle w:val="NoSpacing"/>
        <w:rPr>
          <w:rFonts w:cstheme="minorHAnsi"/>
          <w:sz w:val="24"/>
          <w:szCs w:val="24"/>
          <w:lang w:val="en-GB"/>
        </w:rPr>
      </w:pPr>
    </w:p>
    <w:p w14:paraId="4F286BE8" w14:textId="77777777" w:rsidR="005D40DF" w:rsidRPr="00614AB7" w:rsidRDefault="005D40DF" w:rsidP="005D40DF">
      <w:pPr>
        <w:pStyle w:val="NoSpacing"/>
        <w:rPr>
          <w:rFonts w:cstheme="minorHAnsi"/>
          <w:sz w:val="24"/>
          <w:szCs w:val="24"/>
          <w:lang w:val="en-GB"/>
        </w:rPr>
      </w:pPr>
      <w:r w:rsidRPr="00614AB7">
        <w:rPr>
          <w:rFonts w:cstheme="minorHAnsi"/>
          <w:sz w:val="24"/>
          <w:szCs w:val="24"/>
          <w:lang w:val="en-GB"/>
        </w:rPr>
        <w:t>The Global Compact is global and local; private and public; voluntary yet accountable.</w:t>
      </w:r>
    </w:p>
    <w:p w14:paraId="5CC082D0" w14:textId="77777777" w:rsidR="005D40DF" w:rsidRPr="00614AB7" w:rsidRDefault="005D40DF" w:rsidP="005D40DF">
      <w:pPr>
        <w:pStyle w:val="NoSpacing"/>
        <w:rPr>
          <w:rFonts w:cstheme="minorHAnsi"/>
          <w:sz w:val="24"/>
          <w:szCs w:val="24"/>
          <w:lang w:val="en-GB"/>
        </w:rPr>
      </w:pPr>
      <w:r w:rsidRPr="00614AB7">
        <w:rPr>
          <w:rFonts w:cstheme="minorHAnsi"/>
          <w:sz w:val="24"/>
          <w:szCs w:val="24"/>
          <w:lang w:val="en-GB"/>
        </w:rPr>
        <w:t xml:space="preserve">Further information is available on this website in different </w:t>
      </w:r>
      <w:proofErr w:type="gramStart"/>
      <w:r w:rsidRPr="00614AB7">
        <w:rPr>
          <w:rFonts w:cstheme="minorHAnsi"/>
          <w:sz w:val="24"/>
          <w:szCs w:val="24"/>
          <w:lang w:val="en-GB"/>
        </w:rPr>
        <w:t>languages :</w:t>
      </w:r>
      <w:proofErr w:type="gramEnd"/>
      <w:r w:rsidRPr="00614AB7">
        <w:rPr>
          <w:rFonts w:cstheme="minorHAnsi"/>
          <w:sz w:val="24"/>
          <w:szCs w:val="24"/>
          <w:lang w:val="en-GB"/>
        </w:rPr>
        <w:t xml:space="preserve">           </w:t>
      </w:r>
      <w:hyperlink r:id="rId8" w:history="1">
        <w:r w:rsidRPr="00614AB7">
          <w:rPr>
            <w:rStyle w:val="Hyperlink"/>
            <w:rFonts w:cstheme="minorHAnsi"/>
            <w:sz w:val="24"/>
            <w:szCs w:val="24"/>
            <w:lang w:val="en-GB"/>
          </w:rPr>
          <w:t>https://www.unglobalcompact.org</w:t>
        </w:r>
      </w:hyperlink>
      <w:r w:rsidRPr="00614AB7">
        <w:rPr>
          <w:rFonts w:cstheme="minorHAnsi"/>
          <w:sz w:val="24"/>
          <w:szCs w:val="24"/>
          <w:lang w:val="en-GB"/>
        </w:rPr>
        <w:t xml:space="preserve"> </w:t>
      </w:r>
    </w:p>
    <w:p w14:paraId="6067561A" w14:textId="77777777" w:rsidR="005D40DF" w:rsidRDefault="005D40DF" w:rsidP="005D40DF">
      <w:pPr>
        <w:pStyle w:val="NoSpacing"/>
        <w:rPr>
          <w:rFonts w:cstheme="minorHAnsi"/>
          <w:sz w:val="24"/>
          <w:szCs w:val="24"/>
          <w:lang w:val="en-GB"/>
        </w:rPr>
      </w:pPr>
    </w:p>
    <w:p w14:paraId="775F1CE7" w14:textId="77777777" w:rsidR="005D40DF" w:rsidRDefault="005D40DF" w:rsidP="005D40DF">
      <w:pPr>
        <w:pStyle w:val="NoSpacing"/>
        <w:rPr>
          <w:rFonts w:cstheme="minorHAnsi"/>
          <w:sz w:val="24"/>
          <w:szCs w:val="24"/>
          <w:lang w:val="en-GB"/>
        </w:rPr>
      </w:pPr>
      <w:r w:rsidRPr="00614AB7">
        <w:rPr>
          <w:rFonts w:cstheme="minorHAnsi"/>
          <w:sz w:val="24"/>
          <w:szCs w:val="24"/>
          <w:lang w:val="en-GB"/>
        </w:rPr>
        <w:t>By signing the Supplier Declaration</w:t>
      </w:r>
      <w:r>
        <w:rPr>
          <w:rFonts w:cstheme="minorHAnsi"/>
          <w:sz w:val="24"/>
          <w:szCs w:val="24"/>
          <w:lang w:val="en-GB"/>
        </w:rPr>
        <w:t xml:space="preserve"> Form</w:t>
      </w:r>
      <w:r w:rsidRPr="00614AB7">
        <w:rPr>
          <w:rFonts w:cstheme="minorHAnsi"/>
          <w:sz w:val="24"/>
          <w:szCs w:val="24"/>
          <w:lang w:val="en-GB"/>
        </w:rPr>
        <w:t>, the approval and compliance with these principles is explicitly confirmed.</w:t>
      </w:r>
    </w:p>
    <w:p w14:paraId="16E4B49E" w14:textId="77777777" w:rsidR="005D40DF" w:rsidRPr="00614AB7" w:rsidRDefault="005D40DF" w:rsidP="005D40DF">
      <w:pPr>
        <w:pStyle w:val="NoSpacing"/>
        <w:rPr>
          <w:rFonts w:cstheme="minorHAnsi"/>
          <w:sz w:val="24"/>
          <w:szCs w:val="24"/>
          <w:lang w:val="en-GB"/>
        </w:rPr>
      </w:pPr>
    </w:p>
    <w:p w14:paraId="5EF1DE0C" w14:textId="77777777" w:rsidR="005D40DF" w:rsidRPr="00614AB7" w:rsidRDefault="005D40DF" w:rsidP="005D40DF">
      <w:pPr>
        <w:pStyle w:val="NoSpacing"/>
        <w:numPr>
          <w:ilvl w:val="0"/>
          <w:numId w:val="2"/>
        </w:numPr>
        <w:rPr>
          <w:rFonts w:cstheme="minorHAnsi"/>
          <w:sz w:val="24"/>
          <w:szCs w:val="24"/>
          <w:lang w:val="en-GB"/>
        </w:rPr>
      </w:pPr>
      <w:r>
        <w:rPr>
          <w:rFonts w:cstheme="minorHAnsi"/>
          <w:sz w:val="24"/>
          <w:szCs w:val="24"/>
          <w:lang w:val="en-GB"/>
        </w:rPr>
        <w:t>SHEILD</w:t>
      </w:r>
      <w:r w:rsidRPr="00614AB7">
        <w:rPr>
          <w:rFonts w:cstheme="minorHAnsi"/>
          <w:sz w:val="24"/>
          <w:szCs w:val="24"/>
          <w:lang w:val="en-GB"/>
        </w:rPr>
        <w:t>(</w:t>
      </w:r>
      <w:r>
        <w:rPr>
          <w:rFonts w:cstheme="minorHAnsi"/>
          <w:sz w:val="24"/>
          <w:szCs w:val="24"/>
          <w:lang w:val="en-GB"/>
        </w:rPr>
        <w:t>SHEILD</w:t>
      </w:r>
      <w:r w:rsidRPr="00614AB7">
        <w:rPr>
          <w:rFonts w:cstheme="minorHAnsi"/>
          <w:sz w:val="24"/>
          <w:szCs w:val="24"/>
          <w:lang w:val="en-GB"/>
        </w:rPr>
        <w:t>) renounces all forms of terrorism and money laundering</w:t>
      </w:r>
    </w:p>
    <w:p w14:paraId="7FE06B97" w14:textId="77777777" w:rsidR="005D40DF" w:rsidRDefault="005D40DF" w:rsidP="005D40DF">
      <w:pPr>
        <w:pStyle w:val="NoSpacing"/>
        <w:ind w:left="720"/>
        <w:rPr>
          <w:rFonts w:cstheme="minorHAnsi"/>
          <w:sz w:val="24"/>
          <w:szCs w:val="24"/>
          <w:lang w:val="en-GB"/>
        </w:rPr>
      </w:pPr>
    </w:p>
    <w:p w14:paraId="5F8C7C03" w14:textId="77777777" w:rsidR="005D40DF" w:rsidRPr="00614AB7" w:rsidRDefault="005D40DF" w:rsidP="005D40DF">
      <w:pPr>
        <w:pStyle w:val="NoSpacing"/>
        <w:ind w:left="720"/>
        <w:rPr>
          <w:rFonts w:cstheme="minorHAnsi"/>
          <w:sz w:val="24"/>
          <w:szCs w:val="24"/>
          <w:lang w:val="en-GB"/>
        </w:rPr>
      </w:pPr>
      <w:r>
        <w:rPr>
          <w:rFonts w:cstheme="minorHAnsi"/>
          <w:sz w:val="24"/>
          <w:szCs w:val="24"/>
          <w:lang w:val="en-GB"/>
        </w:rPr>
        <w:t>SHEILD</w:t>
      </w:r>
      <w:r w:rsidRPr="00614AB7">
        <w:rPr>
          <w:rFonts w:cstheme="minorHAnsi"/>
          <w:sz w:val="24"/>
          <w:szCs w:val="24"/>
          <w:lang w:val="en-GB"/>
        </w:rPr>
        <w:t xml:space="preserve"> 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SHEILD is firmly committed to the international fight against terrorism and </w:t>
      </w:r>
      <w:proofErr w:type="gramStart"/>
      <w:r w:rsidRPr="00614AB7">
        <w:rPr>
          <w:rFonts w:cstheme="minorHAnsi"/>
          <w:sz w:val="24"/>
          <w:szCs w:val="24"/>
          <w:lang w:val="en-GB"/>
        </w:rPr>
        <w:t>in particular against</w:t>
      </w:r>
      <w:proofErr w:type="gramEnd"/>
      <w:r w:rsidRPr="00614AB7">
        <w:rPr>
          <w:rFonts w:cstheme="minorHAnsi"/>
          <w:sz w:val="24"/>
          <w:szCs w:val="24"/>
          <w:lang w:val="en-GB"/>
        </w:rPr>
        <w:t xml:space="preserve"> the financing of terrorism. It is the policy of </w:t>
      </w:r>
      <w:r>
        <w:rPr>
          <w:rFonts w:cstheme="minorHAnsi"/>
          <w:sz w:val="24"/>
          <w:szCs w:val="24"/>
          <w:lang w:val="en-GB"/>
        </w:rPr>
        <w:t>SHEILD</w:t>
      </w:r>
      <w:r w:rsidRPr="00614AB7">
        <w:rPr>
          <w:rFonts w:cstheme="minorHAnsi"/>
          <w:sz w:val="24"/>
          <w:szCs w:val="24"/>
          <w:lang w:val="en-GB"/>
        </w:rPr>
        <w:t xml:space="preserve"> to seek to ensure that none of its and its donor funds are used, directly or indirectly, to provide support to individuals or entities associated with terrorism or money laundering. Therefore, </w:t>
      </w:r>
      <w:r>
        <w:rPr>
          <w:rFonts w:cstheme="minorHAnsi"/>
          <w:sz w:val="24"/>
          <w:szCs w:val="24"/>
          <w:lang w:val="en-GB"/>
        </w:rPr>
        <w:t>SHEILD</w:t>
      </w:r>
      <w:r w:rsidRPr="00614AB7">
        <w:rPr>
          <w:rFonts w:cstheme="minorHAnsi"/>
          <w:sz w:val="24"/>
          <w:szCs w:val="24"/>
          <w:lang w:val="en-GB"/>
        </w:rPr>
        <w:t xml:space="preserve"> will match their suppliers and Service providers against the Sanctions lists on a regular basis. By submitting an offer, suppliers and service providers agree to this."</w:t>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p>
    <w:p w14:paraId="2B7E582E" w14:textId="77777777" w:rsidR="005D40DF" w:rsidRPr="00614AB7" w:rsidRDefault="005D40DF" w:rsidP="005D40DF">
      <w:pPr>
        <w:pStyle w:val="NoSpacing"/>
        <w:rPr>
          <w:rFonts w:cstheme="minorHAnsi"/>
          <w:sz w:val="24"/>
          <w:szCs w:val="24"/>
          <w:lang w:val="en-GB"/>
        </w:rPr>
      </w:pPr>
      <w:r>
        <w:rPr>
          <w:rFonts w:cstheme="minorHAnsi"/>
          <w:sz w:val="24"/>
          <w:szCs w:val="24"/>
          <w:lang w:val="en-GB"/>
        </w:rPr>
        <w:t>Surn</w:t>
      </w:r>
      <w:r w:rsidRPr="00614AB7">
        <w:rPr>
          <w:rFonts w:cstheme="minorHAnsi"/>
          <w:sz w:val="24"/>
          <w:szCs w:val="24"/>
          <w:lang w:val="en-GB"/>
        </w:rPr>
        <w:t>ame and first name:</w:t>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D56A79">
        <w:rPr>
          <w:rFonts w:asciiTheme="minorBidi" w:hAnsiTheme="minorBidi"/>
        </w:rPr>
        <w:t>[</w:t>
      </w:r>
      <w:r w:rsidRPr="003B69D2">
        <w:rPr>
          <w:rFonts w:asciiTheme="minorBidi" w:hAnsiTheme="minorBidi"/>
          <w:shd w:val="clear" w:color="auto" w:fill="EDE2F6"/>
        </w:rPr>
        <w:t>…………………………………………</w:t>
      </w:r>
      <w:r w:rsidRPr="00D56A79">
        <w:rPr>
          <w:rFonts w:asciiTheme="minorBidi" w:hAnsiTheme="minorBidi"/>
        </w:rPr>
        <w:t>]</w:t>
      </w:r>
    </w:p>
    <w:p w14:paraId="2909B56E" w14:textId="77777777" w:rsidR="005D40DF" w:rsidRPr="00614AB7" w:rsidRDefault="005D40DF" w:rsidP="005D40DF">
      <w:pPr>
        <w:pStyle w:val="NoSpacing"/>
        <w:rPr>
          <w:rFonts w:cstheme="minorHAnsi"/>
          <w:sz w:val="24"/>
          <w:szCs w:val="24"/>
          <w:lang w:val="en-GB"/>
        </w:rPr>
      </w:pPr>
    </w:p>
    <w:p w14:paraId="7481F2D5" w14:textId="77777777" w:rsidR="005D40DF" w:rsidRPr="00614AB7" w:rsidRDefault="005D40DF" w:rsidP="005D40DF">
      <w:pPr>
        <w:pStyle w:val="NoSpacing"/>
        <w:rPr>
          <w:rFonts w:cstheme="minorHAnsi"/>
          <w:sz w:val="24"/>
          <w:szCs w:val="24"/>
          <w:lang w:val="en-GB"/>
        </w:rPr>
      </w:pPr>
      <w:r w:rsidRPr="00614AB7">
        <w:rPr>
          <w:rFonts w:cstheme="minorHAnsi"/>
          <w:sz w:val="24"/>
          <w:szCs w:val="24"/>
          <w:lang w:val="en-GB"/>
        </w:rPr>
        <w:t xml:space="preserve">Duly authorised to sign this </w:t>
      </w:r>
      <w:r>
        <w:rPr>
          <w:rFonts w:cstheme="minorHAnsi"/>
          <w:sz w:val="24"/>
          <w:szCs w:val="24"/>
          <w:lang w:val="en-GB"/>
        </w:rPr>
        <w:t>Bid</w:t>
      </w:r>
      <w:r w:rsidRPr="00614AB7">
        <w:rPr>
          <w:rFonts w:cstheme="minorHAnsi"/>
          <w:sz w:val="24"/>
          <w:szCs w:val="24"/>
          <w:lang w:val="en-GB"/>
        </w:rPr>
        <w:t xml:space="preserve"> on behalf of:</w:t>
      </w:r>
      <w:r w:rsidRPr="00614AB7">
        <w:rPr>
          <w:rFonts w:cstheme="minorHAnsi"/>
          <w:sz w:val="24"/>
          <w:szCs w:val="24"/>
          <w:lang w:val="en-GB"/>
        </w:rPr>
        <w:tab/>
      </w:r>
      <w:r w:rsidRPr="00D56A79">
        <w:rPr>
          <w:rFonts w:asciiTheme="minorBidi" w:hAnsiTheme="minorBidi"/>
        </w:rPr>
        <w:t>[</w:t>
      </w:r>
      <w:r w:rsidRPr="003B69D2">
        <w:rPr>
          <w:rFonts w:asciiTheme="minorBidi" w:hAnsiTheme="minorBidi"/>
          <w:shd w:val="clear" w:color="auto" w:fill="EDE2F6"/>
        </w:rPr>
        <w:t>…………………………………………</w:t>
      </w:r>
      <w:r w:rsidRPr="00D56A79">
        <w:rPr>
          <w:rFonts w:asciiTheme="minorBidi" w:hAnsiTheme="minorBidi"/>
        </w:rPr>
        <w:t>]</w:t>
      </w:r>
    </w:p>
    <w:p w14:paraId="384DC639" w14:textId="77777777" w:rsidR="005D40DF" w:rsidRPr="00614AB7" w:rsidRDefault="005D40DF" w:rsidP="005D40DF">
      <w:pPr>
        <w:pStyle w:val="NoSpacing"/>
        <w:rPr>
          <w:rFonts w:cstheme="minorHAnsi"/>
          <w:sz w:val="24"/>
          <w:szCs w:val="24"/>
          <w:lang w:val="en-GB"/>
        </w:rPr>
      </w:pPr>
    </w:p>
    <w:p w14:paraId="1ABA4177" w14:textId="77777777" w:rsidR="005D40DF" w:rsidRPr="00614AB7" w:rsidRDefault="005D40DF" w:rsidP="005D40DF">
      <w:pPr>
        <w:pStyle w:val="NoSpacing"/>
        <w:rPr>
          <w:rFonts w:cstheme="minorHAnsi"/>
          <w:sz w:val="24"/>
          <w:szCs w:val="24"/>
          <w:lang w:val="en-GB"/>
        </w:rPr>
      </w:pPr>
      <w:r w:rsidRPr="00614AB7">
        <w:rPr>
          <w:rFonts w:cstheme="minorHAnsi"/>
          <w:sz w:val="24"/>
          <w:szCs w:val="24"/>
          <w:lang w:val="en-GB"/>
        </w:rPr>
        <w:t xml:space="preserve">Place and date: </w:t>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sidRPr="00614AB7">
        <w:rPr>
          <w:rFonts w:cstheme="minorHAnsi"/>
          <w:sz w:val="24"/>
          <w:szCs w:val="24"/>
          <w:lang w:val="en-GB"/>
        </w:rPr>
        <w:tab/>
      </w:r>
      <w:r>
        <w:rPr>
          <w:rFonts w:cstheme="minorHAnsi"/>
          <w:sz w:val="24"/>
          <w:szCs w:val="24"/>
          <w:lang w:val="en-GB"/>
        </w:rPr>
        <w:tab/>
      </w:r>
      <w:r w:rsidRPr="00D56A79">
        <w:rPr>
          <w:rFonts w:asciiTheme="minorBidi" w:hAnsiTheme="minorBidi"/>
        </w:rPr>
        <w:t>[</w:t>
      </w:r>
      <w:r w:rsidRPr="003B69D2">
        <w:rPr>
          <w:rFonts w:asciiTheme="minorBidi" w:hAnsiTheme="minorBidi"/>
          <w:shd w:val="clear" w:color="auto" w:fill="EDE2F6"/>
        </w:rPr>
        <w:t>…………………………………………</w:t>
      </w:r>
      <w:r w:rsidRPr="00D56A79">
        <w:rPr>
          <w:rFonts w:asciiTheme="minorBidi" w:hAnsiTheme="minorBidi"/>
        </w:rPr>
        <w:t>]</w:t>
      </w:r>
    </w:p>
    <w:p w14:paraId="766E3404" w14:textId="77777777" w:rsidR="005D40DF" w:rsidRPr="00614AB7" w:rsidRDefault="005D40DF" w:rsidP="005D40DF">
      <w:pPr>
        <w:pStyle w:val="NoSpacing"/>
        <w:rPr>
          <w:rFonts w:cstheme="minorHAnsi"/>
          <w:sz w:val="24"/>
          <w:szCs w:val="24"/>
          <w:lang w:val="en-GB"/>
        </w:rPr>
      </w:pPr>
    </w:p>
    <w:p w14:paraId="7CCE69B9" w14:textId="77777777" w:rsidR="005D40DF" w:rsidRDefault="005D40DF" w:rsidP="005D40DF">
      <w:pPr>
        <w:pStyle w:val="NoSpacing"/>
        <w:rPr>
          <w:rFonts w:cstheme="minorHAnsi"/>
          <w:sz w:val="24"/>
          <w:szCs w:val="24"/>
          <w:lang w:val="en-GB"/>
        </w:rPr>
      </w:pPr>
      <w:r w:rsidRPr="00614AB7">
        <w:rPr>
          <w:rFonts w:cstheme="minorHAnsi"/>
          <w:sz w:val="24"/>
          <w:szCs w:val="24"/>
          <w:lang w:val="en-GB"/>
        </w:rPr>
        <w:t>Stamp of the firm/company:</w:t>
      </w:r>
    </w:p>
    <w:p w14:paraId="645434FD" w14:textId="77777777" w:rsidR="005D40DF" w:rsidRPr="005D40DF" w:rsidRDefault="005D40DF">
      <w:pPr>
        <w:rPr>
          <w:lang w:val="en-GB"/>
        </w:rPr>
      </w:pPr>
    </w:p>
    <w:sectPr w:rsidR="005D40DF" w:rsidRPr="005D40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6A2AA" w14:textId="77777777" w:rsidR="005D40DF" w:rsidRDefault="005D40DF" w:rsidP="005D40DF">
      <w:pPr>
        <w:spacing w:after="0" w:line="240" w:lineRule="auto"/>
      </w:pPr>
      <w:r>
        <w:separator/>
      </w:r>
    </w:p>
  </w:endnote>
  <w:endnote w:type="continuationSeparator" w:id="0">
    <w:p w14:paraId="263EEF5E" w14:textId="77777777" w:rsidR="005D40DF" w:rsidRDefault="005D40DF" w:rsidP="005D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A91EE" w14:textId="77777777" w:rsidR="005D40DF" w:rsidRDefault="005D40DF" w:rsidP="005D40DF">
      <w:pPr>
        <w:spacing w:after="0" w:line="240" w:lineRule="auto"/>
      </w:pPr>
      <w:r>
        <w:separator/>
      </w:r>
    </w:p>
  </w:footnote>
  <w:footnote w:type="continuationSeparator" w:id="0">
    <w:p w14:paraId="467A2259" w14:textId="77777777" w:rsidR="005D40DF" w:rsidRDefault="005D40DF" w:rsidP="005D4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2C4B"/>
    <w:multiLevelType w:val="hybridMultilevel"/>
    <w:tmpl w:val="F954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F5C8A"/>
    <w:multiLevelType w:val="hybridMultilevel"/>
    <w:tmpl w:val="D090A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6669F"/>
    <w:multiLevelType w:val="hybridMultilevel"/>
    <w:tmpl w:val="D8E0CCE4"/>
    <w:lvl w:ilvl="0" w:tplc="9BA69EE8">
      <w:start w:val="5"/>
      <w:numFmt w:val="bullet"/>
      <w:lvlText w:val="-"/>
      <w:lvlJc w:val="left"/>
      <w:pPr>
        <w:ind w:left="1290" w:hanging="570"/>
      </w:pPr>
      <w:rPr>
        <w:rFonts w:ascii="Arial" w:eastAsia="Times New Roman" w:hAnsi="Arial" w:cs="Arial" w:hint="default"/>
      </w:rPr>
    </w:lvl>
    <w:lvl w:ilvl="1" w:tplc="E99C82E4">
      <w:numFmt w:val="bullet"/>
      <w:lvlText w:val="•"/>
      <w:lvlJc w:val="left"/>
      <w:pPr>
        <w:ind w:left="2010" w:hanging="57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3C11E4"/>
    <w:multiLevelType w:val="hybridMultilevel"/>
    <w:tmpl w:val="0E30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68766">
    <w:abstractNumId w:val="2"/>
  </w:num>
  <w:num w:numId="2" w16cid:durableId="1890915457">
    <w:abstractNumId w:val="1"/>
  </w:num>
  <w:num w:numId="3" w16cid:durableId="2080865638">
    <w:abstractNumId w:val="0"/>
  </w:num>
  <w:num w:numId="4" w16cid:durableId="36515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DF"/>
    <w:rsid w:val="005028A7"/>
    <w:rsid w:val="005D40DF"/>
    <w:rsid w:val="00EF5FAC"/>
    <w:rsid w:val="00F00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1577F"/>
  <w15:chartTrackingRefBased/>
  <w15:docId w15:val="{6ABC3E63-032C-411C-99D7-A3C0A47D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0DF"/>
    <w:pPr>
      <w:spacing w:after="240" w:line="480" w:lineRule="auto"/>
      <w:ind w:firstLine="360"/>
    </w:pPr>
    <w:rPr>
      <w:kern w:val="0"/>
      <w:sz w:val="22"/>
      <w:szCs w:val="22"/>
      <w:lang w:bidi="en-US"/>
      <w14:ligatures w14:val="none"/>
    </w:rPr>
  </w:style>
  <w:style w:type="paragraph" w:styleId="Heading1">
    <w:name w:val="heading 1"/>
    <w:basedOn w:val="Normal"/>
    <w:next w:val="Normal"/>
    <w:link w:val="Heading1Char"/>
    <w:uiPriority w:val="9"/>
    <w:qFormat/>
    <w:rsid w:val="005D40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40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40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40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40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4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0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40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40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40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40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4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0DF"/>
    <w:rPr>
      <w:rFonts w:eastAsiaTheme="majorEastAsia" w:cstheme="majorBidi"/>
      <w:color w:val="272727" w:themeColor="text1" w:themeTint="D8"/>
    </w:rPr>
  </w:style>
  <w:style w:type="paragraph" w:styleId="Title">
    <w:name w:val="Title"/>
    <w:basedOn w:val="Normal"/>
    <w:next w:val="Normal"/>
    <w:link w:val="TitleChar"/>
    <w:uiPriority w:val="10"/>
    <w:qFormat/>
    <w:rsid w:val="005D4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0DF"/>
    <w:pPr>
      <w:numPr>
        <w:ilvl w:val="1"/>
      </w:numPr>
      <w:ind w:firstLine="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0DF"/>
    <w:pPr>
      <w:spacing w:before="160"/>
      <w:jc w:val="center"/>
    </w:pPr>
    <w:rPr>
      <w:i/>
      <w:iCs/>
      <w:color w:val="404040" w:themeColor="text1" w:themeTint="BF"/>
    </w:rPr>
  </w:style>
  <w:style w:type="character" w:customStyle="1" w:styleId="QuoteChar">
    <w:name w:val="Quote Char"/>
    <w:basedOn w:val="DefaultParagraphFont"/>
    <w:link w:val="Quote"/>
    <w:uiPriority w:val="29"/>
    <w:rsid w:val="005D40DF"/>
    <w:rPr>
      <w:i/>
      <w:iCs/>
      <w:color w:val="404040" w:themeColor="text1" w:themeTint="BF"/>
    </w:rPr>
  </w:style>
  <w:style w:type="paragraph" w:styleId="ListParagraph">
    <w:name w:val="List Paragraph"/>
    <w:basedOn w:val="Normal"/>
    <w:uiPriority w:val="34"/>
    <w:qFormat/>
    <w:rsid w:val="005D40DF"/>
    <w:pPr>
      <w:ind w:left="720"/>
      <w:contextualSpacing/>
    </w:pPr>
  </w:style>
  <w:style w:type="character" w:styleId="IntenseEmphasis">
    <w:name w:val="Intense Emphasis"/>
    <w:basedOn w:val="DefaultParagraphFont"/>
    <w:uiPriority w:val="21"/>
    <w:qFormat/>
    <w:rsid w:val="005D40DF"/>
    <w:rPr>
      <w:i/>
      <w:iCs/>
      <w:color w:val="2F5496" w:themeColor="accent1" w:themeShade="BF"/>
    </w:rPr>
  </w:style>
  <w:style w:type="paragraph" w:styleId="IntenseQuote">
    <w:name w:val="Intense Quote"/>
    <w:basedOn w:val="Normal"/>
    <w:next w:val="Normal"/>
    <w:link w:val="IntenseQuoteChar"/>
    <w:uiPriority w:val="30"/>
    <w:qFormat/>
    <w:rsid w:val="005D4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40DF"/>
    <w:rPr>
      <w:i/>
      <w:iCs/>
      <w:color w:val="2F5496" w:themeColor="accent1" w:themeShade="BF"/>
    </w:rPr>
  </w:style>
  <w:style w:type="character" w:styleId="IntenseReference">
    <w:name w:val="Intense Reference"/>
    <w:basedOn w:val="DefaultParagraphFont"/>
    <w:uiPriority w:val="32"/>
    <w:qFormat/>
    <w:rsid w:val="005D40DF"/>
    <w:rPr>
      <w:b/>
      <w:bCs/>
      <w:smallCaps/>
      <w:color w:val="2F5496" w:themeColor="accent1" w:themeShade="BF"/>
      <w:spacing w:val="5"/>
    </w:rPr>
  </w:style>
  <w:style w:type="paragraph" w:styleId="NoSpacing">
    <w:name w:val="No Spacing"/>
    <w:basedOn w:val="Normal"/>
    <w:uiPriority w:val="1"/>
    <w:qFormat/>
    <w:rsid w:val="005D40DF"/>
    <w:pPr>
      <w:spacing w:after="0" w:line="240" w:lineRule="auto"/>
      <w:ind w:firstLine="0"/>
    </w:pPr>
  </w:style>
  <w:style w:type="table" w:styleId="TableGrid">
    <w:name w:val="Table Grid"/>
    <w:basedOn w:val="TableNormal"/>
    <w:uiPriority w:val="39"/>
    <w:rsid w:val="005D40DF"/>
    <w:pPr>
      <w:spacing w:after="0" w:line="240" w:lineRule="auto"/>
      <w:ind w:firstLine="360"/>
    </w:pPr>
    <w:rPr>
      <w:kern w:val="0"/>
      <w:sz w:val="22"/>
      <w:szCs w:val="22"/>
      <w:lang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40DF"/>
    <w:rPr>
      <w:color w:val="0563C1" w:themeColor="hyperlink"/>
      <w:u w:val="single"/>
    </w:rPr>
  </w:style>
  <w:style w:type="table" w:customStyle="1" w:styleId="TableGrid1">
    <w:name w:val="Table Grid1"/>
    <w:basedOn w:val="TableNormal"/>
    <w:next w:val="TableGrid"/>
    <w:uiPriority w:val="39"/>
    <w:rsid w:val="005D40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4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0DF"/>
    <w:rPr>
      <w:kern w:val="0"/>
      <w:sz w:val="22"/>
      <w:szCs w:val="22"/>
      <w:lang w:bidi="en-US"/>
      <w14:ligatures w14:val="none"/>
    </w:rPr>
  </w:style>
  <w:style w:type="paragraph" w:styleId="Footer">
    <w:name w:val="footer"/>
    <w:basedOn w:val="Normal"/>
    <w:link w:val="FooterChar"/>
    <w:uiPriority w:val="99"/>
    <w:unhideWhenUsed/>
    <w:rsid w:val="005D4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0DF"/>
    <w:rPr>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 TargetMode="External"/><Relationship Id="rId3" Type="http://schemas.openxmlformats.org/officeDocument/2006/relationships/settings" Target="settings.xml"/><Relationship Id="rId7" Type="http://schemas.openxmlformats.org/officeDocument/2006/relationships/hyperlink" Target="mailto:procurement@sheildgrou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5235</Characters>
  <Application>Microsoft Office Word</Application>
  <DocSecurity>0</DocSecurity>
  <Lines>237</Lines>
  <Paragraphs>117</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safieddine</dc:creator>
  <cp:keywords/>
  <dc:description/>
  <cp:lastModifiedBy>sara safieddine</cp:lastModifiedBy>
  <cp:revision>2</cp:revision>
  <dcterms:created xsi:type="dcterms:W3CDTF">2024-12-02T11:11:00Z</dcterms:created>
  <dcterms:modified xsi:type="dcterms:W3CDTF">2024-12-02T11:11:00Z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8252db41-630c-40cb-aad3-06d2f4eff4cb</vt:lpwstr>
  </property>
</Properties>
</file>